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11" w:rsidRPr="00D91911" w:rsidRDefault="00D91911" w:rsidP="00D919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91911">
        <w:rPr>
          <w:rFonts w:ascii="Times New Roman" w:eastAsia="Times New Roman" w:hAnsi="Times New Roman" w:cs="Times New Roman"/>
          <w:b/>
          <w:bCs/>
          <w:kern w:val="36"/>
          <w:sz w:val="48"/>
          <w:szCs w:val="48"/>
          <w:lang w:eastAsia="ru-RU"/>
        </w:rPr>
        <w:t>Об утверждении Положения о мерах социальной поддержки при организации получения образования обучающимся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D91911" w:rsidRPr="00D91911" w:rsidRDefault="00D91911" w:rsidP="00D91911">
      <w:pPr>
        <w:spacing w:after="0"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pict>
          <v:rect id="_x0000_i1025" style="width:0;height:1.5pt" o:hralign="center" o:hrstd="t" o:hr="t" fillcolor="#a0a0a0" stroked="f"/>
        </w:pict>
      </w:r>
    </w:p>
    <w:p w:rsidR="00D91911" w:rsidRPr="00D91911" w:rsidRDefault="00D91911" w:rsidP="00D91911">
      <w:pPr>
        <w:spacing w:after="0" w:line="240" w:lineRule="auto"/>
        <w:outlineLvl w:val="1"/>
        <w:rPr>
          <w:rFonts w:ascii="Times New Roman" w:eastAsia="Times New Roman" w:hAnsi="Times New Roman" w:cs="Times New Roman"/>
          <w:b/>
          <w:bCs/>
          <w:sz w:val="2"/>
          <w:szCs w:val="2"/>
          <w:lang w:eastAsia="ru-RU"/>
        </w:rPr>
      </w:pPr>
      <w:r w:rsidRPr="00D91911">
        <w:rPr>
          <w:rFonts w:ascii="Times New Roman" w:eastAsia="Times New Roman" w:hAnsi="Times New Roman" w:cs="Times New Roman"/>
          <w:b/>
          <w:bCs/>
          <w:sz w:val="2"/>
          <w:szCs w:val="2"/>
          <w:lang w:eastAsia="ru-RU"/>
        </w:rPr>
        <w:t xml:space="preserve">Об утверждении Положения о мерах социальной поддержки при организации получения образования обучающимся с ограниченными возможностями здоровья, а также организации обучения по основным общеобразовательным программам на дому или </w:t>
      </w:r>
      <w:proofErr w:type="gramStart"/>
      <w:r w:rsidRPr="00D91911">
        <w:rPr>
          <w:rFonts w:ascii="Times New Roman" w:eastAsia="Times New Roman" w:hAnsi="Times New Roman" w:cs="Times New Roman"/>
          <w:b/>
          <w:bCs/>
          <w:sz w:val="2"/>
          <w:szCs w:val="2"/>
          <w:lang w:eastAsia="ru-RU"/>
        </w:rPr>
        <w:t>в</w:t>
      </w:r>
      <w:proofErr w:type="gramEnd"/>
      <w:r w:rsidRPr="00D91911">
        <w:rPr>
          <w:rFonts w:ascii="Times New Roman" w:eastAsia="Times New Roman" w:hAnsi="Times New Roman" w:cs="Times New Roman"/>
          <w:b/>
          <w:bCs/>
          <w:sz w:val="2"/>
          <w:szCs w:val="2"/>
          <w:lang w:eastAsia="ru-RU"/>
        </w:rPr>
        <w:t xml:space="preserve"> медицинских организация</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ПРАВИТЕЛЬСТВО ТЮМЕНСКОЙ ОБЛАСТИ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ПОСТАНОВЛЕНИЕ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от 16 октября 2013 года N 439-п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Об утверждении Положения о мерах социальной поддержки при организации получения образования обучающимся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при организации получения образования </w:t>
      </w:r>
      <w:proofErr w:type="gramStart"/>
      <w:r w:rsidRPr="00D91911">
        <w:rPr>
          <w:rFonts w:ascii="Times New Roman" w:eastAsia="Times New Roman" w:hAnsi="Times New Roman" w:cs="Times New Roman"/>
          <w:sz w:val="24"/>
          <w:szCs w:val="24"/>
          <w:lang w:eastAsia="ru-RU"/>
        </w:rPr>
        <w:t>обучающимися</w:t>
      </w:r>
      <w:proofErr w:type="gramEnd"/>
      <w:r w:rsidRPr="00D91911">
        <w:rPr>
          <w:rFonts w:ascii="Times New Roman" w:eastAsia="Times New Roman" w:hAnsi="Times New Roman" w:cs="Times New Roman"/>
          <w:sz w:val="24"/>
          <w:szCs w:val="24"/>
          <w:lang w:eastAsia="ru-RU"/>
        </w:rPr>
        <w:t xml:space="preserve">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с ограниченными возможностями здоровья, а также организации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обучения по основным общеобразовательным программам на дому </w:t>
      </w:r>
    </w:p>
    <w:p w:rsidR="00D91911" w:rsidRPr="00D91911" w:rsidRDefault="00D91911" w:rsidP="00D919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или в медицинских организациях </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 xml:space="preserve">В соответствии с </w:t>
      </w:r>
      <w:hyperlink r:id="rId4" w:history="1">
        <w:r w:rsidRPr="00D91911">
          <w:rPr>
            <w:rFonts w:ascii="Times New Roman" w:eastAsia="Times New Roman" w:hAnsi="Times New Roman" w:cs="Times New Roman"/>
            <w:color w:val="0000FF"/>
            <w:sz w:val="24"/>
            <w:szCs w:val="24"/>
            <w:u w:val="single"/>
            <w:lang w:eastAsia="ru-RU"/>
          </w:rPr>
          <w:t>Федеральным законом от 29.12.2012 N 273-ФЗ "Об образовании в Российской Федерации"</w:t>
        </w:r>
      </w:hyperlink>
      <w:r w:rsidRPr="00D91911">
        <w:rPr>
          <w:rFonts w:ascii="Times New Roman" w:eastAsia="Times New Roman" w:hAnsi="Times New Roman" w:cs="Times New Roman"/>
          <w:sz w:val="24"/>
          <w:szCs w:val="24"/>
          <w:lang w:eastAsia="ru-RU"/>
        </w:rPr>
        <w:t xml:space="preserve">, </w:t>
      </w:r>
      <w:hyperlink r:id="rId5" w:history="1">
        <w:r w:rsidRPr="00D91911">
          <w:rPr>
            <w:rFonts w:ascii="Times New Roman" w:eastAsia="Times New Roman" w:hAnsi="Times New Roman" w:cs="Times New Roman"/>
            <w:color w:val="0000FF"/>
            <w:sz w:val="24"/>
            <w:szCs w:val="24"/>
            <w:u w:val="single"/>
            <w:lang w:eastAsia="ru-RU"/>
          </w:rPr>
          <w:t>Федеральным законом от 24.11.1995 N 181-ФЗ "О социальной защите инвалидов в Российской Федерации"</w:t>
        </w:r>
      </w:hyperlink>
      <w:r w:rsidRPr="00D91911">
        <w:rPr>
          <w:rFonts w:ascii="Times New Roman" w:eastAsia="Times New Roman" w:hAnsi="Times New Roman" w:cs="Times New Roman"/>
          <w:sz w:val="24"/>
          <w:szCs w:val="24"/>
          <w:lang w:eastAsia="ru-RU"/>
        </w:rPr>
        <w:t xml:space="preserve">, </w:t>
      </w:r>
      <w:hyperlink r:id="rId6" w:history="1">
        <w:r w:rsidRPr="00D91911">
          <w:rPr>
            <w:rFonts w:ascii="Times New Roman" w:eastAsia="Times New Roman" w:hAnsi="Times New Roman" w:cs="Times New Roman"/>
            <w:color w:val="0000FF"/>
            <w:sz w:val="24"/>
            <w:szCs w:val="24"/>
            <w:u w:val="single"/>
            <w:lang w:eastAsia="ru-RU"/>
          </w:rPr>
          <w:t>Законом Тюменской области от 28.12.2004 N 331 "О социальной поддержке отдельных категорий граждан в Тюменской области"</w:t>
        </w:r>
      </w:hyperlink>
      <w:r w:rsidRPr="00D91911">
        <w:rPr>
          <w:rFonts w:ascii="Times New Roman" w:eastAsia="Times New Roman" w:hAnsi="Times New Roman" w:cs="Times New Roman"/>
          <w:sz w:val="24"/>
          <w:szCs w:val="24"/>
          <w:lang w:eastAsia="ru-RU"/>
        </w:rPr>
        <w:t>, в целях обеспечения беспрепятственного доступа отдельных категорий обучающихся к получению образования:</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1. Утвердить Положение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2. Рекомендовать органам местного самоуправления городских округов и муниципальных районов Тюменской области руководствоваться Положением, указанным в пункте 1 </w:t>
      </w:r>
      <w:r w:rsidRPr="00D91911">
        <w:rPr>
          <w:rFonts w:ascii="Times New Roman" w:eastAsia="Times New Roman" w:hAnsi="Times New Roman" w:cs="Times New Roman"/>
          <w:sz w:val="24"/>
          <w:szCs w:val="24"/>
          <w:lang w:eastAsia="ru-RU"/>
        </w:rPr>
        <w:lastRenderedPageBreak/>
        <w:t>настоящего постановления, при организации получения образования обучающимися с ограниченными возможностями здоровья в муниципальных образовательных организациях, а также организации обучения по основным общеобразовательным программам на дому или в медицинских организациях.</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3. Признать утратившими силу:</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 </w:t>
      </w:r>
      <w:hyperlink r:id="rId7" w:history="1">
        <w:r w:rsidRPr="00D91911">
          <w:rPr>
            <w:rFonts w:ascii="Times New Roman" w:eastAsia="Times New Roman" w:hAnsi="Times New Roman" w:cs="Times New Roman"/>
            <w:color w:val="0000FF"/>
            <w:sz w:val="24"/>
            <w:szCs w:val="24"/>
            <w:u w:val="single"/>
            <w:lang w:eastAsia="ru-RU"/>
          </w:rPr>
          <w:t>постановление администрации Тюменской области от 20.12.2004 N 198-пк "О порядке воспитания и обучения детей-инвалидов на дому и дополнительных мерах социальной поддержки по обеспечению доступа инвалидов к получению образования"</w:t>
        </w:r>
      </w:hyperlink>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 пункт 2 </w:t>
      </w:r>
      <w:hyperlink r:id="rId8" w:history="1">
        <w:r w:rsidRPr="00D91911">
          <w:rPr>
            <w:rFonts w:ascii="Times New Roman" w:eastAsia="Times New Roman" w:hAnsi="Times New Roman" w:cs="Times New Roman"/>
            <w:color w:val="0000FF"/>
            <w:sz w:val="24"/>
            <w:szCs w:val="24"/>
            <w:u w:val="single"/>
            <w:lang w:eastAsia="ru-RU"/>
          </w:rPr>
          <w:t>постановления Правительства Тюменской области от 25.12.2007 N 332-п "О внесении изменений в некоторые нормативные правовые акты Тюменской области"</w:t>
        </w:r>
      </w:hyperlink>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 </w:t>
      </w:r>
      <w:hyperlink r:id="rId9" w:history="1">
        <w:r w:rsidRPr="00D91911">
          <w:rPr>
            <w:rFonts w:ascii="Times New Roman" w:eastAsia="Times New Roman" w:hAnsi="Times New Roman" w:cs="Times New Roman"/>
            <w:color w:val="0000FF"/>
            <w:sz w:val="24"/>
            <w:szCs w:val="24"/>
            <w:u w:val="single"/>
            <w:lang w:eastAsia="ru-RU"/>
          </w:rPr>
          <w:t>постановление Правительства Тюменской области от 29.09.2009 N 280-п "О внесении изменений и дополнений в постановление от 20.12.2004 N 198-пк"</w:t>
        </w:r>
      </w:hyperlink>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 пункт 2 </w:t>
      </w:r>
      <w:hyperlink r:id="rId10" w:history="1">
        <w:r w:rsidRPr="00D91911">
          <w:rPr>
            <w:rFonts w:ascii="Times New Roman" w:eastAsia="Times New Roman" w:hAnsi="Times New Roman" w:cs="Times New Roman"/>
            <w:color w:val="0000FF"/>
            <w:sz w:val="24"/>
            <w:szCs w:val="24"/>
            <w:u w:val="single"/>
            <w:lang w:eastAsia="ru-RU"/>
          </w:rPr>
          <w:t>постановления Правительства Тюменской области от 30.08.2011 N 277-п "О внесении изменений в отдельные нормативные правовые акты"</w:t>
        </w:r>
      </w:hyperlink>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 </w:t>
      </w:r>
      <w:hyperlink r:id="rId11" w:history="1">
        <w:r w:rsidRPr="00D91911">
          <w:rPr>
            <w:rFonts w:ascii="Times New Roman" w:eastAsia="Times New Roman" w:hAnsi="Times New Roman" w:cs="Times New Roman"/>
            <w:color w:val="0000FF"/>
            <w:sz w:val="24"/>
            <w:szCs w:val="24"/>
            <w:u w:val="single"/>
            <w:lang w:eastAsia="ru-RU"/>
          </w:rPr>
          <w:t>постановление Правительства Тюменской области от 29.10.2012 N 444-п "О внесении изменений в постановление от 20.12.2004 N 198-пк"</w:t>
        </w:r>
      </w:hyperlink>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4. Действие настоящего постановления распространяется на правоотношения, возникшие с 1 сентября 2013 года.</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5. </w:t>
      </w:r>
      <w:proofErr w:type="gramStart"/>
      <w:r w:rsidRPr="00D91911">
        <w:rPr>
          <w:rFonts w:ascii="Times New Roman" w:eastAsia="Times New Roman" w:hAnsi="Times New Roman" w:cs="Times New Roman"/>
          <w:sz w:val="24"/>
          <w:szCs w:val="24"/>
          <w:lang w:eastAsia="ru-RU"/>
        </w:rPr>
        <w:t>Контроль за</w:t>
      </w:r>
      <w:proofErr w:type="gramEnd"/>
      <w:r w:rsidRPr="00D91911">
        <w:rPr>
          <w:rFonts w:ascii="Times New Roman" w:eastAsia="Times New Roman" w:hAnsi="Times New Roman" w:cs="Times New Roman"/>
          <w:sz w:val="24"/>
          <w:szCs w:val="24"/>
          <w:lang w:eastAsia="ru-RU"/>
        </w:rPr>
        <w:t xml:space="preserve"> исполнением постановления возложить на заместителя Губернатора Тюменской области, реализующего государственную политику в сфере общего и профессионального образования.</w:t>
      </w:r>
    </w:p>
    <w:p w:rsidR="00D91911" w:rsidRPr="00D91911" w:rsidRDefault="00D91911" w:rsidP="00D919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Губернатор области</w:t>
      </w:r>
      <w:r w:rsidRPr="00D91911">
        <w:rPr>
          <w:rFonts w:ascii="Times New Roman" w:eastAsia="Times New Roman" w:hAnsi="Times New Roman" w:cs="Times New Roman"/>
          <w:sz w:val="24"/>
          <w:szCs w:val="24"/>
          <w:lang w:eastAsia="ru-RU"/>
        </w:rPr>
        <w:br/>
        <w:t xml:space="preserve">В.В.ЯКУШЕВ </w:t>
      </w:r>
    </w:p>
    <w:p w:rsidR="00D91911" w:rsidRPr="00D91911" w:rsidRDefault="00D91911" w:rsidP="00D9191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1911">
        <w:rPr>
          <w:rFonts w:ascii="Times New Roman" w:eastAsia="Times New Roman" w:hAnsi="Times New Roman" w:cs="Times New Roman"/>
          <w:b/>
          <w:bCs/>
          <w:sz w:val="36"/>
          <w:szCs w:val="36"/>
          <w:lang w:eastAsia="ru-RU"/>
        </w:rPr>
        <w:t xml:space="preserve">Приложение. ПОЛОЖЕНИЕ О МЕРАХ СОЦИАЛЬНОЙ ПОДДЕРЖКИ ПРИ ОРГАНИЗАЦИИ ПОЛУЧЕНИЯ ОБРАЗОВАНИЯ ОБУЧАЮЩИМИСЯ С ОГРАНИЧЕННЫМИ ВОЗМОЖНОСТЯМИ ЗДОРОВЬЯ, А ТАКЖЕ ОРГАНИЗАЦИИ </w:t>
      </w:r>
      <w:proofErr w:type="gramStart"/>
      <w:r w:rsidRPr="00D91911">
        <w:rPr>
          <w:rFonts w:ascii="Times New Roman" w:eastAsia="Times New Roman" w:hAnsi="Times New Roman" w:cs="Times New Roman"/>
          <w:b/>
          <w:bCs/>
          <w:sz w:val="36"/>
          <w:szCs w:val="36"/>
          <w:lang w:eastAsia="ru-RU"/>
        </w:rPr>
        <w:t>ОБУЧЕНИЯ</w:t>
      </w:r>
      <w:proofErr w:type="gramEnd"/>
      <w:r w:rsidRPr="00D91911">
        <w:rPr>
          <w:rFonts w:ascii="Times New Roman" w:eastAsia="Times New Roman" w:hAnsi="Times New Roman" w:cs="Times New Roman"/>
          <w:b/>
          <w:bCs/>
          <w:sz w:val="36"/>
          <w:szCs w:val="36"/>
          <w:lang w:eastAsia="ru-RU"/>
        </w:rPr>
        <w:t xml:space="preserve"> ПО ОСНОВНЫМ ОБЩЕОБРАЗОВАТЕЛЬНЫМ ПРОГРАММАМ НА ДОМУ ИЛИ В МЕДИЦИНСКИХ ОРГАНИЗАЦИЯХ</w:t>
      </w:r>
    </w:p>
    <w:p w:rsidR="00D91911" w:rsidRPr="00D91911" w:rsidRDefault="00D91911" w:rsidP="00D919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br/>
        <w:t xml:space="preserve">Приложение </w:t>
      </w:r>
    </w:p>
    <w:p w:rsidR="00D91911" w:rsidRPr="00D91911" w:rsidRDefault="00D91911" w:rsidP="00D919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к постановлению Правительства </w:t>
      </w:r>
    </w:p>
    <w:p w:rsidR="00D91911" w:rsidRPr="00D91911" w:rsidRDefault="00D91911" w:rsidP="00D919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Тюменской области </w:t>
      </w:r>
    </w:p>
    <w:p w:rsidR="00D91911" w:rsidRPr="00D91911" w:rsidRDefault="00D91911" w:rsidP="00D919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lastRenderedPageBreak/>
        <w:t xml:space="preserve">от 16 октября 2013 г. N 439-п </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1. Настоящее Положение определяет:</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б) порядок регламентации и оформления отношений государственной образовательной организации Тюменской области, муниципальной образовательной организации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2. При организации получения образования обучающимися с ограниченными возможностями здоровья государственная (муниципальная) образовательная организация, в которую с учетом заключения </w:t>
      </w:r>
      <w:proofErr w:type="spellStart"/>
      <w:r w:rsidRPr="00D91911">
        <w:rPr>
          <w:rFonts w:ascii="Times New Roman" w:eastAsia="Times New Roman" w:hAnsi="Times New Roman" w:cs="Times New Roman"/>
          <w:sz w:val="24"/>
          <w:szCs w:val="24"/>
          <w:lang w:eastAsia="ru-RU"/>
        </w:rPr>
        <w:t>психолого-медико-педагогической</w:t>
      </w:r>
      <w:proofErr w:type="spellEnd"/>
      <w:r w:rsidRPr="00D91911">
        <w:rPr>
          <w:rFonts w:ascii="Times New Roman" w:eastAsia="Times New Roman" w:hAnsi="Times New Roman" w:cs="Times New Roman"/>
          <w:sz w:val="24"/>
          <w:szCs w:val="24"/>
          <w:lang w:eastAsia="ru-RU"/>
        </w:rPr>
        <w:t xml:space="preserve"> комиссии зачислены такие обучающиеся, предоставляет им:</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б) услуги </w:t>
      </w:r>
      <w:proofErr w:type="spellStart"/>
      <w:r w:rsidRPr="00D91911">
        <w:rPr>
          <w:rFonts w:ascii="Times New Roman" w:eastAsia="Times New Roman" w:hAnsi="Times New Roman" w:cs="Times New Roman"/>
          <w:sz w:val="24"/>
          <w:szCs w:val="24"/>
          <w:lang w:eastAsia="ru-RU"/>
        </w:rPr>
        <w:t>сурдопереводчиков</w:t>
      </w:r>
      <w:proofErr w:type="spellEnd"/>
      <w:r w:rsidRPr="00D91911">
        <w:rPr>
          <w:rFonts w:ascii="Times New Roman" w:eastAsia="Times New Roman" w:hAnsi="Times New Roman" w:cs="Times New Roman"/>
          <w:sz w:val="24"/>
          <w:szCs w:val="24"/>
          <w:lang w:eastAsia="ru-RU"/>
        </w:rPr>
        <w:t xml:space="preserve"> и </w:t>
      </w:r>
      <w:proofErr w:type="spellStart"/>
      <w:r w:rsidRPr="00D91911">
        <w:rPr>
          <w:rFonts w:ascii="Times New Roman" w:eastAsia="Times New Roman" w:hAnsi="Times New Roman" w:cs="Times New Roman"/>
          <w:sz w:val="24"/>
          <w:szCs w:val="24"/>
          <w:lang w:eastAsia="ru-RU"/>
        </w:rPr>
        <w:t>тифлосурдопереводчиков</w:t>
      </w:r>
      <w:proofErr w:type="spellEnd"/>
      <w:r w:rsidRPr="00D91911">
        <w:rPr>
          <w:rFonts w:ascii="Times New Roman" w:eastAsia="Times New Roman" w:hAnsi="Times New Roman" w:cs="Times New Roman"/>
          <w:sz w:val="24"/>
          <w:szCs w:val="24"/>
          <w:lang w:eastAsia="ru-RU"/>
        </w:rPr>
        <w:t xml:space="preserve"> совместно с органами социальной защиты населения и органами здравоохранения;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w:t>
      </w:r>
      <w:proofErr w:type="gramStart"/>
      <w:r w:rsidRPr="00D91911">
        <w:rPr>
          <w:rFonts w:ascii="Times New Roman" w:eastAsia="Times New Roman" w:hAnsi="Times New Roman" w:cs="Times New Roman"/>
          <w:sz w:val="24"/>
          <w:szCs w:val="24"/>
          <w:lang w:eastAsia="ru-RU"/>
        </w:rPr>
        <w:t>для</w:t>
      </w:r>
      <w:proofErr w:type="gramEnd"/>
      <w:r w:rsidRPr="00D91911">
        <w:rPr>
          <w:rFonts w:ascii="Times New Roman" w:eastAsia="Times New Roman" w:hAnsi="Times New Roman" w:cs="Times New Roman"/>
          <w:sz w:val="24"/>
          <w:szCs w:val="24"/>
          <w:lang w:eastAsia="ru-RU"/>
        </w:rPr>
        <w:t xml:space="preserve"> обучающихся, проживающих в соответствующей образовательной организации;</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91911">
        <w:rPr>
          <w:rFonts w:ascii="Times New Roman" w:eastAsia="Times New Roman" w:hAnsi="Times New Roman" w:cs="Times New Roman"/>
          <w:sz w:val="24"/>
          <w:szCs w:val="24"/>
          <w:lang w:eastAsia="ru-RU"/>
        </w:rPr>
        <w:t>д</w:t>
      </w:r>
      <w:proofErr w:type="spellEnd"/>
      <w:r w:rsidRPr="00D91911">
        <w:rPr>
          <w:rFonts w:ascii="Times New Roman" w:eastAsia="Times New Roman" w:hAnsi="Times New Roman" w:cs="Times New Roman"/>
          <w:sz w:val="24"/>
          <w:szCs w:val="24"/>
          <w:lang w:eastAsia="ru-RU"/>
        </w:rPr>
        <w:t>) ежемесячную денежную выплату в размере, установленном Правительством Тюменской области, - для обучающихся по программам профессионального обучения и социально-профессиональной адаптации по профессиям рабочих, должностям служащих.</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3. Государственные (муниципальные) образовательные организации, осуществляющие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обучение по основным общеобразовательным программам на дому или в медицинских организациях.</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w:t>
      </w:r>
      <w:r w:rsidRPr="00D91911">
        <w:rPr>
          <w:rFonts w:ascii="Times New Roman" w:eastAsia="Times New Roman" w:hAnsi="Times New Roman" w:cs="Times New Roman"/>
          <w:sz w:val="24"/>
          <w:szCs w:val="24"/>
          <w:lang w:eastAsia="ru-RU"/>
        </w:rPr>
        <w:lastRenderedPageBreak/>
        <w:t xml:space="preserve">на дому или к месту нахождения медицинской организации, в которой находится </w:t>
      </w:r>
      <w:proofErr w:type="gramStart"/>
      <w:r w:rsidRPr="00D91911">
        <w:rPr>
          <w:rFonts w:ascii="Times New Roman" w:eastAsia="Times New Roman" w:hAnsi="Times New Roman" w:cs="Times New Roman"/>
          <w:sz w:val="24"/>
          <w:szCs w:val="24"/>
          <w:lang w:eastAsia="ru-RU"/>
        </w:rPr>
        <w:t>обучающийся</w:t>
      </w:r>
      <w:proofErr w:type="gramEnd"/>
      <w:r w:rsidRPr="00D91911">
        <w:rPr>
          <w:rFonts w:ascii="Times New Roman" w:eastAsia="Times New Roman" w:hAnsi="Times New Roman" w:cs="Times New Roman"/>
          <w:sz w:val="24"/>
          <w:szCs w:val="24"/>
          <w:lang w:eastAsia="ru-RU"/>
        </w:rPr>
        <w:t>, нуждающийся в длительном лечении.</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5. </w:t>
      </w:r>
      <w:proofErr w:type="gramStart"/>
      <w:r w:rsidRPr="00D91911">
        <w:rPr>
          <w:rFonts w:ascii="Times New Roman" w:eastAsia="Times New Roman" w:hAnsi="Times New Roman" w:cs="Times New Roman"/>
          <w:sz w:val="24"/>
          <w:szCs w:val="24"/>
          <w:lang w:eastAsia="ru-RU"/>
        </w:rPr>
        <w:t>Основанием для организации обучения на дому или в медицинских организациях является заявление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6.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7. При организации обучения на дому или в медицинской организации соответствующая образовательная организация по договору, указанному в пункте 6 Положения: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в) оказывает психолого-педагогическую поддержку </w:t>
      </w:r>
      <w:proofErr w:type="gramStart"/>
      <w:r w:rsidRPr="00D91911">
        <w:rPr>
          <w:rFonts w:ascii="Times New Roman" w:eastAsia="Times New Roman" w:hAnsi="Times New Roman" w:cs="Times New Roman"/>
          <w:sz w:val="24"/>
          <w:szCs w:val="24"/>
          <w:lang w:eastAsia="ru-RU"/>
        </w:rPr>
        <w:t>обучающимся</w:t>
      </w:r>
      <w:proofErr w:type="gramEnd"/>
      <w:r w:rsidRPr="00D91911">
        <w:rPr>
          <w:rFonts w:ascii="Times New Roman" w:eastAsia="Times New Roman" w:hAnsi="Times New Roman" w:cs="Times New Roman"/>
          <w:sz w:val="24"/>
          <w:szCs w:val="24"/>
          <w:lang w:eastAsia="ru-RU"/>
        </w:rPr>
        <w:t>;</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г) осуществляет промежуточную и государственную итоговую аттестацию </w:t>
      </w:r>
      <w:proofErr w:type="gramStart"/>
      <w:r w:rsidRPr="00D91911">
        <w:rPr>
          <w:rFonts w:ascii="Times New Roman" w:eastAsia="Times New Roman" w:hAnsi="Times New Roman" w:cs="Times New Roman"/>
          <w:sz w:val="24"/>
          <w:szCs w:val="24"/>
          <w:lang w:eastAsia="ru-RU"/>
        </w:rPr>
        <w:t>обучающихся</w:t>
      </w:r>
      <w:proofErr w:type="gramEnd"/>
      <w:r w:rsidRPr="00D91911">
        <w:rPr>
          <w:rFonts w:ascii="Times New Roman" w:eastAsia="Times New Roman" w:hAnsi="Times New Roman" w:cs="Times New Roman"/>
          <w:sz w:val="24"/>
          <w:szCs w:val="24"/>
          <w:lang w:eastAsia="ru-RU"/>
        </w:rPr>
        <w:t>, выдает прошедшим государственную итоговую аттестацию документ государственного образца о соответствующем образовании.</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8. По заявлению родителей (законных представителей), подаваемому в соответствующую образовательную организацию по форме согласно приложению N 2 к Положению, обучение на дому или в медицинской организации осуществляется с использованием дистанционных образовательных технологий.</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 xml:space="preserve">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w:t>
      </w:r>
      <w:r w:rsidRPr="00D91911">
        <w:rPr>
          <w:rFonts w:ascii="Times New Roman" w:eastAsia="Times New Roman" w:hAnsi="Times New Roman" w:cs="Times New Roman"/>
          <w:sz w:val="24"/>
          <w:szCs w:val="24"/>
          <w:lang w:eastAsia="ru-RU"/>
        </w:rPr>
        <w:lastRenderedPageBreak/>
        <w:t>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w:t>
      </w:r>
      <w:proofErr w:type="gramEnd"/>
      <w:r w:rsidRPr="00D91911">
        <w:rPr>
          <w:rFonts w:ascii="Times New Roman" w:eastAsia="Times New Roman" w:hAnsi="Times New Roman" w:cs="Times New Roman"/>
          <w:sz w:val="24"/>
          <w:szCs w:val="24"/>
          <w:lang w:eastAsia="ru-RU"/>
        </w:rPr>
        <w:t xml:space="preserve"> </w:t>
      </w:r>
      <w:proofErr w:type="gramStart"/>
      <w:r w:rsidRPr="00D91911">
        <w:rPr>
          <w:rFonts w:ascii="Times New Roman" w:eastAsia="Times New Roman" w:hAnsi="Times New Roman" w:cs="Times New Roman"/>
          <w:sz w:val="24"/>
          <w:szCs w:val="24"/>
          <w:lang w:eastAsia="ru-RU"/>
        </w:rPr>
        <w:t>месте</w:t>
      </w:r>
      <w:proofErr w:type="gramEnd"/>
      <w:r w:rsidRPr="00D91911">
        <w:rPr>
          <w:rFonts w:ascii="Times New Roman" w:eastAsia="Times New Roman" w:hAnsi="Times New Roman" w:cs="Times New Roman"/>
          <w:sz w:val="24"/>
          <w:szCs w:val="24"/>
          <w:lang w:eastAsia="ru-RU"/>
        </w:rPr>
        <w:t xml:space="preserve"> проживания (нахождения) обучающегося.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9. Государственная (муниципальная) образовательная организация в течение 5 рабочих дней со дня получения заявления, указанного в пункте 8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пункте 8 Положения, направляет соответствующее уведомление в орган, осуществляющий управление в сфере образования.</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911">
        <w:rPr>
          <w:rFonts w:ascii="Times New Roman" w:eastAsia="Times New Roman" w:hAnsi="Times New Roman" w:cs="Times New Roman"/>
          <w:sz w:val="24"/>
          <w:szCs w:val="24"/>
          <w:lang w:eastAsia="ru-RU"/>
        </w:rPr>
        <w:t>Органы, осуществляющие управление в сфере образования,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10. При организации обучения на дому или в медицинской организации с применением дистанционных образовательных технологий органы, осуществляющие управление в сфере образования, обеспечивают:</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а) предоставление оборудования государственным (муниципальным) образовательным организациям для организации дистанционного образования, включая его доставку и установку;</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б) подключение автоматизированного рабочего места к информационно-телекоммуникационной сети "Интернет" и оплату услуг доступа к ней;</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в) обучение педагогических работников государственной (муниципальной) образовательной организации использованию дистанционных образовательных технологий.</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 xml:space="preserve">11. </w:t>
      </w:r>
      <w:proofErr w:type="gramStart"/>
      <w:r w:rsidRPr="00D91911">
        <w:rPr>
          <w:rFonts w:ascii="Times New Roman" w:eastAsia="Times New Roman" w:hAnsi="Times New Roman" w:cs="Times New Roman"/>
          <w:sz w:val="24"/>
          <w:szCs w:val="24"/>
          <w:lang w:eastAsia="ru-RU"/>
        </w:rPr>
        <w:t>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государственной (муниципальной) образовательной организацией.</w:t>
      </w:r>
      <w:proofErr w:type="gramEnd"/>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lastRenderedPageBreak/>
        <w:t>12.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D91911" w:rsidRPr="00D91911" w:rsidRDefault="00D91911" w:rsidP="00D91911">
      <w:pPr>
        <w:spacing w:before="100" w:beforeAutospacing="1" w:after="100" w:afterAutospacing="1" w:line="240" w:lineRule="auto"/>
        <w:rPr>
          <w:rFonts w:ascii="Times New Roman" w:eastAsia="Times New Roman" w:hAnsi="Times New Roman" w:cs="Times New Roman"/>
          <w:sz w:val="24"/>
          <w:szCs w:val="24"/>
          <w:lang w:eastAsia="ru-RU"/>
        </w:rPr>
      </w:pPr>
      <w:r w:rsidRPr="00D91911">
        <w:rPr>
          <w:rFonts w:ascii="Times New Roman" w:eastAsia="Times New Roman" w:hAnsi="Times New Roman" w:cs="Times New Roman"/>
          <w:sz w:val="24"/>
          <w:szCs w:val="24"/>
          <w:lang w:eastAsia="ru-RU"/>
        </w:rP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p>
    <w:p w:rsidR="00576CBF" w:rsidRDefault="00576CBF"/>
    <w:sectPr w:rsidR="00576CBF" w:rsidSect="00576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1911"/>
    <w:rsid w:val="000000BF"/>
    <w:rsid w:val="00002213"/>
    <w:rsid w:val="000022EF"/>
    <w:rsid w:val="0000280B"/>
    <w:rsid w:val="00002B7A"/>
    <w:rsid w:val="00003555"/>
    <w:rsid w:val="00003647"/>
    <w:rsid w:val="00004299"/>
    <w:rsid w:val="0000484D"/>
    <w:rsid w:val="00004A3A"/>
    <w:rsid w:val="00005200"/>
    <w:rsid w:val="00005610"/>
    <w:rsid w:val="00005BAB"/>
    <w:rsid w:val="00005DCD"/>
    <w:rsid w:val="00005F1B"/>
    <w:rsid w:val="000060E2"/>
    <w:rsid w:val="000061A4"/>
    <w:rsid w:val="0000645A"/>
    <w:rsid w:val="00006D56"/>
    <w:rsid w:val="0000701B"/>
    <w:rsid w:val="000071BB"/>
    <w:rsid w:val="00007280"/>
    <w:rsid w:val="00007A13"/>
    <w:rsid w:val="00007AE0"/>
    <w:rsid w:val="00007DE5"/>
    <w:rsid w:val="00007E54"/>
    <w:rsid w:val="00010090"/>
    <w:rsid w:val="00010887"/>
    <w:rsid w:val="000119DC"/>
    <w:rsid w:val="00012247"/>
    <w:rsid w:val="0001239D"/>
    <w:rsid w:val="000128A4"/>
    <w:rsid w:val="00012C43"/>
    <w:rsid w:val="00012CDB"/>
    <w:rsid w:val="00013503"/>
    <w:rsid w:val="00013A66"/>
    <w:rsid w:val="00014A00"/>
    <w:rsid w:val="00014D03"/>
    <w:rsid w:val="00014EB1"/>
    <w:rsid w:val="00014FA9"/>
    <w:rsid w:val="0001510E"/>
    <w:rsid w:val="000153BB"/>
    <w:rsid w:val="00015499"/>
    <w:rsid w:val="000158A8"/>
    <w:rsid w:val="00015BAD"/>
    <w:rsid w:val="00015FDC"/>
    <w:rsid w:val="00016269"/>
    <w:rsid w:val="000162EF"/>
    <w:rsid w:val="00016C12"/>
    <w:rsid w:val="00016F23"/>
    <w:rsid w:val="00020AE4"/>
    <w:rsid w:val="00021226"/>
    <w:rsid w:val="000217E6"/>
    <w:rsid w:val="0002196F"/>
    <w:rsid w:val="000219A4"/>
    <w:rsid w:val="000220CD"/>
    <w:rsid w:val="00022734"/>
    <w:rsid w:val="00022754"/>
    <w:rsid w:val="000229C1"/>
    <w:rsid w:val="00022B81"/>
    <w:rsid w:val="00022BDE"/>
    <w:rsid w:val="00022EFC"/>
    <w:rsid w:val="000238BB"/>
    <w:rsid w:val="0002394E"/>
    <w:rsid w:val="00024029"/>
    <w:rsid w:val="00024236"/>
    <w:rsid w:val="0002433C"/>
    <w:rsid w:val="000245A8"/>
    <w:rsid w:val="00024623"/>
    <w:rsid w:val="0002548D"/>
    <w:rsid w:val="00025892"/>
    <w:rsid w:val="00025A58"/>
    <w:rsid w:val="00025B1C"/>
    <w:rsid w:val="000260B1"/>
    <w:rsid w:val="000268E3"/>
    <w:rsid w:val="00026EE4"/>
    <w:rsid w:val="000271AD"/>
    <w:rsid w:val="00027A17"/>
    <w:rsid w:val="00027A9E"/>
    <w:rsid w:val="00027B69"/>
    <w:rsid w:val="00027F3C"/>
    <w:rsid w:val="00030466"/>
    <w:rsid w:val="00030C40"/>
    <w:rsid w:val="00030ED7"/>
    <w:rsid w:val="000312EB"/>
    <w:rsid w:val="00031392"/>
    <w:rsid w:val="00031D10"/>
    <w:rsid w:val="00032070"/>
    <w:rsid w:val="0003216A"/>
    <w:rsid w:val="00033075"/>
    <w:rsid w:val="00033190"/>
    <w:rsid w:val="000339DA"/>
    <w:rsid w:val="00034B44"/>
    <w:rsid w:val="00034C66"/>
    <w:rsid w:val="00035010"/>
    <w:rsid w:val="000351E3"/>
    <w:rsid w:val="000355CE"/>
    <w:rsid w:val="00035984"/>
    <w:rsid w:val="0003651C"/>
    <w:rsid w:val="00036FC7"/>
    <w:rsid w:val="000371B3"/>
    <w:rsid w:val="0003792F"/>
    <w:rsid w:val="00037C3A"/>
    <w:rsid w:val="0004006B"/>
    <w:rsid w:val="000408C6"/>
    <w:rsid w:val="00040B32"/>
    <w:rsid w:val="00040E88"/>
    <w:rsid w:val="000412DE"/>
    <w:rsid w:val="0004148D"/>
    <w:rsid w:val="00041B15"/>
    <w:rsid w:val="00042325"/>
    <w:rsid w:val="000423C6"/>
    <w:rsid w:val="00042850"/>
    <w:rsid w:val="000436F0"/>
    <w:rsid w:val="00043E8D"/>
    <w:rsid w:val="0004473C"/>
    <w:rsid w:val="00044BBA"/>
    <w:rsid w:val="00044CA4"/>
    <w:rsid w:val="0004509D"/>
    <w:rsid w:val="000451E5"/>
    <w:rsid w:val="00045393"/>
    <w:rsid w:val="00045C45"/>
    <w:rsid w:val="00045C75"/>
    <w:rsid w:val="000469CA"/>
    <w:rsid w:val="00046D4F"/>
    <w:rsid w:val="00046F11"/>
    <w:rsid w:val="00046FEA"/>
    <w:rsid w:val="0004713D"/>
    <w:rsid w:val="00047483"/>
    <w:rsid w:val="00047C1E"/>
    <w:rsid w:val="00047FFC"/>
    <w:rsid w:val="00050BC0"/>
    <w:rsid w:val="00050E6E"/>
    <w:rsid w:val="00050FCE"/>
    <w:rsid w:val="000516CD"/>
    <w:rsid w:val="000518F7"/>
    <w:rsid w:val="00051F18"/>
    <w:rsid w:val="00052054"/>
    <w:rsid w:val="00052A69"/>
    <w:rsid w:val="00052F9C"/>
    <w:rsid w:val="00053058"/>
    <w:rsid w:val="00053637"/>
    <w:rsid w:val="000547AF"/>
    <w:rsid w:val="00054F0C"/>
    <w:rsid w:val="00054F73"/>
    <w:rsid w:val="00055008"/>
    <w:rsid w:val="0005500C"/>
    <w:rsid w:val="00055160"/>
    <w:rsid w:val="00055356"/>
    <w:rsid w:val="00055752"/>
    <w:rsid w:val="00055AD7"/>
    <w:rsid w:val="00055CCF"/>
    <w:rsid w:val="00055D68"/>
    <w:rsid w:val="000562A3"/>
    <w:rsid w:val="0005751B"/>
    <w:rsid w:val="0005771B"/>
    <w:rsid w:val="00057867"/>
    <w:rsid w:val="000579AE"/>
    <w:rsid w:val="00057A91"/>
    <w:rsid w:val="00057EE2"/>
    <w:rsid w:val="00057F7A"/>
    <w:rsid w:val="0006020E"/>
    <w:rsid w:val="0006043A"/>
    <w:rsid w:val="00060475"/>
    <w:rsid w:val="00061505"/>
    <w:rsid w:val="00061CFF"/>
    <w:rsid w:val="00061F2A"/>
    <w:rsid w:val="00062058"/>
    <w:rsid w:val="00062F41"/>
    <w:rsid w:val="000635D5"/>
    <w:rsid w:val="000645D9"/>
    <w:rsid w:val="000647A8"/>
    <w:rsid w:val="00064BD4"/>
    <w:rsid w:val="000655A5"/>
    <w:rsid w:val="000658DC"/>
    <w:rsid w:val="00065B9B"/>
    <w:rsid w:val="00066032"/>
    <w:rsid w:val="00066325"/>
    <w:rsid w:val="000664C4"/>
    <w:rsid w:val="000667BC"/>
    <w:rsid w:val="00066F87"/>
    <w:rsid w:val="00067558"/>
    <w:rsid w:val="00067737"/>
    <w:rsid w:val="000679C4"/>
    <w:rsid w:val="000679EB"/>
    <w:rsid w:val="000679FF"/>
    <w:rsid w:val="00067D07"/>
    <w:rsid w:val="00070931"/>
    <w:rsid w:val="00070CB9"/>
    <w:rsid w:val="00071385"/>
    <w:rsid w:val="00071651"/>
    <w:rsid w:val="00071902"/>
    <w:rsid w:val="00071F9B"/>
    <w:rsid w:val="0007219C"/>
    <w:rsid w:val="000722CF"/>
    <w:rsid w:val="0007243A"/>
    <w:rsid w:val="000727FD"/>
    <w:rsid w:val="0007299A"/>
    <w:rsid w:val="00072D60"/>
    <w:rsid w:val="00073747"/>
    <w:rsid w:val="00073C50"/>
    <w:rsid w:val="00074226"/>
    <w:rsid w:val="0007448C"/>
    <w:rsid w:val="0007448F"/>
    <w:rsid w:val="00074810"/>
    <w:rsid w:val="000753FC"/>
    <w:rsid w:val="000754DB"/>
    <w:rsid w:val="000756E8"/>
    <w:rsid w:val="0007642B"/>
    <w:rsid w:val="00076590"/>
    <w:rsid w:val="00076739"/>
    <w:rsid w:val="0007698E"/>
    <w:rsid w:val="00077179"/>
    <w:rsid w:val="0007722B"/>
    <w:rsid w:val="000779FF"/>
    <w:rsid w:val="00077D0D"/>
    <w:rsid w:val="00080298"/>
    <w:rsid w:val="000802BF"/>
    <w:rsid w:val="0008036D"/>
    <w:rsid w:val="00080906"/>
    <w:rsid w:val="00081CA0"/>
    <w:rsid w:val="0008275E"/>
    <w:rsid w:val="00082DB7"/>
    <w:rsid w:val="00083427"/>
    <w:rsid w:val="000835E6"/>
    <w:rsid w:val="000838B0"/>
    <w:rsid w:val="000840D9"/>
    <w:rsid w:val="00084287"/>
    <w:rsid w:val="0008466E"/>
    <w:rsid w:val="000848CE"/>
    <w:rsid w:val="000849C1"/>
    <w:rsid w:val="00084DF0"/>
    <w:rsid w:val="00085040"/>
    <w:rsid w:val="0008546F"/>
    <w:rsid w:val="000855E5"/>
    <w:rsid w:val="00085621"/>
    <w:rsid w:val="00085CC0"/>
    <w:rsid w:val="00085E7F"/>
    <w:rsid w:val="00085FF8"/>
    <w:rsid w:val="0008605D"/>
    <w:rsid w:val="0008616F"/>
    <w:rsid w:val="000862B8"/>
    <w:rsid w:val="000864AC"/>
    <w:rsid w:val="000869B4"/>
    <w:rsid w:val="00086C84"/>
    <w:rsid w:val="00086DC2"/>
    <w:rsid w:val="00087031"/>
    <w:rsid w:val="000876CE"/>
    <w:rsid w:val="00087A92"/>
    <w:rsid w:val="00087BEA"/>
    <w:rsid w:val="0009055A"/>
    <w:rsid w:val="0009061E"/>
    <w:rsid w:val="0009099F"/>
    <w:rsid w:val="00090C84"/>
    <w:rsid w:val="00091322"/>
    <w:rsid w:val="000917A4"/>
    <w:rsid w:val="00091872"/>
    <w:rsid w:val="00092422"/>
    <w:rsid w:val="00092596"/>
    <w:rsid w:val="00092897"/>
    <w:rsid w:val="00093060"/>
    <w:rsid w:val="00093BFD"/>
    <w:rsid w:val="00095D21"/>
    <w:rsid w:val="00095D25"/>
    <w:rsid w:val="00095FAA"/>
    <w:rsid w:val="00096071"/>
    <w:rsid w:val="00096465"/>
    <w:rsid w:val="000969B0"/>
    <w:rsid w:val="00096EA4"/>
    <w:rsid w:val="00097668"/>
    <w:rsid w:val="000977FF"/>
    <w:rsid w:val="00097C92"/>
    <w:rsid w:val="00097F52"/>
    <w:rsid w:val="000A0C01"/>
    <w:rsid w:val="000A0EF6"/>
    <w:rsid w:val="000A14E9"/>
    <w:rsid w:val="000A1731"/>
    <w:rsid w:val="000A197A"/>
    <w:rsid w:val="000A26E6"/>
    <w:rsid w:val="000A3154"/>
    <w:rsid w:val="000A376B"/>
    <w:rsid w:val="000A3E35"/>
    <w:rsid w:val="000A3EA8"/>
    <w:rsid w:val="000A4494"/>
    <w:rsid w:val="000A49A1"/>
    <w:rsid w:val="000A548C"/>
    <w:rsid w:val="000A57C6"/>
    <w:rsid w:val="000A675E"/>
    <w:rsid w:val="000A67D3"/>
    <w:rsid w:val="000A68AC"/>
    <w:rsid w:val="000A6AC6"/>
    <w:rsid w:val="000A7333"/>
    <w:rsid w:val="000B0B3F"/>
    <w:rsid w:val="000B0E88"/>
    <w:rsid w:val="000B1034"/>
    <w:rsid w:val="000B1345"/>
    <w:rsid w:val="000B1462"/>
    <w:rsid w:val="000B14AF"/>
    <w:rsid w:val="000B15EB"/>
    <w:rsid w:val="000B1AE4"/>
    <w:rsid w:val="000B1D8E"/>
    <w:rsid w:val="000B239F"/>
    <w:rsid w:val="000B2B75"/>
    <w:rsid w:val="000B3615"/>
    <w:rsid w:val="000B3901"/>
    <w:rsid w:val="000B407E"/>
    <w:rsid w:val="000B4AD1"/>
    <w:rsid w:val="000B50D2"/>
    <w:rsid w:val="000B519C"/>
    <w:rsid w:val="000B5627"/>
    <w:rsid w:val="000B6040"/>
    <w:rsid w:val="000B6082"/>
    <w:rsid w:val="000B6375"/>
    <w:rsid w:val="000B661E"/>
    <w:rsid w:val="000B675E"/>
    <w:rsid w:val="000B6EBD"/>
    <w:rsid w:val="000B7320"/>
    <w:rsid w:val="000B75EE"/>
    <w:rsid w:val="000B7B9B"/>
    <w:rsid w:val="000B7CD3"/>
    <w:rsid w:val="000B7E20"/>
    <w:rsid w:val="000C005F"/>
    <w:rsid w:val="000C069E"/>
    <w:rsid w:val="000C0B21"/>
    <w:rsid w:val="000C106C"/>
    <w:rsid w:val="000C17F3"/>
    <w:rsid w:val="000C1FB4"/>
    <w:rsid w:val="000C2738"/>
    <w:rsid w:val="000C29E7"/>
    <w:rsid w:val="000C2F2D"/>
    <w:rsid w:val="000C3155"/>
    <w:rsid w:val="000C3542"/>
    <w:rsid w:val="000C4027"/>
    <w:rsid w:val="000C5115"/>
    <w:rsid w:val="000C5D2D"/>
    <w:rsid w:val="000C68BC"/>
    <w:rsid w:val="000C694B"/>
    <w:rsid w:val="000C6FE6"/>
    <w:rsid w:val="000C742B"/>
    <w:rsid w:val="000C7A50"/>
    <w:rsid w:val="000D0C37"/>
    <w:rsid w:val="000D1491"/>
    <w:rsid w:val="000D161F"/>
    <w:rsid w:val="000D2554"/>
    <w:rsid w:val="000D276C"/>
    <w:rsid w:val="000D35D0"/>
    <w:rsid w:val="000D3EE1"/>
    <w:rsid w:val="000D47AD"/>
    <w:rsid w:val="000D4922"/>
    <w:rsid w:val="000D543F"/>
    <w:rsid w:val="000D5518"/>
    <w:rsid w:val="000D59B9"/>
    <w:rsid w:val="000D5AE1"/>
    <w:rsid w:val="000D622C"/>
    <w:rsid w:val="000D6609"/>
    <w:rsid w:val="000D6F85"/>
    <w:rsid w:val="000D7B42"/>
    <w:rsid w:val="000E00DC"/>
    <w:rsid w:val="000E0813"/>
    <w:rsid w:val="000E0ED8"/>
    <w:rsid w:val="000E1538"/>
    <w:rsid w:val="000E30D4"/>
    <w:rsid w:val="000E3757"/>
    <w:rsid w:val="000E3E09"/>
    <w:rsid w:val="000E462C"/>
    <w:rsid w:val="000E4675"/>
    <w:rsid w:val="000E4BF8"/>
    <w:rsid w:val="000E53F6"/>
    <w:rsid w:val="000E5497"/>
    <w:rsid w:val="000E5A8C"/>
    <w:rsid w:val="000E5BF2"/>
    <w:rsid w:val="000E5D34"/>
    <w:rsid w:val="000E5EEA"/>
    <w:rsid w:val="000E62D6"/>
    <w:rsid w:val="000E678E"/>
    <w:rsid w:val="000E760C"/>
    <w:rsid w:val="000E7970"/>
    <w:rsid w:val="000F0082"/>
    <w:rsid w:val="000F0E97"/>
    <w:rsid w:val="000F114C"/>
    <w:rsid w:val="000F199F"/>
    <w:rsid w:val="000F1D9C"/>
    <w:rsid w:val="000F1F03"/>
    <w:rsid w:val="000F2224"/>
    <w:rsid w:val="000F25B3"/>
    <w:rsid w:val="000F26E8"/>
    <w:rsid w:val="000F31BF"/>
    <w:rsid w:val="000F3495"/>
    <w:rsid w:val="000F3BEC"/>
    <w:rsid w:val="000F3C7E"/>
    <w:rsid w:val="000F3DC8"/>
    <w:rsid w:val="000F3E31"/>
    <w:rsid w:val="000F4109"/>
    <w:rsid w:val="000F483C"/>
    <w:rsid w:val="000F4BA8"/>
    <w:rsid w:val="000F4DD0"/>
    <w:rsid w:val="000F577A"/>
    <w:rsid w:val="000F5A58"/>
    <w:rsid w:val="000F6CAE"/>
    <w:rsid w:val="001002A6"/>
    <w:rsid w:val="00100450"/>
    <w:rsid w:val="001004A3"/>
    <w:rsid w:val="00100AB3"/>
    <w:rsid w:val="00100B04"/>
    <w:rsid w:val="00100D22"/>
    <w:rsid w:val="00101B33"/>
    <w:rsid w:val="001025CF"/>
    <w:rsid w:val="00102D82"/>
    <w:rsid w:val="00103281"/>
    <w:rsid w:val="00103AB7"/>
    <w:rsid w:val="001040C0"/>
    <w:rsid w:val="00104AF9"/>
    <w:rsid w:val="00105273"/>
    <w:rsid w:val="0010529C"/>
    <w:rsid w:val="001057DA"/>
    <w:rsid w:val="001065D3"/>
    <w:rsid w:val="001069F1"/>
    <w:rsid w:val="00106B57"/>
    <w:rsid w:val="001070B9"/>
    <w:rsid w:val="001072B1"/>
    <w:rsid w:val="00110134"/>
    <w:rsid w:val="00110206"/>
    <w:rsid w:val="001104E0"/>
    <w:rsid w:val="001108DA"/>
    <w:rsid w:val="00110AEB"/>
    <w:rsid w:val="00110D79"/>
    <w:rsid w:val="00110F98"/>
    <w:rsid w:val="001113CA"/>
    <w:rsid w:val="001118C2"/>
    <w:rsid w:val="00111A6F"/>
    <w:rsid w:val="00111AE4"/>
    <w:rsid w:val="00111B02"/>
    <w:rsid w:val="00111E14"/>
    <w:rsid w:val="00112367"/>
    <w:rsid w:val="001126C3"/>
    <w:rsid w:val="001126E7"/>
    <w:rsid w:val="001127E3"/>
    <w:rsid w:val="001128E3"/>
    <w:rsid w:val="001129BC"/>
    <w:rsid w:val="00112A33"/>
    <w:rsid w:val="001132E9"/>
    <w:rsid w:val="00113CA6"/>
    <w:rsid w:val="00114043"/>
    <w:rsid w:val="00114616"/>
    <w:rsid w:val="00114772"/>
    <w:rsid w:val="001152AC"/>
    <w:rsid w:val="001152B6"/>
    <w:rsid w:val="0011581D"/>
    <w:rsid w:val="00115C8B"/>
    <w:rsid w:val="00116255"/>
    <w:rsid w:val="00116C15"/>
    <w:rsid w:val="00117000"/>
    <w:rsid w:val="001175F8"/>
    <w:rsid w:val="00117BF2"/>
    <w:rsid w:val="00117FB4"/>
    <w:rsid w:val="001206AF"/>
    <w:rsid w:val="00120C87"/>
    <w:rsid w:val="001211D0"/>
    <w:rsid w:val="0012143E"/>
    <w:rsid w:val="00121A6E"/>
    <w:rsid w:val="00121C03"/>
    <w:rsid w:val="00121C93"/>
    <w:rsid w:val="00121E5B"/>
    <w:rsid w:val="0012202C"/>
    <w:rsid w:val="0012216B"/>
    <w:rsid w:val="001221E4"/>
    <w:rsid w:val="00122606"/>
    <w:rsid w:val="00122CCC"/>
    <w:rsid w:val="00122E72"/>
    <w:rsid w:val="00123057"/>
    <w:rsid w:val="00123475"/>
    <w:rsid w:val="001237BA"/>
    <w:rsid w:val="00123B12"/>
    <w:rsid w:val="00123C0C"/>
    <w:rsid w:val="00123D0F"/>
    <w:rsid w:val="00124326"/>
    <w:rsid w:val="00125B0E"/>
    <w:rsid w:val="00125D28"/>
    <w:rsid w:val="00126915"/>
    <w:rsid w:val="00126BE7"/>
    <w:rsid w:val="00126FE0"/>
    <w:rsid w:val="001270E7"/>
    <w:rsid w:val="001276CD"/>
    <w:rsid w:val="00127B0E"/>
    <w:rsid w:val="00130150"/>
    <w:rsid w:val="00130878"/>
    <w:rsid w:val="001309A7"/>
    <w:rsid w:val="0013154A"/>
    <w:rsid w:val="001317F2"/>
    <w:rsid w:val="0013184C"/>
    <w:rsid w:val="00131862"/>
    <w:rsid w:val="00131B8C"/>
    <w:rsid w:val="00132502"/>
    <w:rsid w:val="00132690"/>
    <w:rsid w:val="00132A0D"/>
    <w:rsid w:val="00132B2A"/>
    <w:rsid w:val="00132E50"/>
    <w:rsid w:val="00134D67"/>
    <w:rsid w:val="001359FF"/>
    <w:rsid w:val="00135C5F"/>
    <w:rsid w:val="001368C1"/>
    <w:rsid w:val="00136CAB"/>
    <w:rsid w:val="0013711C"/>
    <w:rsid w:val="001372C9"/>
    <w:rsid w:val="00137750"/>
    <w:rsid w:val="00137DE6"/>
    <w:rsid w:val="00137EBF"/>
    <w:rsid w:val="00137ECA"/>
    <w:rsid w:val="00140000"/>
    <w:rsid w:val="00140328"/>
    <w:rsid w:val="0014034E"/>
    <w:rsid w:val="00140352"/>
    <w:rsid w:val="00140413"/>
    <w:rsid w:val="001406EF"/>
    <w:rsid w:val="001407DA"/>
    <w:rsid w:val="00140AC8"/>
    <w:rsid w:val="00140DB9"/>
    <w:rsid w:val="00140E65"/>
    <w:rsid w:val="00140F7E"/>
    <w:rsid w:val="001411A7"/>
    <w:rsid w:val="00141432"/>
    <w:rsid w:val="00141643"/>
    <w:rsid w:val="0014192B"/>
    <w:rsid w:val="00141AD3"/>
    <w:rsid w:val="00141CCA"/>
    <w:rsid w:val="001425D5"/>
    <w:rsid w:val="00142653"/>
    <w:rsid w:val="001429F5"/>
    <w:rsid w:val="00143584"/>
    <w:rsid w:val="00143622"/>
    <w:rsid w:val="00143F9E"/>
    <w:rsid w:val="00144776"/>
    <w:rsid w:val="00144C9C"/>
    <w:rsid w:val="00145219"/>
    <w:rsid w:val="00145557"/>
    <w:rsid w:val="0014568C"/>
    <w:rsid w:val="001457B7"/>
    <w:rsid w:val="00145998"/>
    <w:rsid w:val="0014685B"/>
    <w:rsid w:val="001469FA"/>
    <w:rsid w:val="00146AAD"/>
    <w:rsid w:val="001477DB"/>
    <w:rsid w:val="00147892"/>
    <w:rsid w:val="00147AFA"/>
    <w:rsid w:val="00147C5D"/>
    <w:rsid w:val="00147D95"/>
    <w:rsid w:val="00147E5A"/>
    <w:rsid w:val="0015006A"/>
    <w:rsid w:val="001507D7"/>
    <w:rsid w:val="00150B2A"/>
    <w:rsid w:val="0015173A"/>
    <w:rsid w:val="00152348"/>
    <w:rsid w:val="001524D3"/>
    <w:rsid w:val="001527D2"/>
    <w:rsid w:val="00152815"/>
    <w:rsid w:val="001529EB"/>
    <w:rsid w:val="0015327F"/>
    <w:rsid w:val="0015358A"/>
    <w:rsid w:val="00153BDA"/>
    <w:rsid w:val="00153F63"/>
    <w:rsid w:val="001541F3"/>
    <w:rsid w:val="00154D9E"/>
    <w:rsid w:val="00154FF7"/>
    <w:rsid w:val="00155CE4"/>
    <w:rsid w:val="00156254"/>
    <w:rsid w:val="0015629C"/>
    <w:rsid w:val="001563B2"/>
    <w:rsid w:val="00156BDE"/>
    <w:rsid w:val="00156CD7"/>
    <w:rsid w:val="00157433"/>
    <w:rsid w:val="00160AAE"/>
    <w:rsid w:val="00160C6D"/>
    <w:rsid w:val="00160FB3"/>
    <w:rsid w:val="00161662"/>
    <w:rsid w:val="00161A7E"/>
    <w:rsid w:val="00162224"/>
    <w:rsid w:val="00162521"/>
    <w:rsid w:val="00162584"/>
    <w:rsid w:val="00162F08"/>
    <w:rsid w:val="001632A7"/>
    <w:rsid w:val="00163996"/>
    <w:rsid w:val="00163D9E"/>
    <w:rsid w:val="00163FFE"/>
    <w:rsid w:val="00164232"/>
    <w:rsid w:val="00164A06"/>
    <w:rsid w:val="00164F03"/>
    <w:rsid w:val="0016510E"/>
    <w:rsid w:val="0016536A"/>
    <w:rsid w:val="00165DBD"/>
    <w:rsid w:val="0016758D"/>
    <w:rsid w:val="00167BCC"/>
    <w:rsid w:val="00167CAA"/>
    <w:rsid w:val="001701A5"/>
    <w:rsid w:val="00170650"/>
    <w:rsid w:val="00170841"/>
    <w:rsid w:val="00171321"/>
    <w:rsid w:val="0017186D"/>
    <w:rsid w:val="00171D73"/>
    <w:rsid w:val="00172399"/>
    <w:rsid w:val="00172C61"/>
    <w:rsid w:val="0017327C"/>
    <w:rsid w:val="00173714"/>
    <w:rsid w:val="0017374C"/>
    <w:rsid w:val="00173754"/>
    <w:rsid w:val="00173E08"/>
    <w:rsid w:val="00174CE3"/>
    <w:rsid w:val="00174EB8"/>
    <w:rsid w:val="00176279"/>
    <w:rsid w:val="001767A1"/>
    <w:rsid w:val="00176C53"/>
    <w:rsid w:val="0017749A"/>
    <w:rsid w:val="00177504"/>
    <w:rsid w:val="00177BA6"/>
    <w:rsid w:val="0018021A"/>
    <w:rsid w:val="00180939"/>
    <w:rsid w:val="00180C4E"/>
    <w:rsid w:val="00180CAE"/>
    <w:rsid w:val="0018116B"/>
    <w:rsid w:val="00181306"/>
    <w:rsid w:val="001817F5"/>
    <w:rsid w:val="00181C48"/>
    <w:rsid w:val="00182906"/>
    <w:rsid w:val="00182939"/>
    <w:rsid w:val="00182A80"/>
    <w:rsid w:val="00182F71"/>
    <w:rsid w:val="00183269"/>
    <w:rsid w:val="00183847"/>
    <w:rsid w:val="00183A2C"/>
    <w:rsid w:val="00184346"/>
    <w:rsid w:val="00184732"/>
    <w:rsid w:val="00184C69"/>
    <w:rsid w:val="00184F2D"/>
    <w:rsid w:val="00185526"/>
    <w:rsid w:val="00185BCD"/>
    <w:rsid w:val="001864DB"/>
    <w:rsid w:val="001869C6"/>
    <w:rsid w:val="001869F5"/>
    <w:rsid w:val="00186D8B"/>
    <w:rsid w:val="00186F94"/>
    <w:rsid w:val="00187C03"/>
    <w:rsid w:val="001906AD"/>
    <w:rsid w:val="001907F9"/>
    <w:rsid w:val="00190C88"/>
    <w:rsid w:val="00191082"/>
    <w:rsid w:val="001912D9"/>
    <w:rsid w:val="00191843"/>
    <w:rsid w:val="00191889"/>
    <w:rsid w:val="00191B8A"/>
    <w:rsid w:val="00192427"/>
    <w:rsid w:val="00192A5A"/>
    <w:rsid w:val="0019433F"/>
    <w:rsid w:val="00194B86"/>
    <w:rsid w:val="00194C68"/>
    <w:rsid w:val="00195535"/>
    <w:rsid w:val="00195CB7"/>
    <w:rsid w:val="00195E1C"/>
    <w:rsid w:val="001963D1"/>
    <w:rsid w:val="0019668B"/>
    <w:rsid w:val="00196A51"/>
    <w:rsid w:val="00196F80"/>
    <w:rsid w:val="00197653"/>
    <w:rsid w:val="001976D0"/>
    <w:rsid w:val="0019789F"/>
    <w:rsid w:val="00197B58"/>
    <w:rsid w:val="00197C1B"/>
    <w:rsid w:val="00197EF2"/>
    <w:rsid w:val="001A02AE"/>
    <w:rsid w:val="001A0778"/>
    <w:rsid w:val="001A0781"/>
    <w:rsid w:val="001A0CDB"/>
    <w:rsid w:val="001A130D"/>
    <w:rsid w:val="001A15D0"/>
    <w:rsid w:val="001A1CAF"/>
    <w:rsid w:val="001A243D"/>
    <w:rsid w:val="001A2BFC"/>
    <w:rsid w:val="001A4534"/>
    <w:rsid w:val="001A4827"/>
    <w:rsid w:val="001A49F3"/>
    <w:rsid w:val="001A5836"/>
    <w:rsid w:val="001A58A2"/>
    <w:rsid w:val="001A590B"/>
    <w:rsid w:val="001A59AF"/>
    <w:rsid w:val="001A5DA0"/>
    <w:rsid w:val="001A5F4B"/>
    <w:rsid w:val="001A6074"/>
    <w:rsid w:val="001A6191"/>
    <w:rsid w:val="001A6298"/>
    <w:rsid w:val="001A6D1A"/>
    <w:rsid w:val="001A70B0"/>
    <w:rsid w:val="001A71CA"/>
    <w:rsid w:val="001A71E2"/>
    <w:rsid w:val="001A7A88"/>
    <w:rsid w:val="001A7E60"/>
    <w:rsid w:val="001B080D"/>
    <w:rsid w:val="001B0B30"/>
    <w:rsid w:val="001B103A"/>
    <w:rsid w:val="001B1218"/>
    <w:rsid w:val="001B1B17"/>
    <w:rsid w:val="001B1DC1"/>
    <w:rsid w:val="001B1FFF"/>
    <w:rsid w:val="001B226A"/>
    <w:rsid w:val="001B250B"/>
    <w:rsid w:val="001B25AE"/>
    <w:rsid w:val="001B316A"/>
    <w:rsid w:val="001B39EB"/>
    <w:rsid w:val="001B3BEA"/>
    <w:rsid w:val="001B3E1C"/>
    <w:rsid w:val="001B4045"/>
    <w:rsid w:val="001B46A1"/>
    <w:rsid w:val="001B49FB"/>
    <w:rsid w:val="001B4BAD"/>
    <w:rsid w:val="001B5208"/>
    <w:rsid w:val="001B54A4"/>
    <w:rsid w:val="001B59BE"/>
    <w:rsid w:val="001B5E0C"/>
    <w:rsid w:val="001B5FBB"/>
    <w:rsid w:val="001B7039"/>
    <w:rsid w:val="001B7487"/>
    <w:rsid w:val="001C0AA9"/>
    <w:rsid w:val="001C0C5D"/>
    <w:rsid w:val="001C0E76"/>
    <w:rsid w:val="001C13EB"/>
    <w:rsid w:val="001C1606"/>
    <w:rsid w:val="001C20D1"/>
    <w:rsid w:val="001C231A"/>
    <w:rsid w:val="001C2560"/>
    <w:rsid w:val="001C2AF7"/>
    <w:rsid w:val="001C2F81"/>
    <w:rsid w:val="001C32B1"/>
    <w:rsid w:val="001C3316"/>
    <w:rsid w:val="001C35FD"/>
    <w:rsid w:val="001C36FA"/>
    <w:rsid w:val="001C4007"/>
    <w:rsid w:val="001C458D"/>
    <w:rsid w:val="001C498D"/>
    <w:rsid w:val="001C5942"/>
    <w:rsid w:val="001C5AA6"/>
    <w:rsid w:val="001C5CF3"/>
    <w:rsid w:val="001C6749"/>
    <w:rsid w:val="001D024F"/>
    <w:rsid w:val="001D03F0"/>
    <w:rsid w:val="001D0B25"/>
    <w:rsid w:val="001D0F37"/>
    <w:rsid w:val="001D1AE4"/>
    <w:rsid w:val="001D2117"/>
    <w:rsid w:val="001D21F9"/>
    <w:rsid w:val="001D22C7"/>
    <w:rsid w:val="001D2B4B"/>
    <w:rsid w:val="001D2E79"/>
    <w:rsid w:val="001D3872"/>
    <w:rsid w:val="001D3AA4"/>
    <w:rsid w:val="001D3B69"/>
    <w:rsid w:val="001D3E12"/>
    <w:rsid w:val="001D4004"/>
    <w:rsid w:val="001D40E9"/>
    <w:rsid w:val="001D4ACE"/>
    <w:rsid w:val="001D5562"/>
    <w:rsid w:val="001D619A"/>
    <w:rsid w:val="001D62AA"/>
    <w:rsid w:val="001D66D9"/>
    <w:rsid w:val="001D7339"/>
    <w:rsid w:val="001D7571"/>
    <w:rsid w:val="001D76DF"/>
    <w:rsid w:val="001D76FF"/>
    <w:rsid w:val="001D7CEB"/>
    <w:rsid w:val="001E048F"/>
    <w:rsid w:val="001E04A9"/>
    <w:rsid w:val="001E05BB"/>
    <w:rsid w:val="001E0679"/>
    <w:rsid w:val="001E0730"/>
    <w:rsid w:val="001E089A"/>
    <w:rsid w:val="001E0B63"/>
    <w:rsid w:val="001E0C9F"/>
    <w:rsid w:val="001E146A"/>
    <w:rsid w:val="001E15E7"/>
    <w:rsid w:val="001E1B90"/>
    <w:rsid w:val="001E23BA"/>
    <w:rsid w:val="001E23C3"/>
    <w:rsid w:val="001E2576"/>
    <w:rsid w:val="001E260F"/>
    <w:rsid w:val="001E295C"/>
    <w:rsid w:val="001E2E91"/>
    <w:rsid w:val="001E33B3"/>
    <w:rsid w:val="001E38EF"/>
    <w:rsid w:val="001E3CF0"/>
    <w:rsid w:val="001E3E8D"/>
    <w:rsid w:val="001E427E"/>
    <w:rsid w:val="001E4878"/>
    <w:rsid w:val="001E5463"/>
    <w:rsid w:val="001E5755"/>
    <w:rsid w:val="001E5D4C"/>
    <w:rsid w:val="001E5EDD"/>
    <w:rsid w:val="001E6A53"/>
    <w:rsid w:val="001E7141"/>
    <w:rsid w:val="001E77D6"/>
    <w:rsid w:val="001F0128"/>
    <w:rsid w:val="001F071F"/>
    <w:rsid w:val="001F0EA6"/>
    <w:rsid w:val="001F100B"/>
    <w:rsid w:val="001F101F"/>
    <w:rsid w:val="001F12B3"/>
    <w:rsid w:val="001F1B5A"/>
    <w:rsid w:val="001F2A1D"/>
    <w:rsid w:val="001F3385"/>
    <w:rsid w:val="001F3FFF"/>
    <w:rsid w:val="001F442C"/>
    <w:rsid w:val="001F4593"/>
    <w:rsid w:val="001F4B4B"/>
    <w:rsid w:val="001F561E"/>
    <w:rsid w:val="001F5B16"/>
    <w:rsid w:val="001F5F77"/>
    <w:rsid w:val="001F5F7E"/>
    <w:rsid w:val="001F68A2"/>
    <w:rsid w:val="001F7142"/>
    <w:rsid w:val="001F71CA"/>
    <w:rsid w:val="001F71F0"/>
    <w:rsid w:val="001F76C0"/>
    <w:rsid w:val="001F7C35"/>
    <w:rsid w:val="001F7F83"/>
    <w:rsid w:val="0020080D"/>
    <w:rsid w:val="00200B00"/>
    <w:rsid w:val="00201524"/>
    <w:rsid w:val="002018DF"/>
    <w:rsid w:val="00201B78"/>
    <w:rsid w:val="00201FFC"/>
    <w:rsid w:val="002021A5"/>
    <w:rsid w:val="00202258"/>
    <w:rsid w:val="002024CC"/>
    <w:rsid w:val="00202CA5"/>
    <w:rsid w:val="00202F38"/>
    <w:rsid w:val="0020354B"/>
    <w:rsid w:val="002036D0"/>
    <w:rsid w:val="0020410A"/>
    <w:rsid w:val="00204388"/>
    <w:rsid w:val="0020457F"/>
    <w:rsid w:val="002049D0"/>
    <w:rsid w:val="002059BD"/>
    <w:rsid w:val="00205A7E"/>
    <w:rsid w:val="002061BB"/>
    <w:rsid w:val="0020667B"/>
    <w:rsid w:val="0020696B"/>
    <w:rsid w:val="002070D4"/>
    <w:rsid w:val="00207B99"/>
    <w:rsid w:val="0021022F"/>
    <w:rsid w:val="0021150F"/>
    <w:rsid w:val="00211972"/>
    <w:rsid w:val="002119A3"/>
    <w:rsid w:val="00211CBD"/>
    <w:rsid w:val="00212447"/>
    <w:rsid w:val="0021249A"/>
    <w:rsid w:val="002126E6"/>
    <w:rsid w:val="0021326F"/>
    <w:rsid w:val="00213340"/>
    <w:rsid w:val="002137AD"/>
    <w:rsid w:val="00214155"/>
    <w:rsid w:val="002146F9"/>
    <w:rsid w:val="00214AED"/>
    <w:rsid w:val="00214D5E"/>
    <w:rsid w:val="00215004"/>
    <w:rsid w:val="002151F6"/>
    <w:rsid w:val="0021520B"/>
    <w:rsid w:val="002153B9"/>
    <w:rsid w:val="00215530"/>
    <w:rsid w:val="00215AE0"/>
    <w:rsid w:val="00215B63"/>
    <w:rsid w:val="00216179"/>
    <w:rsid w:val="00216324"/>
    <w:rsid w:val="002164CC"/>
    <w:rsid w:val="00216B65"/>
    <w:rsid w:val="00216F2A"/>
    <w:rsid w:val="00217938"/>
    <w:rsid w:val="00217AD8"/>
    <w:rsid w:val="00217E77"/>
    <w:rsid w:val="00220688"/>
    <w:rsid w:val="00221178"/>
    <w:rsid w:val="0022124D"/>
    <w:rsid w:val="00221693"/>
    <w:rsid w:val="00221B73"/>
    <w:rsid w:val="00221E11"/>
    <w:rsid w:val="00222813"/>
    <w:rsid w:val="00222D04"/>
    <w:rsid w:val="00222DF8"/>
    <w:rsid w:val="002239F7"/>
    <w:rsid w:val="00223D2B"/>
    <w:rsid w:val="00223F4E"/>
    <w:rsid w:val="0022401A"/>
    <w:rsid w:val="002240D8"/>
    <w:rsid w:val="0022424A"/>
    <w:rsid w:val="0022431C"/>
    <w:rsid w:val="00224357"/>
    <w:rsid w:val="00224687"/>
    <w:rsid w:val="002248E5"/>
    <w:rsid w:val="00224E90"/>
    <w:rsid w:val="00224FE0"/>
    <w:rsid w:val="002250A7"/>
    <w:rsid w:val="00225843"/>
    <w:rsid w:val="00225C4D"/>
    <w:rsid w:val="00225C59"/>
    <w:rsid w:val="00225E4D"/>
    <w:rsid w:val="002261C1"/>
    <w:rsid w:val="00226229"/>
    <w:rsid w:val="00226A2E"/>
    <w:rsid w:val="00226BED"/>
    <w:rsid w:val="00226F83"/>
    <w:rsid w:val="0022756D"/>
    <w:rsid w:val="00227907"/>
    <w:rsid w:val="00227EA9"/>
    <w:rsid w:val="00230647"/>
    <w:rsid w:val="002307AF"/>
    <w:rsid w:val="0023117F"/>
    <w:rsid w:val="00231637"/>
    <w:rsid w:val="00231B5E"/>
    <w:rsid w:val="00231B87"/>
    <w:rsid w:val="00231C88"/>
    <w:rsid w:val="00232055"/>
    <w:rsid w:val="00232A8D"/>
    <w:rsid w:val="0023352B"/>
    <w:rsid w:val="0023353C"/>
    <w:rsid w:val="00233A81"/>
    <w:rsid w:val="00233C2E"/>
    <w:rsid w:val="002343B6"/>
    <w:rsid w:val="00234472"/>
    <w:rsid w:val="00234E14"/>
    <w:rsid w:val="00234F2A"/>
    <w:rsid w:val="00235980"/>
    <w:rsid w:val="00235A3D"/>
    <w:rsid w:val="00237186"/>
    <w:rsid w:val="00237B31"/>
    <w:rsid w:val="00237CC6"/>
    <w:rsid w:val="00237F00"/>
    <w:rsid w:val="002401E6"/>
    <w:rsid w:val="0024025A"/>
    <w:rsid w:val="0024073F"/>
    <w:rsid w:val="00240ABD"/>
    <w:rsid w:val="00241312"/>
    <w:rsid w:val="00241E3B"/>
    <w:rsid w:val="00241E6D"/>
    <w:rsid w:val="00241EC8"/>
    <w:rsid w:val="00241EF8"/>
    <w:rsid w:val="0024215D"/>
    <w:rsid w:val="00242B2B"/>
    <w:rsid w:val="002431FD"/>
    <w:rsid w:val="00243210"/>
    <w:rsid w:val="00243370"/>
    <w:rsid w:val="00244CF8"/>
    <w:rsid w:val="002451D1"/>
    <w:rsid w:val="0024551E"/>
    <w:rsid w:val="00245A86"/>
    <w:rsid w:val="00246085"/>
    <w:rsid w:val="0024644F"/>
    <w:rsid w:val="00246950"/>
    <w:rsid w:val="002476E9"/>
    <w:rsid w:val="00250744"/>
    <w:rsid w:val="00250CD4"/>
    <w:rsid w:val="00251034"/>
    <w:rsid w:val="0025118B"/>
    <w:rsid w:val="00251294"/>
    <w:rsid w:val="0025160C"/>
    <w:rsid w:val="00252380"/>
    <w:rsid w:val="002524D7"/>
    <w:rsid w:val="002529F9"/>
    <w:rsid w:val="00252F71"/>
    <w:rsid w:val="00252F84"/>
    <w:rsid w:val="0025329E"/>
    <w:rsid w:val="00253767"/>
    <w:rsid w:val="00253B13"/>
    <w:rsid w:val="0025413A"/>
    <w:rsid w:val="00254956"/>
    <w:rsid w:val="002551A0"/>
    <w:rsid w:val="00255B46"/>
    <w:rsid w:val="00255E2C"/>
    <w:rsid w:val="00256480"/>
    <w:rsid w:val="0025653A"/>
    <w:rsid w:val="002569A7"/>
    <w:rsid w:val="00256AC8"/>
    <w:rsid w:val="00256B5E"/>
    <w:rsid w:val="00257919"/>
    <w:rsid w:val="0026099C"/>
    <w:rsid w:val="00260BA3"/>
    <w:rsid w:val="0026163D"/>
    <w:rsid w:val="0026169C"/>
    <w:rsid w:val="002622C0"/>
    <w:rsid w:val="00262F0F"/>
    <w:rsid w:val="0026318A"/>
    <w:rsid w:val="002633E5"/>
    <w:rsid w:val="00263738"/>
    <w:rsid w:val="00263E19"/>
    <w:rsid w:val="0026537E"/>
    <w:rsid w:val="0026601D"/>
    <w:rsid w:val="00267DAB"/>
    <w:rsid w:val="00270211"/>
    <w:rsid w:val="00270B5A"/>
    <w:rsid w:val="00270CBB"/>
    <w:rsid w:val="002712EC"/>
    <w:rsid w:val="00271434"/>
    <w:rsid w:val="002719D5"/>
    <w:rsid w:val="00271AEE"/>
    <w:rsid w:val="00271DAE"/>
    <w:rsid w:val="002721A6"/>
    <w:rsid w:val="00272402"/>
    <w:rsid w:val="00272D32"/>
    <w:rsid w:val="00272FD3"/>
    <w:rsid w:val="002731C4"/>
    <w:rsid w:val="00273D97"/>
    <w:rsid w:val="0027459F"/>
    <w:rsid w:val="00275714"/>
    <w:rsid w:val="00276AC4"/>
    <w:rsid w:val="00276FDE"/>
    <w:rsid w:val="00277101"/>
    <w:rsid w:val="00277298"/>
    <w:rsid w:val="002778FB"/>
    <w:rsid w:val="00277FA0"/>
    <w:rsid w:val="002800E6"/>
    <w:rsid w:val="002809D2"/>
    <w:rsid w:val="00280F17"/>
    <w:rsid w:val="00281061"/>
    <w:rsid w:val="00281ECB"/>
    <w:rsid w:val="00282411"/>
    <w:rsid w:val="0028332D"/>
    <w:rsid w:val="0028347B"/>
    <w:rsid w:val="002836BC"/>
    <w:rsid w:val="00284824"/>
    <w:rsid w:val="0028485E"/>
    <w:rsid w:val="002848C7"/>
    <w:rsid w:val="002850CB"/>
    <w:rsid w:val="00285F4A"/>
    <w:rsid w:val="0028672F"/>
    <w:rsid w:val="002867D7"/>
    <w:rsid w:val="00286903"/>
    <w:rsid w:val="002869F9"/>
    <w:rsid w:val="00286AF4"/>
    <w:rsid w:val="00286B65"/>
    <w:rsid w:val="00286C1F"/>
    <w:rsid w:val="002872D0"/>
    <w:rsid w:val="00287671"/>
    <w:rsid w:val="0028799A"/>
    <w:rsid w:val="00287F60"/>
    <w:rsid w:val="0029018C"/>
    <w:rsid w:val="0029055C"/>
    <w:rsid w:val="0029082B"/>
    <w:rsid w:val="002910DF"/>
    <w:rsid w:val="002912FE"/>
    <w:rsid w:val="00291336"/>
    <w:rsid w:val="00291B76"/>
    <w:rsid w:val="00291EB2"/>
    <w:rsid w:val="00292960"/>
    <w:rsid w:val="002931C7"/>
    <w:rsid w:val="00294159"/>
    <w:rsid w:val="0029430D"/>
    <w:rsid w:val="0029496A"/>
    <w:rsid w:val="00295207"/>
    <w:rsid w:val="00295A06"/>
    <w:rsid w:val="00296C78"/>
    <w:rsid w:val="00296CED"/>
    <w:rsid w:val="0029715C"/>
    <w:rsid w:val="00297183"/>
    <w:rsid w:val="0029772F"/>
    <w:rsid w:val="0029798A"/>
    <w:rsid w:val="002979F1"/>
    <w:rsid w:val="002A1BD5"/>
    <w:rsid w:val="002A1C06"/>
    <w:rsid w:val="002A2124"/>
    <w:rsid w:val="002A225C"/>
    <w:rsid w:val="002A2CF5"/>
    <w:rsid w:val="002A31AB"/>
    <w:rsid w:val="002A31E4"/>
    <w:rsid w:val="002A3ECE"/>
    <w:rsid w:val="002A4223"/>
    <w:rsid w:val="002A47DA"/>
    <w:rsid w:val="002A4844"/>
    <w:rsid w:val="002A4B11"/>
    <w:rsid w:val="002A4ECA"/>
    <w:rsid w:val="002A50AE"/>
    <w:rsid w:val="002A50EC"/>
    <w:rsid w:val="002A5835"/>
    <w:rsid w:val="002A5D4B"/>
    <w:rsid w:val="002A6133"/>
    <w:rsid w:val="002A7036"/>
    <w:rsid w:val="002A7176"/>
    <w:rsid w:val="002A77AA"/>
    <w:rsid w:val="002A7811"/>
    <w:rsid w:val="002A7E15"/>
    <w:rsid w:val="002B0078"/>
    <w:rsid w:val="002B0178"/>
    <w:rsid w:val="002B0309"/>
    <w:rsid w:val="002B0B37"/>
    <w:rsid w:val="002B0C34"/>
    <w:rsid w:val="002B0E87"/>
    <w:rsid w:val="002B1102"/>
    <w:rsid w:val="002B1D36"/>
    <w:rsid w:val="002B22A4"/>
    <w:rsid w:val="002B2C85"/>
    <w:rsid w:val="002B330C"/>
    <w:rsid w:val="002B3611"/>
    <w:rsid w:val="002B3C82"/>
    <w:rsid w:val="002B4491"/>
    <w:rsid w:val="002B4B88"/>
    <w:rsid w:val="002B4FB0"/>
    <w:rsid w:val="002B5382"/>
    <w:rsid w:val="002B5B6F"/>
    <w:rsid w:val="002B637F"/>
    <w:rsid w:val="002B69A4"/>
    <w:rsid w:val="002B6D22"/>
    <w:rsid w:val="002B7249"/>
    <w:rsid w:val="002B75AE"/>
    <w:rsid w:val="002B75E1"/>
    <w:rsid w:val="002B77C7"/>
    <w:rsid w:val="002C0274"/>
    <w:rsid w:val="002C0F78"/>
    <w:rsid w:val="002C1248"/>
    <w:rsid w:val="002C12FF"/>
    <w:rsid w:val="002C13FC"/>
    <w:rsid w:val="002C1883"/>
    <w:rsid w:val="002C1B16"/>
    <w:rsid w:val="002C1CF4"/>
    <w:rsid w:val="002C2189"/>
    <w:rsid w:val="002C230E"/>
    <w:rsid w:val="002C271C"/>
    <w:rsid w:val="002C2BA2"/>
    <w:rsid w:val="002C3328"/>
    <w:rsid w:val="002C33B6"/>
    <w:rsid w:val="002C399F"/>
    <w:rsid w:val="002C3A61"/>
    <w:rsid w:val="002C3BB7"/>
    <w:rsid w:val="002C3C9D"/>
    <w:rsid w:val="002C3EEF"/>
    <w:rsid w:val="002C4321"/>
    <w:rsid w:val="002C528C"/>
    <w:rsid w:val="002C559C"/>
    <w:rsid w:val="002C6186"/>
    <w:rsid w:val="002C63A5"/>
    <w:rsid w:val="002C64F8"/>
    <w:rsid w:val="002C716D"/>
    <w:rsid w:val="002C72AC"/>
    <w:rsid w:val="002C72CF"/>
    <w:rsid w:val="002C7503"/>
    <w:rsid w:val="002C75CD"/>
    <w:rsid w:val="002C771C"/>
    <w:rsid w:val="002C7976"/>
    <w:rsid w:val="002C7B10"/>
    <w:rsid w:val="002C7CA3"/>
    <w:rsid w:val="002C7F24"/>
    <w:rsid w:val="002D00C5"/>
    <w:rsid w:val="002D02F6"/>
    <w:rsid w:val="002D05CF"/>
    <w:rsid w:val="002D0B8D"/>
    <w:rsid w:val="002D0D34"/>
    <w:rsid w:val="002D12BD"/>
    <w:rsid w:val="002D1356"/>
    <w:rsid w:val="002D2328"/>
    <w:rsid w:val="002D2689"/>
    <w:rsid w:val="002D2A6F"/>
    <w:rsid w:val="002D2B95"/>
    <w:rsid w:val="002D3481"/>
    <w:rsid w:val="002D3C0D"/>
    <w:rsid w:val="002D5319"/>
    <w:rsid w:val="002D55EC"/>
    <w:rsid w:val="002D6680"/>
    <w:rsid w:val="002D740A"/>
    <w:rsid w:val="002D7581"/>
    <w:rsid w:val="002D7931"/>
    <w:rsid w:val="002D7CA6"/>
    <w:rsid w:val="002D7E0C"/>
    <w:rsid w:val="002E0021"/>
    <w:rsid w:val="002E00D5"/>
    <w:rsid w:val="002E0922"/>
    <w:rsid w:val="002E0C71"/>
    <w:rsid w:val="002E1048"/>
    <w:rsid w:val="002E1F3A"/>
    <w:rsid w:val="002E2DB2"/>
    <w:rsid w:val="002E33BB"/>
    <w:rsid w:val="002E3461"/>
    <w:rsid w:val="002E39B1"/>
    <w:rsid w:val="002E3DC7"/>
    <w:rsid w:val="002E41BD"/>
    <w:rsid w:val="002E4330"/>
    <w:rsid w:val="002E4ED5"/>
    <w:rsid w:val="002E4F0F"/>
    <w:rsid w:val="002E52F7"/>
    <w:rsid w:val="002E549D"/>
    <w:rsid w:val="002E5540"/>
    <w:rsid w:val="002E59BD"/>
    <w:rsid w:val="002E60AA"/>
    <w:rsid w:val="002E628A"/>
    <w:rsid w:val="002E689A"/>
    <w:rsid w:val="002E7195"/>
    <w:rsid w:val="002E72F2"/>
    <w:rsid w:val="002E7444"/>
    <w:rsid w:val="002E7CF0"/>
    <w:rsid w:val="002F0273"/>
    <w:rsid w:val="002F062E"/>
    <w:rsid w:val="002F0A23"/>
    <w:rsid w:val="002F0C46"/>
    <w:rsid w:val="002F1034"/>
    <w:rsid w:val="002F1327"/>
    <w:rsid w:val="002F147C"/>
    <w:rsid w:val="002F16C2"/>
    <w:rsid w:val="002F1A90"/>
    <w:rsid w:val="002F1B46"/>
    <w:rsid w:val="002F1FD8"/>
    <w:rsid w:val="002F215C"/>
    <w:rsid w:val="002F217D"/>
    <w:rsid w:val="002F2950"/>
    <w:rsid w:val="002F323E"/>
    <w:rsid w:val="002F3682"/>
    <w:rsid w:val="002F3945"/>
    <w:rsid w:val="002F39AF"/>
    <w:rsid w:val="002F3E56"/>
    <w:rsid w:val="002F41A2"/>
    <w:rsid w:val="002F4452"/>
    <w:rsid w:val="002F45F7"/>
    <w:rsid w:val="002F4CAF"/>
    <w:rsid w:val="002F5281"/>
    <w:rsid w:val="002F5922"/>
    <w:rsid w:val="002F59B8"/>
    <w:rsid w:val="002F5B73"/>
    <w:rsid w:val="002F648B"/>
    <w:rsid w:val="002F66C1"/>
    <w:rsid w:val="002F6717"/>
    <w:rsid w:val="002F67B4"/>
    <w:rsid w:val="002F6805"/>
    <w:rsid w:val="002F6A8E"/>
    <w:rsid w:val="002F6E29"/>
    <w:rsid w:val="002F7A48"/>
    <w:rsid w:val="002F7FF9"/>
    <w:rsid w:val="002F7FFB"/>
    <w:rsid w:val="00300144"/>
    <w:rsid w:val="003001AD"/>
    <w:rsid w:val="00300898"/>
    <w:rsid w:val="00300BE1"/>
    <w:rsid w:val="00300E82"/>
    <w:rsid w:val="003014E6"/>
    <w:rsid w:val="00301903"/>
    <w:rsid w:val="00301B2B"/>
    <w:rsid w:val="00301CD0"/>
    <w:rsid w:val="0030254F"/>
    <w:rsid w:val="00302A31"/>
    <w:rsid w:val="0030304A"/>
    <w:rsid w:val="0030308D"/>
    <w:rsid w:val="003031E0"/>
    <w:rsid w:val="00303392"/>
    <w:rsid w:val="00303853"/>
    <w:rsid w:val="00303A9D"/>
    <w:rsid w:val="00304996"/>
    <w:rsid w:val="00304BD2"/>
    <w:rsid w:val="00305B63"/>
    <w:rsid w:val="00305B73"/>
    <w:rsid w:val="003061C5"/>
    <w:rsid w:val="003064C1"/>
    <w:rsid w:val="003079E3"/>
    <w:rsid w:val="00307E87"/>
    <w:rsid w:val="00307EAB"/>
    <w:rsid w:val="0031040F"/>
    <w:rsid w:val="0031064B"/>
    <w:rsid w:val="003107FD"/>
    <w:rsid w:val="00310F41"/>
    <w:rsid w:val="003128DF"/>
    <w:rsid w:val="00312AC0"/>
    <w:rsid w:val="00313733"/>
    <w:rsid w:val="00313B14"/>
    <w:rsid w:val="00313C82"/>
    <w:rsid w:val="003141E8"/>
    <w:rsid w:val="003145C5"/>
    <w:rsid w:val="00314A90"/>
    <w:rsid w:val="00314D77"/>
    <w:rsid w:val="00314DF1"/>
    <w:rsid w:val="00315448"/>
    <w:rsid w:val="00315550"/>
    <w:rsid w:val="0031621E"/>
    <w:rsid w:val="0031640C"/>
    <w:rsid w:val="00316C4A"/>
    <w:rsid w:val="003179F1"/>
    <w:rsid w:val="00317AC6"/>
    <w:rsid w:val="00317EF7"/>
    <w:rsid w:val="00317F15"/>
    <w:rsid w:val="00320060"/>
    <w:rsid w:val="003206A6"/>
    <w:rsid w:val="00320C57"/>
    <w:rsid w:val="00320E75"/>
    <w:rsid w:val="003211F7"/>
    <w:rsid w:val="0032124A"/>
    <w:rsid w:val="003214F2"/>
    <w:rsid w:val="00321966"/>
    <w:rsid w:val="00321CB8"/>
    <w:rsid w:val="0032205E"/>
    <w:rsid w:val="00322215"/>
    <w:rsid w:val="003225B7"/>
    <w:rsid w:val="00322900"/>
    <w:rsid w:val="00322A87"/>
    <w:rsid w:val="00322DC3"/>
    <w:rsid w:val="003230EB"/>
    <w:rsid w:val="0032344D"/>
    <w:rsid w:val="00323655"/>
    <w:rsid w:val="00323B18"/>
    <w:rsid w:val="003251E2"/>
    <w:rsid w:val="003254F6"/>
    <w:rsid w:val="0032562B"/>
    <w:rsid w:val="00325AC5"/>
    <w:rsid w:val="00325AE6"/>
    <w:rsid w:val="003265CB"/>
    <w:rsid w:val="00326790"/>
    <w:rsid w:val="00326BE0"/>
    <w:rsid w:val="003271AB"/>
    <w:rsid w:val="0032731F"/>
    <w:rsid w:val="00327817"/>
    <w:rsid w:val="00327D41"/>
    <w:rsid w:val="00330126"/>
    <w:rsid w:val="00330395"/>
    <w:rsid w:val="003305C9"/>
    <w:rsid w:val="0033136A"/>
    <w:rsid w:val="0033140F"/>
    <w:rsid w:val="0033144E"/>
    <w:rsid w:val="0033163E"/>
    <w:rsid w:val="0033199B"/>
    <w:rsid w:val="00331AE3"/>
    <w:rsid w:val="00331F01"/>
    <w:rsid w:val="003322BF"/>
    <w:rsid w:val="0033253C"/>
    <w:rsid w:val="00332EA7"/>
    <w:rsid w:val="00332F63"/>
    <w:rsid w:val="003330F5"/>
    <w:rsid w:val="003339FC"/>
    <w:rsid w:val="00333D4C"/>
    <w:rsid w:val="00333FED"/>
    <w:rsid w:val="00334B81"/>
    <w:rsid w:val="00334F95"/>
    <w:rsid w:val="0033520D"/>
    <w:rsid w:val="00335834"/>
    <w:rsid w:val="00335877"/>
    <w:rsid w:val="00335944"/>
    <w:rsid w:val="00335B53"/>
    <w:rsid w:val="00335C8D"/>
    <w:rsid w:val="00335D0B"/>
    <w:rsid w:val="00336032"/>
    <w:rsid w:val="00336914"/>
    <w:rsid w:val="00336C86"/>
    <w:rsid w:val="00336E57"/>
    <w:rsid w:val="0033708C"/>
    <w:rsid w:val="0033749C"/>
    <w:rsid w:val="0033765A"/>
    <w:rsid w:val="00337BAF"/>
    <w:rsid w:val="00340A5C"/>
    <w:rsid w:val="00340AED"/>
    <w:rsid w:val="00340AF6"/>
    <w:rsid w:val="00340C37"/>
    <w:rsid w:val="00341602"/>
    <w:rsid w:val="00341CAA"/>
    <w:rsid w:val="00341D0D"/>
    <w:rsid w:val="00342071"/>
    <w:rsid w:val="003422FD"/>
    <w:rsid w:val="0034236D"/>
    <w:rsid w:val="003424CA"/>
    <w:rsid w:val="00342925"/>
    <w:rsid w:val="00342AC1"/>
    <w:rsid w:val="00342E57"/>
    <w:rsid w:val="00342FAC"/>
    <w:rsid w:val="00343582"/>
    <w:rsid w:val="00343758"/>
    <w:rsid w:val="00344137"/>
    <w:rsid w:val="0034426F"/>
    <w:rsid w:val="003442CA"/>
    <w:rsid w:val="003443F1"/>
    <w:rsid w:val="00345236"/>
    <w:rsid w:val="0034532B"/>
    <w:rsid w:val="003457CF"/>
    <w:rsid w:val="003457D3"/>
    <w:rsid w:val="00345883"/>
    <w:rsid w:val="00346648"/>
    <w:rsid w:val="00346BC0"/>
    <w:rsid w:val="00346EC2"/>
    <w:rsid w:val="00346F6F"/>
    <w:rsid w:val="0034721F"/>
    <w:rsid w:val="0034770B"/>
    <w:rsid w:val="00347958"/>
    <w:rsid w:val="00347BCE"/>
    <w:rsid w:val="00347CBA"/>
    <w:rsid w:val="00347EFE"/>
    <w:rsid w:val="00350722"/>
    <w:rsid w:val="003509F8"/>
    <w:rsid w:val="00350B8F"/>
    <w:rsid w:val="00351036"/>
    <w:rsid w:val="0035113F"/>
    <w:rsid w:val="00351B6F"/>
    <w:rsid w:val="00351E96"/>
    <w:rsid w:val="00352124"/>
    <w:rsid w:val="00352537"/>
    <w:rsid w:val="003530EA"/>
    <w:rsid w:val="003532CD"/>
    <w:rsid w:val="0035336E"/>
    <w:rsid w:val="00353460"/>
    <w:rsid w:val="00353895"/>
    <w:rsid w:val="00353C93"/>
    <w:rsid w:val="00353D5D"/>
    <w:rsid w:val="00354237"/>
    <w:rsid w:val="003547D7"/>
    <w:rsid w:val="0035491D"/>
    <w:rsid w:val="00354B2A"/>
    <w:rsid w:val="0035552F"/>
    <w:rsid w:val="00355F54"/>
    <w:rsid w:val="00356066"/>
    <w:rsid w:val="00356211"/>
    <w:rsid w:val="00356A90"/>
    <w:rsid w:val="00360E6D"/>
    <w:rsid w:val="003612A0"/>
    <w:rsid w:val="0036136F"/>
    <w:rsid w:val="00361BA2"/>
    <w:rsid w:val="00362801"/>
    <w:rsid w:val="0036280E"/>
    <w:rsid w:val="003638EE"/>
    <w:rsid w:val="00363A64"/>
    <w:rsid w:val="00363E73"/>
    <w:rsid w:val="00364014"/>
    <w:rsid w:val="00364864"/>
    <w:rsid w:val="003649EA"/>
    <w:rsid w:val="00364D7A"/>
    <w:rsid w:val="00364E5C"/>
    <w:rsid w:val="00364FE6"/>
    <w:rsid w:val="003651CC"/>
    <w:rsid w:val="00365239"/>
    <w:rsid w:val="003653C4"/>
    <w:rsid w:val="003655F0"/>
    <w:rsid w:val="003664CF"/>
    <w:rsid w:val="00366564"/>
    <w:rsid w:val="0036693C"/>
    <w:rsid w:val="00366993"/>
    <w:rsid w:val="003670C9"/>
    <w:rsid w:val="00367327"/>
    <w:rsid w:val="0036738B"/>
    <w:rsid w:val="00370236"/>
    <w:rsid w:val="00370278"/>
    <w:rsid w:val="00370587"/>
    <w:rsid w:val="003707FD"/>
    <w:rsid w:val="003714A9"/>
    <w:rsid w:val="00371B08"/>
    <w:rsid w:val="0037294B"/>
    <w:rsid w:val="00372C6F"/>
    <w:rsid w:val="00372CA2"/>
    <w:rsid w:val="00373680"/>
    <w:rsid w:val="00374808"/>
    <w:rsid w:val="0037581D"/>
    <w:rsid w:val="0037595A"/>
    <w:rsid w:val="003759C3"/>
    <w:rsid w:val="00375C09"/>
    <w:rsid w:val="0037648A"/>
    <w:rsid w:val="003768AE"/>
    <w:rsid w:val="003772CB"/>
    <w:rsid w:val="00377339"/>
    <w:rsid w:val="00377433"/>
    <w:rsid w:val="00377941"/>
    <w:rsid w:val="00377971"/>
    <w:rsid w:val="00377D34"/>
    <w:rsid w:val="003804A3"/>
    <w:rsid w:val="0038056C"/>
    <w:rsid w:val="00380940"/>
    <w:rsid w:val="00380A09"/>
    <w:rsid w:val="00380E63"/>
    <w:rsid w:val="0038113E"/>
    <w:rsid w:val="00381160"/>
    <w:rsid w:val="0038119A"/>
    <w:rsid w:val="00381710"/>
    <w:rsid w:val="00381F82"/>
    <w:rsid w:val="003824E1"/>
    <w:rsid w:val="003825FD"/>
    <w:rsid w:val="00382B6D"/>
    <w:rsid w:val="00382D77"/>
    <w:rsid w:val="00383312"/>
    <w:rsid w:val="00383539"/>
    <w:rsid w:val="003835D9"/>
    <w:rsid w:val="003836A7"/>
    <w:rsid w:val="003840EB"/>
    <w:rsid w:val="00384225"/>
    <w:rsid w:val="003850C5"/>
    <w:rsid w:val="00385299"/>
    <w:rsid w:val="00385424"/>
    <w:rsid w:val="003856D5"/>
    <w:rsid w:val="003858B9"/>
    <w:rsid w:val="00385B7B"/>
    <w:rsid w:val="00385BF0"/>
    <w:rsid w:val="00385DE5"/>
    <w:rsid w:val="003862AE"/>
    <w:rsid w:val="00386C04"/>
    <w:rsid w:val="00386DFE"/>
    <w:rsid w:val="0038710D"/>
    <w:rsid w:val="003872D0"/>
    <w:rsid w:val="0038753E"/>
    <w:rsid w:val="003876F2"/>
    <w:rsid w:val="00387A76"/>
    <w:rsid w:val="00387E28"/>
    <w:rsid w:val="003902DF"/>
    <w:rsid w:val="0039069D"/>
    <w:rsid w:val="0039096D"/>
    <w:rsid w:val="003909EF"/>
    <w:rsid w:val="00390AFA"/>
    <w:rsid w:val="00390E24"/>
    <w:rsid w:val="003910EC"/>
    <w:rsid w:val="003911EB"/>
    <w:rsid w:val="0039120E"/>
    <w:rsid w:val="003913DC"/>
    <w:rsid w:val="003917B9"/>
    <w:rsid w:val="00392413"/>
    <w:rsid w:val="003924B6"/>
    <w:rsid w:val="003926A3"/>
    <w:rsid w:val="00392A87"/>
    <w:rsid w:val="00392DD7"/>
    <w:rsid w:val="00393177"/>
    <w:rsid w:val="003931FE"/>
    <w:rsid w:val="003932A4"/>
    <w:rsid w:val="003937ED"/>
    <w:rsid w:val="00393B89"/>
    <w:rsid w:val="00393E90"/>
    <w:rsid w:val="00393EA5"/>
    <w:rsid w:val="00393EAC"/>
    <w:rsid w:val="00393F07"/>
    <w:rsid w:val="00393FD2"/>
    <w:rsid w:val="0039425E"/>
    <w:rsid w:val="003946EA"/>
    <w:rsid w:val="00394737"/>
    <w:rsid w:val="00394804"/>
    <w:rsid w:val="00394B76"/>
    <w:rsid w:val="00394BF1"/>
    <w:rsid w:val="00395089"/>
    <w:rsid w:val="00395DBE"/>
    <w:rsid w:val="00395FF0"/>
    <w:rsid w:val="00396018"/>
    <w:rsid w:val="00396CBB"/>
    <w:rsid w:val="00396FD7"/>
    <w:rsid w:val="003A03AD"/>
    <w:rsid w:val="003A0B3A"/>
    <w:rsid w:val="003A1147"/>
    <w:rsid w:val="003A1AAE"/>
    <w:rsid w:val="003A1DD7"/>
    <w:rsid w:val="003A1EBA"/>
    <w:rsid w:val="003A2B0A"/>
    <w:rsid w:val="003A2C32"/>
    <w:rsid w:val="003A2F4A"/>
    <w:rsid w:val="003A348F"/>
    <w:rsid w:val="003A3494"/>
    <w:rsid w:val="003A3545"/>
    <w:rsid w:val="003A41BB"/>
    <w:rsid w:val="003A44E3"/>
    <w:rsid w:val="003A461C"/>
    <w:rsid w:val="003A4ADA"/>
    <w:rsid w:val="003A4E52"/>
    <w:rsid w:val="003A4E82"/>
    <w:rsid w:val="003A51B0"/>
    <w:rsid w:val="003A58EA"/>
    <w:rsid w:val="003A62EC"/>
    <w:rsid w:val="003A6C9A"/>
    <w:rsid w:val="003A7078"/>
    <w:rsid w:val="003A72B7"/>
    <w:rsid w:val="003B01D2"/>
    <w:rsid w:val="003B096A"/>
    <w:rsid w:val="003B0A5A"/>
    <w:rsid w:val="003B0AA4"/>
    <w:rsid w:val="003B11E3"/>
    <w:rsid w:val="003B1B67"/>
    <w:rsid w:val="003B3620"/>
    <w:rsid w:val="003B3D9D"/>
    <w:rsid w:val="003B414E"/>
    <w:rsid w:val="003B43DB"/>
    <w:rsid w:val="003B4468"/>
    <w:rsid w:val="003B4552"/>
    <w:rsid w:val="003B4D24"/>
    <w:rsid w:val="003B4F0C"/>
    <w:rsid w:val="003B4F83"/>
    <w:rsid w:val="003B5363"/>
    <w:rsid w:val="003B597E"/>
    <w:rsid w:val="003B661D"/>
    <w:rsid w:val="003B6B8C"/>
    <w:rsid w:val="003B7083"/>
    <w:rsid w:val="003B7B87"/>
    <w:rsid w:val="003B7F1C"/>
    <w:rsid w:val="003B7F86"/>
    <w:rsid w:val="003C02D5"/>
    <w:rsid w:val="003C0344"/>
    <w:rsid w:val="003C0754"/>
    <w:rsid w:val="003C0F97"/>
    <w:rsid w:val="003C128C"/>
    <w:rsid w:val="003C1525"/>
    <w:rsid w:val="003C1A05"/>
    <w:rsid w:val="003C1A86"/>
    <w:rsid w:val="003C1AB5"/>
    <w:rsid w:val="003C1CA7"/>
    <w:rsid w:val="003C1E38"/>
    <w:rsid w:val="003C24F3"/>
    <w:rsid w:val="003C2580"/>
    <w:rsid w:val="003C2CC1"/>
    <w:rsid w:val="003C35D2"/>
    <w:rsid w:val="003C3913"/>
    <w:rsid w:val="003C3A14"/>
    <w:rsid w:val="003C3F69"/>
    <w:rsid w:val="003C405B"/>
    <w:rsid w:val="003C4AE3"/>
    <w:rsid w:val="003C5775"/>
    <w:rsid w:val="003C5FE7"/>
    <w:rsid w:val="003C6759"/>
    <w:rsid w:val="003C6A8F"/>
    <w:rsid w:val="003C6FD5"/>
    <w:rsid w:val="003C738F"/>
    <w:rsid w:val="003D079D"/>
    <w:rsid w:val="003D09C3"/>
    <w:rsid w:val="003D09E3"/>
    <w:rsid w:val="003D0DAE"/>
    <w:rsid w:val="003D1265"/>
    <w:rsid w:val="003D13D2"/>
    <w:rsid w:val="003D1712"/>
    <w:rsid w:val="003D17DF"/>
    <w:rsid w:val="003D1ADC"/>
    <w:rsid w:val="003D1C95"/>
    <w:rsid w:val="003D1EEF"/>
    <w:rsid w:val="003D24DE"/>
    <w:rsid w:val="003D2D56"/>
    <w:rsid w:val="003D301C"/>
    <w:rsid w:val="003D30F0"/>
    <w:rsid w:val="003D3E13"/>
    <w:rsid w:val="003D4E29"/>
    <w:rsid w:val="003D4F3B"/>
    <w:rsid w:val="003D55EB"/>
    <w:rsid w:val="003D5943"/>
    <w:rsid w:val="003D5C71"/>
    <w:rsid w:val="003D5D77"/>
    <w:rsid w:val="003D62A2"/>
    <w:rsid w:val="003D6886"/>
    <w:rsid w:val="003D6D2C"/>
    <w:rsid w:val="003D6E47"/>
    <w:rsid w:val="003E0642"/>
    <w:rsid w:val="003E0766"/>
    <w:rsid w:val="003E08D4"/>
    <w:rsid w:val="003E0DEF"/>
    <w:rsid w:val="003E1C7F"/>
    <w:rsid w:val="003E1EA1"/>
    <w:rsid w:val="003E1F78"/>
    <w:rsid w:val="003E273A"/>
    <w:rsid w:val="003E3D94"/>
    <w:rsid w:val="003E434D"/>
    <w:rsid w:val="003E443A"/>
    <w:rsid w:val="003E4A5A"/>
    <w:rsid w:val="003E4B14"/>
    <w:rsid w:val="003E5148"/>
    <w:rsid w:val="003E5350"/>
    <w:rsid w:val="003E5987"/>
    <w:rsid w:val="003E5B35"/>
    <w:rsid w:val="003E5BDF"/>
    <w:rsid w:val="003E5C29"/>
    <w:rsid w:val="003E6294"/>
    <w:rsid w:val="003E68DD"/>
    <w:rsid w:val="003E7588"/>
    <w:rsid w:val="003E776B"/>
    <w:rsid w:val="003F0275"/>
    <w:rsid w:val="003F0670"/>
    <w:rsid w:val="003F0834"/>
    <w:rsid w:val="003F0965"/>
    <w:rsid w:val="003F0B24"/>
    <w:rsid w:val="003F1E2E"/>
    <w:rsid w:val="003F20FC"/>
    <w:rsid w:val="003F235B"/>
    <w:rsid w:val="003F31B9"/>
    <w:rsid w:val="003F3C29"/>
    <w:rsid w:val="003F49BA"/>
    <w:rsid w:val="003F4A78"/>
    <w:rsid w:val="003F50EB"/>
    <w:rsid w:val="003F5340"/>
    <w:rsid w:val="003F5C99"/>
    <w:rsid w:val="003F5D95"/>
    <w:rsid w:val="003F5E33"/>
    <w:rsid w:val="003F606A"/>
    <w:rsid w:val="003F628C"/>
    <w:rsid w:val="003F7327"/>
    <w:rsid w:val="003F7750"/>
    <w:rsid w:val="003F783D"/>
    <w:rsid w:val="003F7CDF"/>
    <w:rsid w:val="003F7F7C"/>
    <w:rsid w:val="004010B3"/>
    <w:rsid w:val="00401205"/>
    <w:rsid w:val="0040130B"/>
    <w:rsid w:val="0040193B"/>
    <w:rsid w:val="004019FD"/>
    <w:rsid w:val="004019FE"/>
    <w:rsid w:val="0040227D"/>
    <w:rsid w:val="00402464"/>
    <w:rsid w:val="00402AC8"/>
    <w:rsid w:val="00403332"/>
    <w:rsid w:val="004039B8"/>
    <w:rsid w:val="00404126"/>
    <w:rsid w:val="004044C0"/>
    <w:rsid w:val="00404564"/>
    <w:rsid w:val="00404799"/>
    <w:rsid w:val="004048D5"/>
    <w:rsid w:val="004054AF"/>
    <w:rsid w:val="004057D0"/>
    <w:rsid w:val="00405832"/>
    <w:rsid w:val="00405B92"/>
    <w:rsid w:val="00405EBA"/>
    <w:rsid w:val="00405ECB"/>
    <w:rsid w:val="00405FBD"/>
    <w:rsid w:val="0040619B"/>
    <w:rsid w:val="004066A6"/>
    <w:rsid w:val="00406BAF"/>
    <w:rsid w:val="00407942"/>
    <w:rsid w:val="004105E2"/>
    <w:rsid w:val="00410609"/>
    <w:rsid w:val="0041091D"/>
    <w:rsid w:val="00410BE3"/>
    <w:rsid w:val="00410EC1"/>
    <w:rsid w:val="00411062"/>
    <w:rsid w:val="0041109E"/>
    <w:rsid w:val="00411397"/>
    <w:rsid w:val="00411B76"/>
    <w:rsid w:val="00412409"/>
    <w:rsid w:val="0041263D"/>
    <w:rsid w:val="004126B1"/>
    <w:rsid w:val="0041271E"/>
    <w:rsid w:val="00412EC6"/>
    <w:rsid w:val="00413217"/>
    <w:rsid w:val="00413C8B"/>
    <w:rsid w:val="00413DDB"/>
    <w:rsid w:val="00414016"/>
    <w:rsid w:val="00414771"/>
    <w:rsid w:val="0041577E"/>
    <w:rsid w:val="00415EA9"/>
    <w:rsid w:val="00415FB9"/>
    <w:rsid w:val="00416230"/>
    <w:rsid w:val="0041680B"/>
    <w:rsid w:val="00417134"/>
    <w:rsid w:val="00417672"/>
    <w:rsid w:val="00417A03"/>
    <w:rsid w:val="00417DE4"/>
    <w:rsid w:val="00417E71"/>
    <w:rsid w:val="004200F5"/>
    <w:rsid w:val="00420287"/>
    <w:rsid w:val="00420479"/>
    <w:rsid w:val="00420DFD"/>
    <w:rsid w:val="00421606"/>
    <w:rsid w:val="00421880"/>
    <w:rsid w:val="00422597"/>
    <w:rsid w:val="004226EB"/>
    <w:rsid w:val="0042295F"/>
    <w:rsid w:val="00422B70"/>
    <w:rsid w:val="00423014"/>
    <w:rsid w:val="0042323E"/>
    <w:rsid w:val="004233DF"/>
    <w:rsid w:val="004236C7"/>
    <w:rsid w:val="00423AA5"/>
    <w:rsid w:val="00423B2D"/>
    <w:rsid w:val="0042408D"/>
    <w:rsid w:val="004242E2"/>
    <w:rsid w:val="00424539"/>
    <w:rsid w:val="004249A1"/>
    <w:rsid w:val="0042512C"/>
    <w:rsid w:val="0042607E"/>
    <w:rsid w:val="004264C3"/>
    <w:rsid w:val="004266AB"/>
    <w:rsid w:val="00426D34"/>
    <w:rsid w:val="004270EC"/>
    <w:rsid w:val="004273F0"/>
    <w:rsid w:val="00427D64"/>
    <w:rsid w:val="004300B2"/>
    <w:rsid w:val="004306D7"/>
    <w:rsid w:val="00430F32"/>
    <w:rsid w:val="00431948"/>
    <w:rsid w:val="004325C6"/>
    <w:rsid w:val="00432C7B"/>
    <w:rsid w:val="00432DCE"/>
    <w:rsid w:val="0043337A"/>
    <w:rsid w:val="0043379A"/>
    <w:rsid w:val="0043388C"/>
    <w:rsid w:val="00433937"/>
    <w:rsid w:val="00433A55"/>
    <w:rsid w:val="00433B28"/>
    <w:rsid w:val="00433DF3"/>
    <w:rsid w:val="0043439E"/>
    <w:rsid w:val="0043474A"/>
    <w:rsid w:val="004349FE"/>
    <w:rsid w:val="00435246"/>
    <w:rsid w:val="0043537A"/>
    <w:rsid w:val="004356F6"/>
    <w:rsid w:val="00435C45"/>
    <w:rsid w:val="00436425"/>
    <w:rsid w:val="00436A04"/>
    <w:rsid w:val="00437C96"/>
    <w:rsid w:val="00440149"/>
    <w:rsid w:val="00440580"/>
    <w:rsid w:val="004408A9"/>
    <w:rsid w:val="00440E76"/>
    <w:rsid w:val="004412CB"/>
    <w:rsid w:val="00441804"/>
    <w:rsid w:val="00442117"/>
    <w:rsid w:val="00442284"/>
    <w:rsid w:val="00442369"/>
    <w:rsid w:val="00442C7B"/>
    <w:rsid w:val="004430A2"/>
    <w:rsid w:val="00444333"/>
    <w:rsid w:val="00444B1B"/>
    <w:rsid w:val="00445DF9"/>
    <w:rsid w:val="0044634E"/>
    <w:rsid w:val="004467DA"/>
    <w:rsid w:val="00446B40"/>
    <w:rsid w:val="0044722A"/>
    <w:rsid w:val="00447543"/>
    <w:rsid w:val="0045025F"/>
    <w:rsid w:val="004503FF"/>
    <w:rsid w:val="004506A4"/>
    <w:rsid w:val="00450E7A"/>
    <w:rsid w:val="00451530"/>
    <w:rsid w:val="00451B4B"/>
    <w:rsid w:val="00451E34"/>
    <w:rsid w:val="00452509"/>
    <w:rsid w:val="004526B7"/>
    <w:rsid w:val="004527E5"/>
    <w:rsid w:val="004529F4"/>
    <w:rsid w:val="00453915"/>
    <w:rsid w:val="00453A36"/>
    <w:rsid w:val="00453DBF"/>
    <w:rsid w:val="00454080"/>
    <w:rsid w:val="004544C5"/>
    <w:rsid w:val="00454DF8"/>
    <w:rsid w:val="00454F85"/>
    <w:rsid w:val="00455638"/>
    <w:rsid w:val="00455FA1"/>
    <w:rsid w:val="00456900"/>
    <w:rsid w:val="00456B1C"/>
    <w:rsid w:val="00456E01"/>
    <w:rsid w:val="004571BB"/>
    <w:rsid w:val="00457DE3"/>
    <w:rsid w:val="004606EC"/>
    <w:rsid w:val="00460D6F"/>
    <w:rsid w:val="00460D9C"/>
    <w:rsid w:val="0046173B"/>
    <w:rsid w:val="00461822"/>
    <w:rsid w:val="004618B0"/>
    <w:rsid w:val="00462049"/>
    <w:rsid w:val="004620B2"/>
    <w:rsid w:val="0046265E"/>
    <w:rsid w:val="004628EC"/>
    <w:rsid w:val="0046293C"/>
    <w:rsid w:val="00462B48"/>
    <w:rsid w:val="00462C86"/>
    <w:rsid w:val="00462EC3"/>
    <w:rsid w:val="0046369D"/>
    <w:rsid w:val="00463D5D"/>
    <w:rsid w:val="00464361"/>
    <w:rsid w:val="004645B7"/>
    <w:rsid w:val="00464761"/>
    <w:rsid w:val="00464CF3"/>
    <w:rsid w:val="00464E53"/>
    <w:rsid w:val="00465373"/>
    <w:rsid w:val="00465796"/>
    <w:rsid w:val="00465D6D"/>
    <w:rsid w:val="004662AB"/>
    <w:rsid w:val="00466306"/>
    <w:rsid w:val="00466FFC"/>
    <w:rsid w:val="00467407"/>
    <w:rsid w:val="0046762A"/>
    <w:rsid w:val="00467A1E"/>
    <w:rsid w:val="00467E72"/>
    <w:rsid w:val="00470783"/>
    <w:rsid w:val="00470CB6"/>
    <w:rsid w:val="00471E3E"/>
    <w:rsid w:val="00472276"/>
    <w:rsid w:val="00472CC6"/>
    <w:rsid w:val="00473339"/>
    <w:rsid w:val="004736EC"/>
    <w:rsid w:val="004737F0"/>
    <w:rsid w:val="0047384F"/>
    <w:rsid w:val="00474135"/>
    <w:rsid w:val="004742EA"/>
    <w:rsid w:val="00474761"/>
    <w:rsid w:val="004747CB"/>
    <w:rsid w:val="004748D7"/>
    <w:rsid w:val="0047496F"/>
    <w:rsid w:val="00474BCC"/>
    <w:rsid w:val="00475062"/>
    <w:rsid w:val="0047537C"/>
    <w:rsid w:val="00475A84"/>
    <w:rsid w:val="00475ACB"/>
    <w:rsid w:val="00475BAE"/>
    <w:rsid w:val="00475D91"/>
    <w:rsid w:val="0047655A"/>
    <w:rsid w:val="0047683A"/>
    <w:rsid w:val="00476D43"/>
    <w:rsid w:val="00477898"/>
    <w:rsid w:val="00477906"/>
    <w:rsid w:val="00477AF5"/>
    <w:rsid w:val="00477D64"/>
    <w:rsid w:val="004800D5"/>
    <w:rsid w:val="0048073F"/>
    <w:rsid w:val="00480AF1"/>
    <w:rsid w:val="00480E02"/>
    <w:rsid w:val="0048132A"/>
    <w:rsid w:val="004816C8"/>
    <w:rsid w:val="004816E8"/>
    <w:rsid w:val="0048198B"/>
    <w:rsid w:val="00481B88"/>
    <w:rsid w:val="00481C3E"/>
    <w:rsid w:val="004828BD"/>
    <w:rsid w:val="00482DB5"/>
    <w:rsid w:val="00482E03"/>
    <w:rsid w:val="004836F7"/>
    <w:rsid w:val="00483964"/>
    <w:rsid w:val="00483B04"/>
    <w:rsid w:val="00483D53"/>
    <w:rsid w:val="00483E48"/>
    <w:rsid w:val="004840C7"/>
    <w:rsid w:val="004841D1"/>
    <w:rsid w:val="00484AD9"/>
    <w:rsid w:val="00485073"/>
    <w:rsid w:val="00485B1A"/>
    <w:rsid w:val="00485C00"/>
    <w:rsid w:val="00485D6F"/>
    <w:rsid w:val="00485EEF"/>
    <w:rsid w:val="00486413"/>
    <w:rsid w:val="0048688F"/>
    <w:rsid w:val="00486996"/>
    <w:rsid w:val="00486A3C"/>
    <w:rsid w:val="00487354"/>
    <w:rsid w:val="00487B88"/>
    <w:rsid w:val="0049063C"/>
    <w:rsid w:val="00491828"/>
    <w:rsid w:val="00491F07"/>
    <w:rsid w:val="00492452"/>
    <w:rsid w:val="00492531"/>
    <w:rsid w:val="004926D4"/>
    <w:rsid w:val="00492E77"/>
    <w:rsid w:val="00493E0B"/>
    <w:rsid w:val="00494362"/>
    <w:rsid w:val="00494A97"/>
    <w:rsid w:val="00494DF0"/>
    <w:rsid w:val="00495305"/>
    <w:rsid w:val="0049532D"/>
    <w:rsid w:val="00495DA6"/>
    <w:rsid w:val="00495F9D"/>
    <w:rsid w:val="004963EC"/>
    <w:rsid w:val="004964D0"/>
    <w:rsid w:val="00497233"/>
    <w:rsid w:val="00497238"/>
    <w:rsid w:val="00497496"/>
    <w:rsid w:val="004A00F0"/>
    <w:rsid w:val="004A0584"/>
    <w:rsid w:val="004A0591"/>
    <w:rsid w:val="004A122E"/>
    <w:rsid w:val="004A1447"/>
    <w:rsid w:val="004A1807"/>
    <w:rsid w:val="004A2109"/>
    <w:rsid w:val="004A277E"/>
    <w:rsid w:val="004A282D"/>
    <w:rsid w:val="004A299B"/>
    <w:rsid w:val="004A2B5C"/>
    <w:rsid w:val="004A2CE3"/>
    <w:rsid w:val="004A2F01"/>
    <w:rsid w:val="004A3360"/>
    <w:rsid w:val="004A3474"/>
    <w:rsid w:val="004A3BAE"/>
    <w:rsid w:val="004A3EB8"/>
    <w:rsid w:val="004A42C4"/>
    <w:rsid w:val="004A4368"/>
    <w:rsid w:val="004A492D"/>
    <w:rsid w:val="004A5046"/>
    <w:rsid w:val="004A5D8F"/>
    <w:rsid w:val="004A5F7B"/>
    <w:rsid w:val="004A7574"/>
    <w:rsid w:val="004A795A"/>
    <w:rsid w:val="004A7985"/>
    <w:rsid w:val="004A7B87"/>
    <w:rsid w:val="004B0847"/>
    <w:rsid w:val="004B0BD8"/>
    <w:rsid w:val="004B149C"/>
    <w:rsid w:val="004B151D"/>
    <w:rsid w:val="004B1CC6"/>
    <w:rsid w:val="004B1F82"/>
    <w:rsid w:val="004B2C6B"/>
    <w:rsid w:val="004B2E5C"/>
    <w:rsid w:val="004B3283"/>
    <w:rsid w:val="004B32D5"/>
    <w:rsid w:val="004B39AA"/>
    <w:rsid w:val="004B40BA"/>
    <w:rsid w:val="004B42E3"/>
    <w:rsid w:val="004B436E"/>
    <w:rsid w:val="004B523D"/>
    <w:rsid w:val="004B57A3"/>
    <w:rsid w:val="004B591E"/>
    <w:rsid w:val="004B5BC3"/>
    <w:rsid w:val="004B5C90"/>
    <w:rsid w:val="004B6131"/>
    <w:rsid w:val="004B69C6"/>
    <w:rsid w:val="004B7408"/>
    <w:rsid w:val="004B7414"/>
    <w:rsid w:val="004B7AC4"/>
    <w:rsid w:val="004C1138"/>
    <w:rsid w:val="004C1D49"/>
    <w:rsid w:val="004C241F"/>
    <w:rsid w:val="004C2570"/>
    <w:rsid w:val="004C29C3"/>
    <w:rsid w:val="004C29C5"/>
    <w:rsid w:val="004C3B02"/>
    <w:rsid w:val="004C422D"/>
    <w:rsid w:val="004C4605"/>
    <w:rsid w:val="004C4D09"/>
    <w:rsid w:val="004C5248"/>
    <w:rsid w:val="004C5DCD"/>
    <w:rsid w:val="004C5E51"/>
    <w:rsid w:val="004C6A98"/>
    <w:rsid w:val="004C6D36"/>
    <w:rsid w:val="004C6DFA"/>
    <w:rsid w:val="004C7054"/>
    <w:rsid w:val="004C7109"/>
    <w:rsid w:val="004C773C"/>
    <w:rsid w:val="004C7E85"/>
    <w:rsid w:val="004D0686"/>
    <w:rsid w:val="004D1CE8"/>
    <w:rsid w:val="004D29F0"/>
    <w:rsid w:val="004D2B76"/>
    <w:rsid w:val="004D2D93"/>
    <w:rsid w:val="004D34C5"/>
    <w:rsid w:val="004D3C8A"/>
    <w:rsid w:val="004D451F"/>
    <w:rsid w:val="004D46C8"/>
    <w:rsid w:val="004D49A8"/>
    <w:rsid w:val="004D4A63"/>
    <w:rsid w:val="004D4BE8"/>
    <w:rsid w:val="004D4F8F"/>
    <w:rsid w:val="004D520E"/>
    <w:rsid w:val="004D5357"/>
    <w:rsid w:val="004D55D3"/>
    <w:rsid w:val="004D58C5"/>
    <w:rsid w:val="004D658F"/>
    <w:rsid w:val="004D685C"/>
    <w:rsid w:val="004D6997"/>
    <w:rsid w:val="004D6B39"/>
    <w:rsid w:val="004D6FF5"/>
    <w:rsid w:val="004E032B"/>
    <w:rsid w:val="004E0533"/>
    <w:rsid w:val="004E069F"/>
    <w:rsid w:val="004E0CF8"/>
    <w:rsid w:val="004E100B"/>
    <w:rsid w:val="004E1A96"/>
    <w:rsid w:val="004E2004"/>
    <w:rsid w:val="004E25AC"/>
    <w:rsid w:val="004E2D35"/>
    <w:rsid w:val="004E30A4"/>
    <w:rsid w:val="004E3492"/>
    <w:rsid w:val="004E3FB9"/>
    <w:rsid w:val="004E460A"/>
    <w:rsid w:val="004E4975"/>
    <w:rsid w:val="004E49EB"/>
    <w:rsid w:val="004E5006"/>
    <w:rsid w:val="004E522A"/>
    <w:rsid w:val="004E5C38"/>
    <w:rsid w:val="004E5E52"/>
    <w:rsid w:val="004E5F38"/>
    <w:rsid w:val="004E6088"/>
    <w:rsid w:val="004E641A"/>
    <w:rsid w:val="004E6801"/>
    <w:rsid w:val="004E681B"/>
    <w:rsid w:val="004E6BB6"/>
    <w:rsid w:val="004E6BFF"/>
    <w:rsid w:val="004E79ED"/>
    <w:rsid w:val="004E7AF6"/>
    <w:rsid w:val="004E7C2D"/>
    <w:rsid w:val="004E7E0D"/>
    <w:rsid w:val="004F020A"/>
    <w:rsid w:val="004F0898"/>
    <w:rsid w:val="004F0C3D"/>
    <w:rsid w:val="004F0F69"/>
    <w:rsid w:val="004F1299"/>
    <w:rsid w:val="004F1415"/>
    <w:rsid w:val="004F1899"/>
    <w:rsid w:val="004F1A7F"/>
    <w:rsid w:val="004F27DF"/>
    <w:rsid w:val="004F2934"/>
    <w:rsid w:val="004F2F5C"/>
    <w:rsid w:val="004F30CF"/>
    <w:rsid w:val="004F32B9"/>
    <w:rsid w:val="004F3B3B"/>
    <w:rsid w:val="004F4A3C"/>
    <w:rsid w:val="004F4C51"/>
    <w:rsid w:val="004F525D"/>
    <w:rsid w:val="004F52FF"/>
    <w:rsid w:val="004F55AD"/>
    <w:rsid w:val="004F56FE"/>
    <w:rsid w:val="004F5B91"/>
    <w:rsid w:val="004F68D6"/>
    <w:rsid w:val="004F6F97"/>
    <w:rsid w:val="004F720F"/>
    <w:rsid w:val="004F750D"/>
    <w:rsid w:val="004F7B60"/>
    <w:rsid w:val="004F7D9C"/>
    <w:rsid w:val="005001EB"/>
    <w:rsid w:val="005004C7"/>
    <w:rsid w:val="00501441"/>
    <w:rsid w:val="00501545"/>
    <w:rsid w:val="00501843"/>
    <w:rsid w:val="005022DA"/>
    <w:rsid w:val="005023FB"/>
    <w:rsid w:val="005030C5"/>
    <w:rsid w:val="00503307"/>
    <w:rsid w:val="00503425"/>
    <w:rsid w:val="005037AC"/>
    <w:rsid w:val="005039A2"/>
    <w:rsid w:val="005040D7"/>
    <w:rsid w:val="00504A5A"/>
    <w:rsid w:val="00504FB1"/>
    <w:rsid w:val="00505B51"/>
    <w:rsid w:val="00505CF8"/>
    <w:rsid w:val="00505E6C"/>
    <w:rsid w:val="00505EE5"/>
    <w:rsid w:val="00506518"/>
    <w:rsid w:val="00506D50"/>
    <w:rsid w:val="00507410"/>
    <w:rsid w:val="0051053C"/>
    <w:rsid w:val="00510C77"/>
    <w:rsid w:val="0051104D"/>
    <w:rsid w:val="00511262"/>
    <w:rsid w:val="00511296"/>
    <w:rsid w:val="0051158F"/>
    <w:rsid w:val="005121D4"/>
    <w:rsid w:val="005129D2"/>
    <w:rsid w:val="00512B95"/>
    <w:rsid w:val="00512E12"/>
    <w:rsid w:val="00513AEE"/>
    <w:rsid w:val="0051421C"/>
    <w:rsid w:val="005143CF"/>
    <w:rsid w:val="00514476"/>
    <w:rsid w:val="0051457A"/>
    <w:rsid w:val="005146AC"/>
    <w:rsid w:val="00514D4F"/>
    <w:rsid w:val="00514D7B"/>
    <w:rsid w:val="00514F74"/>
    <w:rsid w:val="00515598"/>
    <w:rsid w:val="00515DB6"/>
    <w:rsid w:val="00515E8A"/>
    <w:rsid w:val="00515F7A"/>
    <w:rsid w:val="00516A49"/>
    <w:rsid w:val="00517B7B"/>
    <w:rsid w:val="00517B9E"/>
    <w:rsid w:val="00517D0F"/>
    <w:rsid w:val="00520486"/>
    <w:rsid w:val="00520D1D"/>
    <w:rsid w:val="00521A2E"/>
    <w:rsid w:val="00521D8D"/>
    <w:rsid w:val="005221DE"/>
    <w:rsid w:val="005226F9"/>
    <w:rsid w:val="00522954"/>
    <w:rsid w:val="00522F14"/>
    <w:rsid w:val="00522FE7"/>
    <w:rsid w:val="00523750"/>
    <w:rsid w:val="005237C3"/>
    <w:rsid w:val="00523937"/>
    <w:rsid w:val="00523A94"/>
    <w:rsid w:val="00523D72"/>
    <w:rsid w:val="00524963"/>
    <w:rsid w:val="00524EF4"/>
    <w:rsid w:val="00525BA7"/>
    <w:rsid w:val="005260B9"/>
    <w:rsid w:val="005261F2"/>
    <w:rsid w:val="0052639A"/>
    <w:rsid w:val="005269F1"/>
    <w:rsid w:val="00526A4E"/>
    <w:rsid w:val="00526D11"/>
    <w:rsid w:val="005277DC"/>
    <w:rsid w:val="00527919"/>
    <w:rsid w:val="00527DD6"/>
    <w:rsid w:val="005305D9"/>
    <w:rsid w:val="005311C2"/>
    <w:rsid w:val="005319D6"/>
    <w:rsid w:val="00531D59"/>
    <w:rsid w:val="00531F7E"/>
    <w:rsid w:val="00532F7E"/>
    <w:rsid w:val="005332F4"/>
    <w:rsid w:val="00533649"/>
    <w:rsid w:val="00533D77"/>
    <w:rsid w:val="00534066"/>
    <w:rsid w:val="0053514B"/>
    <w:rsid w:val="0053554B"/>
    <w:rsid w:val="005359C4"/>
    <w:rsid w:val="00535AA1"/>
    <w:rsid w:val="00535CF7"/>
    <w:rsid w:val="00535D7E"/>
    <w:rsid w:val="00535EC1"/>
    <w:rsid w:val="00535F98"/>
    <w:rsid w:val="00536142"/>
    <w:rsid w:val="00536981"/>
    <w:rsid w:val="00536F64"/>
    <w:rsid w:val="00537137"/>
    <w:rsid w:val="0053724D"/>
    <w:rsid w:val="00537485"/>
    <w:rsid w:val="00537F06"/>
    <w:rsid w:val="005400D0"/>
    <w:rsid w:val="00540476"/>
    <w:rsid w:val="00540C47"/>
    <w:rsid w:val="00540CC9"/>
    <w:rsid w:val="00540D57"/>
    <w:rsid w:val="00540D9C"/>
    <w:rsid w:val="00540DCB"/>
    <w:rsid w:val="00540E37"/>
    <w:rsid w:val="005411F1"/>
    <w:rsid w:val="0054132B"/>
    <w:rsid w:val="005418EA"/>
    <w:rsid w:val="00541C22"/>
    <w:rsid w:val="005420F0"/>
    <w:rsid w:val="0054210A"/>
    <w:rsid w:val="00542FF3"/>
    <w:rsid w:val="0054316F"/>
    <w:rsid w:val="00543C45"/>
    <w:rsid w:val="00543E49"/>
    <w:rsid w:val="00544741"/>
    <w:rsid w:val="00544B41"/>
    <w:rsid w:val="00545117"/>
    <w:rsid w:val="00545225"/>
    <w:rsid w:val="005453F0"/>
    <w:rsid w:val="005462F7"/>
    <w:rsid w:val="0054639F"/>
    <w:rsid w:val="005463C2"/>
    <w:rsid w:val="00546553"/>
    <w:rsid w:val="00546659"/>
    <w:rsid w:val="0054691D"/>
    <w:rsid w:val="005469F7"/>
    <w:rsid w:val="00546D4A"/>
    <w:rsid w:val="00547A08"/>
    <w:rsid w:val="00547BAD"/>
    <w:rsid w:val="00547C7B"/>
    <w:rsid w:val="00550578"/>
    <w:rsid w:val="0055105E"/>
    <w:rsid w:val="00551303"/>
    <w:rsid w:val="00551AB6"/>
    <w:rsid w:val="00551B56"/>
    <w:rsid w:val="00551CFC"/>
    <w:rsid w:val="00552F96"/>
    <w:rsid w:val="0055307F"/>
    <w:rsid w:val="00553094"/>
    <w:rsid w:val="00553637"/>
    <w:rsid w:val="00553989"/>
    <w:rsid w:val="00553995"/>
    <w:rsid w:val="00553BB8"/>
    <w:rsid w:val="005542E9"/>
    <w:rsid w:val="00554674"/>
    <w:rsid w:val="00554D53"/>
    <w:rsid w:val="00554F89"/>
    <w:rsid w:val="00555549"/>
    <w:rsid w:val="00555562"/>
    <w:rsid w:val="005556D8"/>
    <w:rsid w:val="00555C9F"/>
    <w:rsid w:val="00555D97"/>
    <w:rsid w:val="005560BE"/>
    <w:rsid w:val="0055650D"/>
    <w:rsid w:val="00556BC9"/>
    <w:rsid w:val="00556F34"/>
    <w:rsid w:val="0055701A"/>
    <w:rsid w:val="005575DF"/>
    <w:rsid w:val="0056064F"/>
    <w:rsid w:val="005608D3"/>
    <w:rsid w:val="00560BB4"/>
    <w:rsid w:val="00560F08"/>
    <w:rsid w:val="00560F61"/>
    <w:rsid w:val="005621EC"/>
    <w:rsid w:val="00562427"/>
    <w:rsid w:val="00562EE4"/>
    <w:rsid w:val="0056307F"/>
    <w:rsid w:val="00563087"/>
    <w:rsid w:val="005630D2"/>
    <w:rsid w:val="005630E0"/>
    <w:rsid w:val="00563890"/>
    <w:rsid w:val="00563B0F"/>
    <w:rsid w:val="00563DEE"/>
    <w:rsid w:val="00563E19"/>
    <w:rsid w:val="00563F70"/>
    <w:rsid w:val="00564118"/>
    <w:rsid w:val="005643C4"/>
    <w:rsid w:val="00565904"/>
    <w:rsid w:val="00565AE7"/>
    <w:rsid w:val="0056618C"/>
    <w:rsid w:val="005663FE"/>
    <w:rsid w:val="005664A2"/>
    <w:rsid w:val="0056717C"/>
    <w:rsid w:val="00567422"/>
    <w:rsid w:val="005676AA"/>
    <w:rsid w:val="005676C9"/>
    <w:rsid w:val="00567876"/>
    <w:rsid w:val="0057010B"/>
    <w:rsid w:val="00570345"/>
    <w:rsid w:val="005703C1"/>
    <w:rsid w:val="00570490"/>
    <w:rsid w:val="005707BF"/>
    <w:rsid w:val="005708CD"/>
    <w:rsid w:val="005708DF"/>
    <w:rsid w:val="005724D0"/>
    <w:rsid w:val="005735C5"/>
    <w:rsid w:val="00573B61"/>
    <w:rsid w:val="0057493E"/>
    <w:rsid w:val="00574AE0"/>
    <w:rsid w:val="00574FA7"/>
    <w:rsid w:val="00575284"/>
    <w:rsid w:val="005756AD"/>
    <w:rsid w:val="00575FBC"/>
    <w:rsid w:val="00576296"/>
    <w:rsid w:val="005765C9"/>
    <w:rsid w:val="0057667A"/>
    <w:rsid w:val="00576BED"/>
    <w:rsid w:val="00576CBF"/>
    <w:rsid w:val="00577717"/>
    <w:rsid w:val="005778CC"/>
    <w:rsid w:val="00577955"/>
    <w:rsid w:val="00577ED8"/>
    <w:rsid w:val="00577F1D"/>
    <w:rsid w:val="00577F93"/>
    <w:rsid w:val="005801A9"/>
    <w:rsid w:val="00580F16"/>
    <w:rsid w:val="00580FE6"/>
    <w:rsid w:val="00581C63"/>
    <w:rsid w:val="00582002"/>
    <w:rsid w:val="0058257C"/>
    <w:rsid w:val="005826CB"/>
    <w:rsid w:val="00582C51"/>
    <w:rsid w:val="00582CCE"/>
    <w:rsid w:val="00582E6F"/>
    <w:rsid w:val="0058314D"/>
    <w:rsid w:val="0058337F"/>
    <w:rsid w:val="00583BF5"/>
    <w:rsid w:val="00584251"/>
    <w:rsid w:val="005843BA"/>
    <w:rsid w:val="00584856"/>
    <w:rsid w:val="00585276"/>
    <w:rsid w:val="0058529B"/>
    <w:rsid w:val="00585318"/>
    <w:rsid w:val="00585BEC"/>
    <w:rsid w:val="0058642A"/>
    <w:rsid w:val="0058675B"/>
    <w:rsid w:val="005869B6"/>
    <w:rsid w:val="005873B9"/>
    <w:rsid w:val="00587703"/>
    <w:rsid w:val="00587D2A"/>
    <w:rsid w:val="005902AC"/>
    <w:rsid w:val="00590690"/>
    <w:rsid w:val="00590E1B"/>
    <w:rsid w:val="00591667"/>
    <w:rsid w:val="0059204E"/>
    <w:rsid w:val="00592500"/>
    <w:rsid w:val="00592F37"/>
    <w:rsid w:val="005930D8"/>
    <w:rsid w:val="005932BF"/>
    <w:rsid w:val="00593663"/>
    <w:rsid w:val="00593912"/>
    <w:rsid w:val="00593A56"/>
    <w:rsid w:val="00593BFD"/>
    <w:rsid w:val="00593DFF"/>
    <w:rsid w:val="005948C8"/>
    <w:rsid w:val="00596D81"/>
    <w:rsid w:val="00596E47"/>
    <w:rsid w:val="00597A4A"/>
    <w:rsid w:val="005A059E"/>
    <w:rsid w:val="005A158F"/>
    <w:rsid w:val="005A1D58"/>
    <w:rsid w:val="005A2064"/>
    <w:rsid w:val="005A28E9"/>
    <w:rsid w:val="005A2A7F"/>
    <w:rsid w:val="005A2BAE"/>
    <w:rsid w:val="005A30EF"/>
    <w:rsid w:val="005A3264"/>
    <w:rsid w:val="005A3B95"/>
    <w:rsid w:val="005A3FE6"/>
    <w:rsid w:val="005A416C"/>
    <w:rsid w:val="005A41BF"/>
    <w:rsid w:val="005A44C2"/>
    <w:rsid w:val="005A494A"/>
    <w:rsid w:val="005A50A6"/>
    <w:rsid w:val="005A5172"/>
    <w:rsid w:val="005A656C"/>
    <w:rsid w:val="005A6918"/>
    <w:rsid w:val="005A6CD7"/>
    <w:rsid w:val="005A6EE6"/>
    <w:rsid w:val="005A6F88"/>
    <w:rsid w:val="005A710D"/>
    <w:rsid w:val="005A72A6"/>
    <w:rsid w:val="005A781B"/>
    <w:rsid w:val="005B0C4C"/>
    <w:rsid w:val="005B17BA"/>
    <w:rsid w:val="005B187F"/>
    <w:rsid w:val="005B1914"/>
    <w:rsid w:val="005B19FB"/>
    <w:rsid w:val="005B2DBC"/>
    <w:rsid w:val="005B316A"/>
    <w:rsid w:val="005B3A65"/>
    <w:rsid w:val="005B3BE4"/>
    <w:rsid w:val="005B3D08"/>
    <w:rsid w:val="005B3F47"/>
    <w:rsid w:val="005B44C8"/>
    <w:rsid w:val="005B4FC3"/>
    <w:rsid w:val="005B53F7"/>
    <w:rsid w:val="005B6050"/>
    <w:rsid w:val="005B62CF"/>
    <w:rsid w:val="005B63AF"/>
    <w:rsid w:val="005B6499"/>
    <w:rsid w:val="005B69C1"/>
    <w:rsid w:val="005B6AD6"/>
    <w:rsid w:val="005B6C3D"/>
    <w:rsid w:val="005B6C46"/>
    <w:rsid w:val="005B7B89"/>
    <w:rsid w:val="005B7E89"/>
    <w:rsid w:val="005C00A6"/>
    <w:rsid w:val="005C0254"/>
    <w:rsid w:val="005C05AC"/>
    <w:rsid w:val="005C0685"/>
    <w:rsid w:val="005C09EF"/>
    <w:rsid w:val="005C0BE0"/>
    <w:rsid w:val="005C1CFA"/>
    <w:rsid w:val="005C1E13"/>
    <w:rsid w:val="005C2062"/>
    <w:rsid w:val="005C224B"/>
    <w:rsid w:val="005C2541"/>
    <w:rsid w:val="005C25A0"/>
    <w:rsid w:val="005C27FA"/>
    <w:rsid w:val="005C3079"/>
    <w:rsid w:val="005C325F"/>
    <w:rsid w:val="005C3365"/>
    <w:rsid w:val="005C3688"/>
    <w:rsid w:val="005C38D0"/>
    <w:rsid w:val="005C4771"/>
    <w:rsid w:val="005C504F"/>
    <w:rsid w:val="005C516B"/>
    <w:rsid w:val="005C5539"/>
    <w:rsid w:val="005C5BE1"/>
    <w:rsid w:val="005C5E73"/>
    <w:rsid w:val="005C609A"/>
    <w:rsid w:val="005C698D"/>
    <w:rsid w:val="005C6C58"/>
    <w:rsid w:val="005C72C7"/>
    <w:rsid w:val="005C76D6"/>
    <w:rsid w:val="005C7B22"/>
    <w:rsid w:val="005D00B7"/>
    <w:rsid w:val="005D1367"/>
    <w:rsid w:val="005D1903"/>
    <w:rsid w:val="005D1BF1"/>
    <w:rsid w:val="005D24C2"/>
    <w:rsid w:val="005D2730"/>
    <w:rsid w:val="005D29CA"/>
    <w:rsid w:val="005D2C03"/>
    <w:rsid w:val="005D316B"/>
    <w:rsid w:val="005D31AB"/>
    <w:rsid w:val="005D3407"/>
    <w:rsid w:val="005D3978"/>
    <w:rsid w:val="005D3C96"/>
    <w:rsid w:val="005D3F63"/>
    <w:rsid w:val="005D49C0"/>
    <w:rsid w:val="005D53C4"/>
    <w:rsid w:val="005D55F5"/>
    <w:rsid w:val="005D5646"/>
    <w:rsid w:val="005D5F3A"/>
    <w:rsid w:val="005D60A3"/>
    <w:rsid w:val="005D6419"/>
    <w:rsid w:val="005D64BB"/>
    <w:rsid w:val="005D698C"/>
    <w:rsid w:val="005D6F31"/>
    <w:rsid w:val="005D7668"/>
    <w:rsid w:val="005D78B2"/>
    <w:rsid w:val="005D7F17"/>
    <w:rsid w:val="005D7F88"/>
    <w:rsid w:val="005E063D"/>
    <w:rsid w:val="005E082D"/>
    <w:rsid w:val="005E08CE"/>
    <w:rsid w:val="005E0C12"/>
    <w:rsid w:val="005E0CE2"/>
    <w:rsid w:val="005E0DDD"/>
    <w:rsid w:val="005E1408"/>
    <w:rsid w:val="005E1EE6"/>
    <w:rsid w:val="005E2425"/>
    <w:rsid w:val="005E2656"/>
    <w:rsid w:val="005E2694"/>
    <w:rsid w:val="005E2751"/>
    <w:rsid w:val="005E27BB"/>
    <w:rsid w:val="005E2C87"/>
    <w:rsid w:val="005E34D6"/>
    <w:rsid w:val="005E3982"/>
    <w:rsid w:val="005E3A76"/>
    <w:rsid w:val="005E42FB"/>
    <w:rsid w:val="005E4581"/>
    <w:rsid w:val="005E467D"/>
    <w:rsid w:val="005E490A"/>
    <w:rsid w:val="005E4C5D"/>
    <w:rsid w:val="005E4D67"/>
    <w:rsid w:val="005E5864"/>
    <w:rsid w:val="005E5E4B"/>
    <w:rsid w:val="005E5F2C"/>
    <w:rsid w:val="005E5F9F"/>
    <w:rsid w:val="005E6432"/>
    <w:rsid w:val="005E6BE2"/>
    <w:rsid w:val="005E716A"/>
    <w:rsid w:val="005E75BD"/>
    <w:rsid w:val="005F073F"/>
    <w:rsid w:val="005F117F"/>
    <w:rsid w:val="005F1448"/>
    <w:rsid w:val="005F17AE"/>
    <w:rsid w:val="005F196E"/>
    <w:rsid w:val="005F234F"/>
    <w:rsid w:val="005F26D4"/>
    <w:rsid w:val="005F283A"/>
    <w:rsid w:val="005F3AD4"/>
    <w:rsid w:val="005F4621"/>
    <w:rsid w:val="005F467E"/>
    <w:rsid w:val="005F483C"/>
    <w:rsid w:val="005F4F6E"/>
    <w:rsid w:val="005F5340"/>
    <w:rsid w:val="005F5401"/>
    <w:rsid w:val="005F58DB"/>
    <w:rsid w:val="005F6B37"/>
    <w:rsid w:val="005F7219"/>
    <w:rsid w:val="005F73C4"/>
    <w:rsid w:val="0060045D"/>
    <w:rsid w:val="0060070A"/>
    <w:rsid w:val="006007B2"/>
    <w:rsid w:val="00600867"/>
    <w:rsid w:val="00600A3F"/>
    <w:rsid w:val="00600AC2"/>
    <w:rsid w:val="00600B5D"/>
    <w:rsid w:val="006010BD"/>
    <w:rsid w:val="006013B5"/>
    <w:rsid w:val="006013B7"/>
    <w:rsid w:val="006015A6"/>
    <w:rsid w:val="006022AB"/>
    <w:rsid w:val="0060230E"/>
    <w:rsid w:val="0060233F"/>
    <w:rsid w:val="00602A21"/>
    <w:rsid w:val="00602F5C"/>
    <w:rsid w:val="0060342D"/>
    <w:rsid w:val="00603971"/>
    <w:rsid w:val="00604130"/>
    <w:rsid w:val="006043A9"/>
    <w:rsid w:val="00604A94"/>
    <w:rsid w:val="00604C72"/>
    <w:rsid w:val="0060597C"/>
    <w:rsid w:val="00605FCF"/>
    <w:rsid w:val="00606433"/>
    <w:rsid w:val="00606672"/>
    <w:rsid w:val="006066A4"/>
    <w:rsid w:val="00607411"/>
    <w:rsid w:val="006079A9"/>
    <w:rsid w:val="00607A10"/>
    <w:rsid w:val="00607F35"/>
    <w:rsid w:val="00610140"/>
    <w:rsid w:val="00610286"/>
    <w:rsid w:val="00610838"/>
    <w:rsid w:val="00610E58"/>
    <w:rsid w:val="0061120E"/>
    <w:rsid w:val="0061130B"/>
    <w:rsid w:val="006113FC"/>
    <w:rsid w:val="006116A6"/>
    <w:rsid w:val="00611790"/>
    <w:rsid w:val="00611DD1"/>
    <w:rsid w:val="00611DD6"/>
    <w:rsid w:val="00612064"/>
    <w:rsid w:val="0061253B"/>
    <w:rsid w:val="006126CC"/>
    <w:rsid w:val="00612AC7"/>
    <w:rsid w:val="00612C01"/>
    <w:rsid w:val="00613A16"/>
    <w:rsid w:val="00613B54"/>
    <w:rsid w:val="00613D82"/>
    <w:rsid w:val="00614826"/>
    <w:rsid w:val="00614998"/>
    <w:rsid w:val="00614AA9"/>
    <w:rsid w:val="00615087"/>
    <w:rsid w:val="0061672C"/>
    <w:rsid w:val="00616E45"/>
    <w:rsid w:val="00616E8E"/>
    <w:rsid w:val="00616E9D"/>
    <w:rsid w:val="0061791D"/>
    <w:rsid w:val="00620292"/>
    <w:rsid w:val="00620350"/>
    <w:rsid w:val="006204BB"/>
    <w:rsid w:val="006205EC"/>
    <w:rsid w:val="00621105"/>
    <w:rsid w:val="006212EA"/>
    <w:rsid w:val="00621373"/>
    <w:rsid w:val="0062138A"/>
    <w:rsid w:val="00621DD6"/>
    <w:rsid w:val="00621FB7"/>
    <w:rsid w:val="00621FD1"/>
    <w:rsid w:val="00622630"/>
    <w:rsid w:val="00622C31"/>
    <w:rsid w:val="00622C32"/>
    <w:rsid w:val="00622C65"/>
    <w:rsid w:val="00622D6C"/>
    <w:rsid w:val="00623447"/>
    <w:rsid w:val="006236EE"/>
    <w:rsid w:val="006239FF"/>
    <w:rsid w:val="00623D30"/>
    <w:rsid w:val="00623E28"/>
    <w:rsid w:val="00624290"/>
    <w:rsid w:val="0062476D"/>
    <w:rsid w:val="00624EFF"/>
    <w:rsid w:val="00625195"/>
    <w:rsid w:val="006255C7"/>
    <w:rsid w:val="00625D4D"/>
    <w:rsid w:val="0062704B"/>
    <w:rsid w:val="00627DD0"/>
    <w:rsid w:val="0063039E"/>
    <w:rsid w:val="00630815"/>
    <w:rsid w:val="006308EC"/>
    <w:rsid w:val="00631479"/>
    <w:rsid w:val="00631481"/>
    <w:rsid w:val="0063177D"/>
    <w:rsid w:val="00631A8E"/>
    <w:rsid w:val="006320C8"/>
    <w:rsid w:val="00632387"/>
    <w:rsid w:val="006323A0"/>
    <w:rsid w:val="00632526"/>
    <w:rsid w:val="00632C60"/>
    <w:rsid w:val="00633313"/>
    <w:rsid w:val="00633574"/>
    <w:rsid w:val="0063396B"/>
    <w:rsid w:val="00633D90"/>
    <w:rsid w:val="00633DEB"/>
    <w:rsid w:val="00633DED"/>
    <w:rsid w:val="00633E8B"/>
    <w:rsid w:val="006345DF"/>
    <w:rsid w:val="006348B5"/>
    <w:rsid w:val="006351CF"/>
    <w:rsid w:val="00635374"/>
    <w:rsid w:val="00635A5C"/>
    <w:rsid w:val="00635B30"/>
    <w:rsid w:val="00635C47"/>
    <w:rsid w:val="006362E9"/>
    <w:rsid w:val="006362EA"/>
    <w:rsid w:val="00636A47"/>
    <w:rsid w:val="006372A9"/>
    <w:rsid w:val="006373E5"/>
    <w:rsid w:val="0063750A"/>
    <w:rsid w:val="006377B0"/>
    <w:rsid w:val="00637D31"/>
    <w:rsid w:val="00637E16"/>
    <w:rsid w:val="00637FC7"/>
    <w:rsid w:val="00640004"/>
    <w:rsid w:val="0064148E"/>
    <w:rsid w:val="006415F4"/>
    <w:rsid w:val="0064259A"/>
    <w:rsid w:val="00642877"/>
    <w:rsid w:val="00642CE3"/>
    <w:rsid w:val="00643DEE"/>
    <w:rsid w:val="0064455C"/>
    <w:rsid w:val="00644F62"/>
    <w:rsid w:val="006450EE"/>
    <w:rsid w:val="006453BD"/>
    <w:rsid w:val="00645406"/>
    <w:rsid w:val="00645C10"/>
    <w:rsid w:val="00645C35"/>
    <w:rsid w:val="00645C8F"/>
    <w:rsid w:val="00645EF0"/>
    <w:rsid w:val="00646261"/>
    <w:rsid w:val="006466FA"/>
    <w:rsid w:val="00646865"/>
    <w:rsid w:val="00646F81"/>
    <w:rsid w:val="006470D1"/>
    <w:rsid w:val="0064731B"/>
    <w:rsid w:val="0064768C"/>
    <w:rsid w:val="00647703"/>
    <w:rsid w:val="006477C5"/>
    <w:rsid w:val="00647A6B"/>
    <w:rsid w:val="00647C5D"/>
    <w:rsid w:val="00647D36"/>
    <w:rsid w:val="006500E6"/>
    <w:rsid w:val="006500F2"/>
    <w:rsid w:val="0065012F"/>
    <w:rsid w:val="00650269"/>
    <w:rsid w:val="00650703"/>
    <w:rsid w:val="0065077A"/>
    <w:rsid w:val="0065079E"/>
    <w:rsid w:val="00650EF1"/>
    <w:rsid w:val="00650F30"/>
    <w:rsid w:val="00651220"/>
    <w:rsid w:val="006512BC"/>
    <w:rsid w:val="00651455"/>
    <w:rsid w:val="006515D2"/>
    <w:rsid w:val="00651C89"/>
    <w:rsid w:val="0065234E"/>
    <w:rsid w:val="0065357F"/>
    <w:rsid w:val="006542BD"/>
    <w:rsid w:val="006546C7"/>
    <w:rsid w:val="00655704"/>
    <w:rsid w:val="00656BF0"/>
    <w:rsid w:val="0065749D"/>
    <w:rsid w:val="00657824"/>
    <w:rsid w:val="00657CE9"/>
    <w:rsid w:val="00660034"/>
    <w:rsid w:val="006600A2"/>
    <w:rsid w:val="006608AF"/>
    <w:rsid w:val="00660BF6"/>
    <w:rsid w:val="00661528"/>
    <w:rsid w:val="006617F5"/>
    <w:rsid w:val="00661B64"/>
    <w:rsid w:val="00661CC2"/>
    <w:rsid w:val="006624B6"/>
    <w:rsid w:val="00662570"/>
    <w:rsid w:val="006627EE"/>
    <w:rsid w:val="00662B5A"/>
    <w:rsid w:val="00662C03"/>
    <w:rsid w:val="00663BD6"/>
    <w:rsid w:val="00663E39"/>
    <w:rsid w:val="00663EAE"/>
    <w:rsid w:val="0066405B"/>
    <w:rsid w:val="00664F91"/>
    <w:rsid w:val="00665937"/>
    <w:rsid w:val="00665B96"/>
    <w:rsid w:val="00665BFC"/>
    <w:rsid w:val="00666105"/>
    <w:rsid w:val="0066619C"/>
    <w:rsid w:val="00666314"/>
    <w:rsid w:val="00666382"/>
    <w:rsid w:val="00666F68"/>
    <w:rsid w:val="00666F7A"/>
    <w:rsid w:val="0066766D"/>
    <w:rsid w:val="006676FF"/>
    <w:rsid w:val="00670543"/>
    <w:rsid w:val="006706D7"/>
    <w:rsid w:val="00671902"/>
    <w:rsid w:val="00671AD0"/>
    <w:rsid w:val="00671E6E"/>
    <w:rsid w:val="006726B7"/>
    <w:rsid w:val="00673C28"/>
    <w:rsid w:val="00673CF3"/>
    <w:rsid w:val="00674049"/>
    <w:rsid w:val="00674106"/>
    <w:rsid w:val="006748C5"/>
    <w:rsid w:val="00674D74"/>
    <w:rsid w:val="00674E9A"/>
    <w:rsid w:val="00674F30"/>
    <w:rsid w:val="00674F6F"/>
    <w:rsid w:val="00674FD1"/>
    <w:rsid w:val="00674FE0"/>
    <w:rsid w:val="0067510C"/>
    <w:rsid w:val="006755E5"/>
    <w:rsid w:val="006758A3"/>
    <w:rsid w:val="006761C3"/>
    <w:rsid w:val="0067714A"/>
    <w:rsid w:val="00677170"/>
    <w:rsid w:val="00677959"/>
    <w:rsid w:val="00677D80"/>
    <w:rsid w:val="0068084D"/>
    <w:rsid w:val="0068098B"/>
    <w:rsid w:val="00680E16"/>
    <w:rsid w:val="00680E53"/>
    <w:rsid w:val="00681775"/>
    <w:rsid w:val="00681F03"/>
    <w:rsid w:val="00682088"/>
    <w:rsid w:val="00682248"/>
    <w:rsid w:val="006827A5"/>
    <w:rsid w:val="00682828"/>
    <w:rsid w:val="00682DAC"/>
    <w:rsid w:val="0068300D"/>
    <w:rsid w:val="0068332E"/>
    <w:rsid w:val="006833DD"/>
    <w:rsid w:val="00683426"/>
    <w:rsid w:val="0068342D"/>
    <w:rsid w:val="0068353C"/>
    <w:rsid w:val="006835F3"/>
    <w:rsid w:val="00684036"/>
    <w:rsid w:val="006846D0"/>
    <w:rsid w:val="00684965"/>
    <w:rsid w:val="00684ABD"/>
    <w:rsid w:val="00685389"/>
    <w:rsid w:val="00685607"/>
    <w:rsid w:val="00686365"/>
    <w:rsid w:val="00686BF1"/>
    <w:rsid w:val="006872F0"/>
    <w:rsid w:val="006877F1"/>
    <w:rsid w:val="00687AE9"/>
    <w:rsid w:val="00690419"/>
    <w:rsid w:val="0069056A"/>
    <w:rsid w:val="00690879"/>
    <w:rsid w:val="0069121E"/>
    <w:rsid w:val="0069149D"/>
    <w:rsid w:val="00691CB0"/>
    <w:rsid w:val="00691DED"/>
    <w:rsid w:val="006931F6"/>
    <w:rsid w:val="00693B7F"/>
    <w:rsid w:val="00693CE7"/>
    <w:rsid w:val="0069497C"/>
    <w:rsid w:val="00694CD3"/>
    <w:rsid w:val="006959FE"/>
    <w:rsid w:val="00695B3F"/>
    <w:rsid w:val="00696337"/>
    <w:rsid w:val="00696A18"/>
    <w:rsid w:val="0069740E"/>
    <w:rsid w:val="00697643"/>
    <w:rsid w:val="00697975"/>
    <w:rsid w:val="00697A28"/>
    <w:rsid w:val="00697DC7"/>
    <w:rsid w:val="00697F4C"/>
    <w:rsid w:val="006A0287"/>
    <w:rsid w:val="006A038E"/>
    <w:rsid w:val="006A06C7"/>
    <w:rsid w:val="006A09BF"/>
    <w:rsid w:val="006A0BC7"/>
    <w:rsid w:val="006A1D98"/>
    <w:rsid w:val="006A21C0"/>
    <w:rsid w:val="006A3820"/>
    <w:rsid w:val="006A3B18"/>
    <w:rsid w:val="006A3C52"/>
    <w:rsid w:val="006A3DFA"/>
    <w:rsid w:val="006A49E3"/>
    <w:rsid w:val="006A5198"/>
    <w:rsid w:val="006A5721"/>
    <w:rsid w:val="006A597B"/>
    <w:rsid w:val="006A5A0A"/>
    <w:rsid w:val="006A5D15"/>
    <w:rsid w:val="006A615E"/>
    <w:rsid w:val="006A6A01"/>
    <w:rsid w:val="006A6E99"/>
    <w:rsid w:val="006A70B5"/>
    <w:rsid w:val="006A7646"/>
    <w:rsid w:val="006A7980"/>
    <w:rsid w:val="006A7E4E"/>
    <w:rsid w:val="006B0992"/>
    <w:rsid w:val="006B0D39"/>
    <w:rsid w:val="006B1005"/>
    <w:rsid w:val="006B1168"/>
    <w:rsid w:val="006B1395"/>
    <w:rsid w:val="006B1666"/>
    <w:rsid w:val="006B1FE2"/>
    <w:rsid w:val="006B217C"/>
    <w:rsid w:val="006B2D6B"/>
    <w:rsid w:val="006B3287"/>
    <w:rsid w:val="006B349A"/>
    <w:rsid w:val="006B3E51"/>
    <w:rsid w:val="006B4052"/>
    <w:rsid w:val="006B40EE"/>
    <w:rsid w:val="006B40F2"/>
    <w:rsid w:val="006B4147"/>
    <w:rsid w:val="006B423C"/>
    <w:rsid w:val="006B47D7"/>
    <w:rsid w:val="006B4A81"/>
    <w:rsid w:val="006B4EA2"/>
    <w:rsid w:val="006B5371"/>
    <w:rsid w:val="006B5D89"/>
    <w:rsid w:val="006B619E"/>
    <w:rsid w:val="006B61FB"/>
    <w:rsid w:val="006B6B85"/>
    <w:rsid w:val="006B6F98"/>
    <w:rsid w:val="006B71B0"/>
    <w:rsid w:val="006B7BF4"/>
    <w:rsid w:val="006B7C3A"/>
    <w:rsid w:val="006C01C7"/>
    <w:rsid w:val="006C01DC"/>
    <w:rsid w:val="006C0A04"/>
    <w:rsid w:val="006C1612"/>
    <w:rsid w:val="006C1706"/>
    <w:rsid w:val="006C26A0"/>
    <w:rsid w:val="006C2748"/>
    <w:rsid w:val="006C2879"/>
    <w:rsid w:val="006C2B43"/>
    <w:rsid w:val="006C302B"/>
    <w:rsid w:val="006C33DB"/>
    <w:rsid w:val="006C36CA"/>
    <w:rsid w:val="006C3890"/>
    <w:rsid w:val="006C3C77"/>
    <w:rsid w:val="006C3D37"/>
    <w:rsid w:val="006C3EE7"/>
    <w:rsid w:val="006C4345"/>
    <w:rsid w:val="006C443E"/>
    <w:rsid w:val="006C47ED"/>
    <w:rsid w:val="006C4AA0"/>
    <w:rsid w:val="006C4F33"/>
    <w:rsid w:val="006C4F49"/>
    <w:rsid w:val="006C51F3"/>
    <w:rsid w:val="006C5960"/>
    <w:rsid w:val="006C596B"/>
    <w:rsid w:val="006C5D14"/>
    <w:rsid w:val="006C6095"/>
    <w:rsid w:val="006C7A80"/>
    <w:rsid w:val="006D00A3"/>
    <w:rsid w:val="006D0274"/>
    <w:rsid w:val="006D0943"/>
    <w:rsid w:val="006D1D4F"/>
    <w:rsid w:val="006D1E06"/>
    <w:rsid w:val="006D1E15"/>
    <w:rsid w:val="006D25B0"/>
    <w:rsid w:val="006D38A7"/>
    <w:rsid w:val="006D3E45"/>
    <w:rsid w:val="006D406F"/>
    <w:rsid w:val="006D4382"/>
    <w:rsid w:val="006D4414"/>
    <w:rsid w:val="006D503B"/>
    <w:rsid w:val="006D5155"/>
    <w:rsid w:val="006D54B9"/>
    <w:rsid w:val="006D56F6"/>
    <w:rsid w:val="006D595B"/>
    <w:rsid w:val="006D599D"/>
    <w:rsid w:val="006D5E27"/>
    <w:rsid w:val="006D60A4"/>
    <w:rsid w:val="006D642F"/>
    <w:rsid w:val="006D6BDF"/>
    <w:rsid w:val="006D737F"/>
    <w:rsid w:val="006D7623"/>
    <w:rsid w:val="006D77BE"/>
    <w:rsid w:val="006E1510"/>
    <w:rsid w:val="006E2601"/>
    <w:rsid w:val="006E3213"/>
    <w:rsid w:val="006E3B44"/>
    <w:rsid w:val="006E3F53"/>
    <w:rsid w:val="006E479F"/>
    <w:rsid w:val="006E4A18"/>
    <w:rsid w:val="006E4C26"/>
    <w:rsid w:val="006E4F44"/>
    <w:rsid w:val="006E50C6"/>
    <w:rsid w:val="006E6A83"/>
    <w:rsid w:val="006E6BFB"/>
    <w:rsid w:val="006E7C85"/>
    <w:rsid w:val="006E7E05"/>
    <w:rsid w:val="006F0979"/>
    <w:rsid w:val="006F22FD"/>
    <w:rsid w:val="006F2CB2"/>
    <w:rsid w:val="006F2D0E"/>
    <w:rsid w:val="006F380C"/>
    <w:rsid w:val="006F403E"/>
    <w:rsid w:val="006F4BB6"/>
    <w:rsid w:val="006F56DF"/>
    <w:rsid w:val="006F57F9"/>
    <w:rsid w:val="006F5C5A"/>
    <w:rsid w:val="006F67FB"/>
    <w:rsid w:val="006F6A9A"/>
    <w:rsid w:val="006F703D"/>
    <w:rsid w:val="00700066"/>
    <w:rsid w:val="007004EB"/>
    <w:rsid w:val="00700C6E"/>
    <w:rsid w:val="00700EE8"/>
    <w:rsid w:val="00701349"/>
    <w:rsid w:val="0070137C"/>
    <w:rsid w:val="007017B4"/>
    <w:rsid w:val="007018F3"/>
    <w:rsid w:val="00702B41"/>
    <w:rsid w:val="00702FE8"/>
    <w:rsid w:val="00703083"/>
    <w:rsid w:val="00703937"/>
    <w:rsid w:val="00703BFA"/>
    <w:rsid w:val="00703D27"/>
    <w:rsid w:val="007049F5"/>
    <w:rsid w:val="00705359"/>
    <w:rsid w:val="00705642"/>
    <w:rsid w:val="00706451"/>
    <w:rsid w:val="0070678A"/>
    <w:rsid w:val="0071009D"/>
    <w:rsid w:val="007104B9"/>
    <w:rsid w:val="00711ACE"/>
    <w:rsid w:val="00711BD5"/>
    <w:rsid w:val="00711E25"/>
    <w:rsid w:val="0071207A"/>
    <w:rsid w:val="007125B4"/>
    <w:rsid w:val="00712959"/>
    <w:rsid w:val="00712D52"/>
    <w:rsid w:val="00712D94"/>
    <w:rsid w:val="007131E9"/>
    <w:rsid w:val="00713BE1"/>
    <w:rsid w:val="00713E81"/>
    <w:rsid w:val="007147BB"/>
    <w:rsid w:val="00714AEA"/>
    <w:rsid w:val="00715F78"/>
    <w:rsid w:val="007161E5"/>
    <w:rsid w:val="007166FC"/>
    <w:rsid w:val="00716FA5"/>
    <w:rsid w:val="007173A7"/>
    <w:rsid w:val="007179D6"/>
    <w:rsid w:val="00717EF6"/>
    <w:rsid w:val="00720546"/>
    <w:rsid w:val="0072163F"/>
    <w:rsid w:val="007218AA"/>
    <w:rsid w:val="00721BEC"/>
    <w:rsid w:val="00721C80"/>
    <w:rsid w:val="00721FF7"/>
    <w:rsid w:val="00722273"/>
    <w:rsid w:val="007228C5"/>
    <w:rsid w:val="007234A9"/>
    <w:rsid w:val="00723B3F"/>
    <w:rsid w:val="00723CE7"/>
    <w:rsid w:val="00724175"/>
    <w:rsid w:val="00724B98"/>
    <w:rsid w:val="00725CA2"/>
    <w:rsid w:val="00726989"/>
    <w:rsid w:val="00726B71"/>
    <w:rsid w:val="007276FD"/>
    <w:rsid w:val="00727782"/>
    <w:rsid w:val="007278F0"/>
    <w:rsid w:val="0073136A"/>
    <w:rsid w:val="00731B57"/>
    <w:rsid w:val="007322BE"/>
    <w:rsid w:val="0073243B"/>
    <w:rsid w:val="007324A3"/>
    <w:rsid w:val="00732970"/>
    <w:rsid w:val="007332D9"/>
    <w:rsid w:val="007333EE"/>
    <w:rsid w:val="007336B1"/>
    <w:rsid w:val="007337F0"/>
    <w:rsid w:val="0073387A"/>
    <w:rsid w:val="00733DB0"/>
    <w:rsid w:val="00733E72"/>
    <w:rsid w:val="00733F60"/>
    <w:rsid w:val="0073457F"/>
    <w:rsid w:val="00734CDF"/>
    <w:rsid w:val="007358DF"/>
    <w:rsid w:val="0073593D"/>
    <w:rsid w:val="00736298"/>
    <w:rsid w:val="00736551"/>
    <w:rsid w:val="00737095"/>
    <w:rsid w:val="0073793C"/>
    <w:rsid w:val="00737CD6"/>
    <w:rsid w:val="00740D26"/>
    <w:rsid w:val="00741150"/>
    <w:rsid w:val="007417D4"/>
    <w:rsid w:val="0074182B"/>
    <w:rsid w:val="00741B1F"/>
    <w:rsid w:val="00741EB3"/>
    <w:rsid w:val="0074224F"/>
    <w:rsid w:val="00742FA7"/>
    <w:rsid w:val="00743781"/>
    <w:rsid w:val="00743D76"/>
    <w:rsid w:val="00743FF0"/>
    <w:rsid w:val="007452A8"/>
    <w:rsid w:val="00745336"/>
    <w:rsid w:val="00745731"/>
    <w:rsid w:val="00745B00"/>
    <w:rsid w:val="007465ED"/>
    <w:rsid w:val="00746BD8"/>
    <w:rsid w:val="00746C4E"/>
    <w:rsid w:val="00746C57"/>
    <w:rsid w:val="00747067"/>
    <w:rsid w:val="00747AB3"/>
    <w:rsid w:val="00750436"/>
    <w:rsid w:val="007504EF"/>
    <w:rsid w:val="00751073"/>
    <w:rsid w:val="00751131"/>
    <w:rsid w:val="00751E98"/>
    <w:rsid w:val="007521EC"/>
    <w:rsid w:val="007526BF"/>
    <w:rsid w:val="0075286C"/>
    <w:rsid w:val="00752DE0"/>
    <w:rsid w:val="00753A37"/>
    <w:rsid w:val="00753D6A"/>
    <w:rsid w:val="00753E7F"/>
    <w:rsid w:val="00753F1E"/>
    <w:rsid w:val="007546B6"/>
    <w:rsid w:val="00754C85"/>
    <w:rsid w:val="00755F48"/>
    <w:rsid w:val="00756161"/>
    <w:rsid w:val="0075675D"/>
    <w:rsid w:val="007569F3"/>
    <w:rsid w:val="00756CBB"/>
    <w:rsid w:val="007571AE"/>
    <w:rsid w:val="00757228"/>
    <w:rsid w:val="00757328"/>
    <w:rsid w:val="0075781C"/>
    <w:rsid w:val="00757C3D"/>
    <w:rsid w:val="00760100"/>
    <w:rsid w:val="00760245"/>
    <w:rsid w:val="00760257"/>
    <w:rsid w:val="00760E99"/>
    <w:rsid w:val="00761379"/>
    <w:rsid w:val="00761564"/>
    <w:rsid w:val="00761742"/>
    <w:rsid w:val="00761E45"/>
    <w:rsid w:val="00762036"/>
    <w:rsid w:val="00762446"/>
    <w:rsid w:val="00762B3E"/>
    <w:rsid w:val="00762D3F"/>
    <w:rsid w:val="00762E8F"/>
    <w:rsid w:val="007638B4"/>
    <w:rsid w:val="007639F3"/>
    <w:rsid w:val="007644FA"/>
    <w:rsid w:val="0076475E"/>
    <w:rsid w:val="007648DC"/>
    <w:rsid w:val="007649FD"/>
    <w:rsid w:val="00764C27"/>
    <w:rsid w:val="00764F9C"/>
    <w:rsid w:val="00765198"/>
    <w:rsid w:val="007651F8"/>
    <w:rsid w:val="00765890"/>
    <w:rsid w:val="00765BD6"/>
    <w:rsid w:val="0076648E"/>
    <w:rsid w:val="00766B67"/>
    <w:rsid w:val="00767104"/>
    <w:rsid w:val="00767199"/>
    <w:rsid w:val="00767323"/>
    <w:rsid w:val="00767888"/>
    <w:rsid w:val="00767ED3"/>
    <w:rsid w:val="007705B4"/>
    <w:rsid w:val="00770AC5"/>
    <w:rsid w:val="00770D3A"/>
    <w:rsid w:val="00771608"/>
    <w:rsid w:val="00771714"/>
    <w:rsid w:val="00771E2F"/>
    <w:rsid w:val="0077215C"/>
    <w:rsid w:val="007723BB"/>
    <w:rsid w:val="007725FC"/>
    <w:rsid w:val="007738F7"/>
    <w:rsid w:val="00773B38"/>
    <w:rsid w:val="007741A5"/>
    <w:rsid w:val="0077443F"/>
    <w:rsid w:val="00774B2D"/>
    <w:rsid w:val="00775413"/>
    <w:rsid w:val="00775F2C"/>
    <w:rsid w:val="00776389"/>
    <w:rsid w:val="0077644E"/>
    <w:rsid w:val="00776D8F"/>
    <w:rsid w:val="00777D99"/>
    <w:rsid w:val="0078003D"/>
    <w:rsid w:val="0078012F"/>
    <w:rsid w:val="0078084A"/>
    <w:rsid w:val="007810BA"/>
    <w:rsid w:val="0078117F"/>
    <w:rsid w:val="007811C0"/>
    <w:rsid w:val="0078122F"/>
    <w:rsid w:val="00781351"/>
    <w:rsid w:val="00781C76"/>
    <w:rsid w:val="00782203"/>
    <w:rsid w:val="007826C3"/>
    <w:rsid w:val="00782C2A"/>
    <w:rsid w:val="00783304"/>
    <w:rsid w:val="00783857"/>
    <w:rsid w:val="0078397D"/>
    <w:rsid w:val="007839DB"/>
    <w:rsid w:val="00783C3C"/>
    <w:rsid w:val="00784553"/>
    <w:rsid w:val="007848A5"/>
    <w:rsid w:val="00784A10"/>
    <w:rsid w:val="00784CD5"/>
    <w:rsid w:val="007851FB"/>
    <w:rsid w:val="007859B2"/>
    <w:rsid w:val="00786088"/>
    <w:rsid w:val="007862D2"/>
    <w:rsid w:val="00786643"/>
    <w:rsid w:val="00786C15"/>
    <w:rsid w:val="00786FB3"/>
    <w:rsid w:val="00787131"/>
    <w:rsid w:val="007872FE"/>
    <w:rsid w:val="00787609"/>
    <w:rsid w:val="00787E1C"/>
    <w:rsid w:val="0079054E"/>
    <w:rsid w:val="00790C7D"/>
    <w:rsid w:val="00790FBE"/>
    <w:rsid w:val="0079153B"/>
    <w:rsid w:val="00791892"/>
    <w:rsid w:val="00791ADF"/>
    <w:rsid w:val="00791B9E"/>
    <w:rsid w:val="00791C1C"/>
    <w:rsid w:val="00791CAA"/>
    <w:rsid w:val="00791DE1"/>
    <w:rsid w:val="00792666"/>
    <w:rsid w:val="00792970"/>
    <w:rsid w:val="00792C67"/>
    <w:rsid w:val="00792F04"/>
    <w:rsid w:val="007932F3"/>
    <w:rsid w:val="00793344"/>
    <w:rsid w:val="007936E3"/>
    <w:rsid w:val="00793C59"/>
    <w:rsid w:val="00794175"/>
    <w:rsid w:val="007945D5"/>
    <w:rsid w:val="0079493B"/>
    <w:rsid w:val="007951DA"/>
    <w:rsid w:val="00795300"/>
    <w:rsid w:val="00795CAB"/>
    <w:rsid w:val="00795CEC"/>
    <w:rsid w:val="00796FD7"/>
    <w:rsid w:val="007978AE"/>
    <w:rsid w:val="007A0510"/>
    <w:rsid w:val="007A0819"/>
    <w:rsid w:val="007A10EA"/>
    <w:rsid w:val="007A134C"/>
    <w:rsid w:val="007A176A"/>
    <w:rsid w:val="007A23AC"/>
    <w:rsid w:val="007A2A65"/>
    <w:rsid w:val="007A2FCA"/>
    <w:rsid w:val="007A356C"/>
    <w:rsid w:val="007A3C4A"/>
    <w:rsid w:val="007A4707"/>
    <w:rsid w:val="007A4756"/>
    <w:rsid w:val="007A4DFF"/>
    <w:rsid w:val="007A5161"/>
    <w:rsid w:val="007A58F5"/>
    <w:rsid w:val="007A591B"/>
    <w:rsid w:val="007A65FF"/>
    <w:rsid w:val="007A68EE"/>
    <w:rsid w:val="007A694A"/>
    <w:rsid w:val="007A6EA8"/>
    <w:rsid w:val="007A7A1E"/>
    <w:rsid w:val="007B012F"/>
    <w:rsid w:val="007B07C9"/>
    <w:rsid w:val="007B0E33"/>
    <w:rsid w:val="007B141A"/>
    <w:rsid w:val="007B1742"/>
    <w:rsid w:val="007B1914"/>
    <w:rsid w:val="007B1BBB"/>
    <w:rsid w:val="007B1CC0"/>
    <w:rsid w:val="007B1D30"/>
    <w:rsid w:val="007B26A4"/>
    <w:rsid w:val="007B26E9"/>
    <w:rsid w:val="007B27DF"/>
    <w:rsid w:val="007B3155"/>
    <w:rsid w:val="007B3604"/>
    <w:rsid w:val="007B46BB"/>
    <w:rsid w:val="007B4AA9"/>
    <w:rsid w:val="007B4EE5"/>
    <w:rsid w:val="007B52C5"/>
    <w:rsid w:val="007B6832"/>
    <w:rsid w:val="007B6B29"/>
    <w:rsid w:val="007B72DF"/>
    <w:rsid w:val="007B7827"/>
    <w:rsid w:val="007C0295"/>
    <w:rsid w:val="007C0311"/>
    <w:rsid w:val="007C16AA"/>
    <w:rsid w:val="007C17CA"/>
    <w:rsid w:val="007C183B"/>
    <w:rsid w:val="007C1941"/>
    <w:rsid w:val="007C1FFA"/>
    <w:rsid w:val="007C2A52"/>
    <w:rsid w:val="007C33CD"/>
    <w:rsid w:val="007C4069"/>
    <w:rsid w:val="007C47A3"/>
    <w:rsid w:val="007C4904"/>
    <w:rsid w:val="007C4BF6"/>
    <w:rsid w:val="007C4CA2"/>
    <w:rsid w:val="007C5203"/>
    <w:rsid w:val="007C57DF"/>
    <w:rsid w:val="007C58C9"/>
    <w:rsid w:val="007C5CE0"/>
    <w:rsid w:val="007C61C8"/>
    <w:rsid w:val="007C62FA"/>
    <w:rsid w:val="007C680E"/>
    <w:rsid w:val="007C6B6D"/>
    <w:rsid w:val="007C6F89"/>
    <w:rsid w:val="007C72ED"/>
    <w:rsid w:val="007C740E"/>
    <w:rsid w:val="007C7704"/>
    <w:rsid w:val="007C7DDF"/>
    <w:rsid w:val="007D01B9"/>
    <w:rsid w:val="007D07EC"/>
    <w:rsid w:val="007D12C2"/>
    <w:rsid w:val="007D168C"/>
    <w:rsid w:val="007D223B"/>
    <w:rsid w:val="007D255D"/>
    <w:rsid w:val="007D29B3"/>
    <w:rsid w:val="007D2B76"/>
    <w:rsid w:val="007D2DA1"/>
    <w:rsid w:val="007D2FBC"/>
    <w:rsid w:val="007D3135"/>
    <w:rsid w:val="007D313F"/>
    <w:rsid w:val="007D32F3"/>
    <w:rsid w:val="007D3836"/>
    <w:rsid w:val="007D3911"/>
    <w:rsid w:val="007D3C13"/>
    <w:rsid w:val="007D431E"/>
    <w:rsid w:val="007D44F7"/>
    <w:rsid w:val="007D4F41"/>
    <w:rsid w:val="007D522B"/>
    <w:rsid w:val="007D530B"/>
    <w:rsid w:val="007D54B7"/>
    <w:rsid w:val="007D56AA"/>
    <w:rsid w:val="007D575E"/>
    <w:rsid w:val="007D5CA3"/>
    <w:rsid w:val="007D6385"/>
    <w:rsid w:val="007D63ED"/>
    <w:rsid w:val="007D6638"/>
    <w:rsid w:val="007D6902"/>
    <w:rsid w:val="007D6A26"/>
    <w:rsid w:val="007D70DC"/>
    <w:rsid w:val="007D767F"/>
    <w:rsid w:val="007D7F90"/>
    <w:rsid w:val="007E03B8"/>
    <w:rsid w:val="007E060D"/>
    <w:rsid w:val="007E0B60"/>
    <w:rsid w:val="007E0CE4"/>
    <w:rsid w:val="007E122A"/>
    <w:rsid w:val="007E14B5"/>
    <w:rsid w:val="007E1804"/>
    <w:rsid w:val="007E2062"/>
    <w:rsid w:val="007E21FA"/>
    <w:rsid w:val="007E238E"/>
    <w:rsid w:val="007E2646"/>
    <w:rsid w:val="007E2988"/>
    <w:rsid w:val="007E3063"/>
    <w:rsid w:val="007E3E31"/>
    <w:rsid w:val="007E41E5"/>
    <w:rsid w:val="007E446D"/>
    <w:rsid w:val="007E4A56"/>
    <w:rsid w:val="007E5626"/>
    <w:rsid w:val="007E5993"/>
    <w:rsid w:val="007E59C6"/>
    <w:rsid w:val="007E5E6D"/>
    <w:rsid w:val="007E629D"/>
    <w:rsid w:val="007E6373"/>
    <w:rsid w:val="007E6A95"/>
    <w:rsid w:val="007E6F96"/>
    <w:rsid w:val="007E7622"/>
    <w:rsid w:val="007E7718"/>
    <w:rsid w:val="007E7BB5"/>
    <w:rsid w:val="007E7FFA"/>
    <w:rsid w:val="007F05E7"/>
    <w:rsid w:val="007F06D6"/>
    <w:rsid w:val="007F0C3A"/>
    <w:rsid w:val="007F12B4"/>
    <w:rsid w:val="007F1442"/>
    <w:rsid w:val="007F1B3E"/>
    <w:rsid w:val="007F23A6"/>
    <w:rsid w:val="007F245C"/>
    <w:rsid w:val="007F2496"/>
    <w:rsid w:val="007F2BA7"/>
    <w:rsid w:val="007F3329"/>
    <w:rsid w:val="007F33BB"/>
    <w:rsid w:val="007F33FA"/>
    <w:rsid w:val="007F3624"/>
    <w:rsid w:val="007F372B"/>
    <w:rsid w:val="007F3C65"/>
    <w:rsid w:val="007F3E54"/>
    <w:rsid w:val="007F43C4"/>
    <w:rsid w:val="007F445F"/>
    <w:rsid w:val="007F4707"/>
    <w:rsid w:val="007F4739"/>
    <w:rsid w:val="007F4810"/>
    <w:rsid w:val="007F4AAC"/>
    <w:rsid w:val="007F4DFC"/>
    <w:rsid w:val="007F551B"/>
    <w:rsid w:val="007F5C66"/>
    <w:rsid w:val="007F60DD"/>
    <w:rsid w:val="007F612F"/>
    <w:rsid w:val="007F7504"/>
    <w:rsid w:val="007F78D6"/>
    <w:rsid w:val="007F7CD5"/>
    <w:rsid w:val="007F7CF1"/>
    <w:rsid w:val="007F7F85"/>
    <w:rsid w:val="008000BB"/>
    <w:rsid w:val="008003BE"/>
    <w:rsid w:val="00800822"/>
    <w:rsid w:val="00800CDE"/>
    <w:rsid w:val="008019D0"/>
    <w:rsid w:val="00801DEE"/>
    <w:rsid w:val="00801F0B"/>
    <w:rsid w:val="0080261E"/>
    <w:rsid w:val="00802A2E"/>
    <w:rsid w:val="008030A2"/>
    <w:rsid w:val="00803836"/>
    <w:rsid w:val="00803A22"/>
    <w:rsid w:val="0080482B"/>
    <w:rsid w:val="008048E9"/>
    <w:rsid w:val="00804D71"/>
    <w:rsid w:val="00805129"/>
    <w:rsid w:val="008052D1"/>
    <w:rsid w:val="008067D0"/>
    <w:rsid w:val="00806CAE"/>
    <w:rsid w:val="0080783C"/>
    <w:rsid w:val="00807A72"/>
    <w:rsid w:val="00807FEF"/>
    <w:rsid w:val="00810C58"/>
    <w:rsid w:val="00811115"/>
    <w:rsid w:val="0081119A"/>
    <w:rsid w:val="00811430"/>
    <w:rsid w:val="0081192E"/>
    <w:rsid w:val="00811D42"/>
    <w:rsid w:val="008122CE"/>
    <w:rsid w:val="0081298A"/>
    <w:rsid w:val="00813905"/>
    <w:rsid w:val="00813B69"/>
    <w:rsid w:val="00813BB5"/>
    <w:rsid w:val="00813E93"/>
    <w:rsid w:val="008146DC"/>
    <w:rsid w:val="008147B9"/>
    <w:rsid w:val="00814ED5"/>
    <w:rsid w:val="00815449"/>
    <w:rsid w:val="00815D34"/>
    <w:rsid w:val="00815DCF"/>
    <w:rsid w:val="008161A5"/>
    <w:rsid w:val="00816435"/>
    <w:rsid w:val="00816736"/>
    <w:rsid w:val="00817198"/>
    <w:rsid w:val="00817A1F"/>
    <w:rsid w:val="00817E28"/>
    <w:rsid w:val="008201C4"/>
    <w:rsid w:val="008202A8"/>
    <w:rsid w:val="008207C5"/>
    <w:rsid w:val="008207CA"/>
    <w:rsid w:val="008208CF"/>
    <w:rsid w:val="00820DBD"/>
    <w:rsid w:val="00821034"/>
    <w:rsid w:val="008216DE"/>
    <w:rsid w:val="00821756"/>
    <w:rsid w:val="00821DFE"/>
    <w:rsid w:val="00821E5C"/>
    <w:rsid w:val="00822060"/>
    <w:rsid w:val="008226B2"/>
    <w:rsid w:val="00822EF4"/>
    <w:rsid w:val="0082311F"/>
    <w:rsid w:val="00823892"/>
    <w:rsid w:val="0082397A"/>
    <w:rsid w:val="00824050"/>
    <w:rsid w:val="008241AF"/>
    <w:rsid w:val="0082422D"/>
    <w:rsid w:val="008244F4"/>
    <w:rsid w:val="008245E6"/>
    <w:rsid w:val="008247FC"/>
    <w:rsid w:val="00824946"/>
    <w:rsid w:val="0082498B"/>
    <w:rsid w:val="008249FF"/>
    <w:rsid w:val="00824E8B"/>
    <w:rsid w:val="008252E1"/>
    <w:rsid w:val="008255E6"/>
    <w:rsid w:val="0082563A"/>
    <w:rsid w:val="00825CD5"/>
    <w:rsid w:val="008260BB"/>
    <w:rsid w:val="00826702"/>
    <w:rsid w:val="00826916"/>
    <w:rsid w:val="00826E1E"/>
    <w:rsid w:val="00827010"/>
    <w:rsid w:val="00827131"/>
    <w:rsid w:val="00827461"/>
    <w:rsid w:val="008277C5"/>
    <w:rsid w:val="00827A4C"/>
    <w:rsid w:val="00827AE4"/>
    <w:rsid w:val="00827DF5"/>
    <w:rsid w:val="00830B74"/>
    <w:rsid w:val="00830E4D"/>
    <w:rsid w:val="00831393"/>
    <w:rsid w:val="0083164E"/>
    <w:rsid w:val="00831F4C"/>
    <w:rsid w:val="00832186"/>
    <w:rsid w:val="008323E5"/>
    <w:rsid w:val="00832535"/>
    <w:rsid w:val="00832581"/>
    <w:rsid w:val="00832905"/>
    <w:rsid w:val="00832B96"/>
    <w:rsid w:val="00832C33"/>
    <w:rsid w:val="00833E53"/>
    <w:rsid w:val="00833FB0"/>
    <w:rsid w:val="00834779"/>
    <w:rsid w:val="00834AFC"/>
    <w:rsid w:val="00835075"/>
    <w:rsid w:val="00835103"/>
    <w:rsid w:val="00835DB6"/>
    <w:rsid w:val="00835EA2"/>
    <w:rsid w:val="008369D5"/>
    <w:rsid w:val="00836D04"/>
    <w:rsid w:val="00836E1D"/>
    <w:rsid w:val="008370C2"/>
    <w:rsid w:val="0084007C"/>
    <w:rsid w:val="00840402"/>
    <w:rsid w:val="0084045B"/>
    <w:rsid w:val="00841194"/>
    <w:rsid w:val="00841AE5"/>
    <w:rsid w:val="00841E15"/>
    <w:rsid w:val="00843497"/>
    <w:rsid w:val="00843502"/>
    <w:rsid w:val="00843702"/>
    <w:rsid w:val="00843E5D"/>
    <w:rsid w:val="00844970"/>
    <w:rsid w:val="00844A8D"/>
    <w:rsid w:val="0084545B"/>
    <w:rsid w:val="00845477"/>
    <w:rsid w:val="0084595E"/>
    <w:rsid w:val="0084599E"/>
    <w:rsid w:val="00845AA5"/>
    <w:rsid w:val="00845EDE"/>
    <w:rsid w:val="00845FC0"/>
    <w:rsid w:val="0084624E"/>
    <w:rsid w:val="00846861"/>
    <w:rsid w:val="00847114"/>
    <w:rsid w:val="00847590"/>
    <w:rsid w:val="00847A95"/>
    <w:rsid w:val="00850128"/>
    <w:rsid w:val="008505EA"/>
    <w:rsid w:val="00850700"/>
    <w:rsid w:val="00850779"/>
    <w:rsid w:val="00850BB5"/>
    <w:rsid w:val="00850D33"/>
    <w:rsid w:val="00850E4F"/>
    <w:rsid w:val="008522F6"/>
    <w:rsid w:val="008526CF"/>
    <w:rsid w:val="008527BF"/>
    <w:rsid w:val="0085285E"/>
    <w:rsid w:val="00852878"/>
    <w:rsid w:val="00852BDA"/>
    <w:rsid w:val="00852E40"/>
    <w:rsid w:val="00852E67"/>
    <w:rsid w:val="00853293"/>
    <w:rsid w:val="0085353A"/>
    <w:rsid w:val="008539E2"/>
    <w:rsid w:val="00854152"/>
    <w:rsid w:val="0085416B"/>
    <w:rsid w:val="00854AA2"/>
    <w:rsid w:val="00854C16"/>
    <w:rsid w:val="00854D48"/>
    <w:rsid w:val="00854E5B"/>
    <w:rsid w:val="0085513C"/>
    <w:rsid w:val="00855CBC"/>
    <w:rsid w:val="008564C1"/>
    <w:rsid w:val="00856648"/>
    <w:rsid w:val="00856F34"/>
    <w:rsid w:val="008570DC"/>
    <w:rsid w:val="0085774B"/>
    <w:rsid w:val="00857C34"/>
    <w:rsid w:val="00857CEF"/>
    <w:rsid w:val="00857F47"/>
    <w:rsid w:val="0086191E"/>
    <w:rsid w:val="00861A7F"/>
    <w:rsid w:val="00861FAC"/>
    <w:rsid w:val="00862E54"/>
    <w:rsid w:val="008632A7"/>
    <w:rsid w:val="008632D5"/>
    <w:rsid w:val="00863396"/>
    <w:rsid w:val="0086343B"/>
    <w:rsid w:val="00863610"/>
    <w:rsid w:val="008638EF"/>
    <w:rsid w:val="00863EA8"/>
    <w:rsid w:val="0086411A"/>
    <w:rsid w:val="008644CB"/>
    <w:rsid w:val="008650C6"/>
    <w:rsid w:val="00865387"/>
    <w:rsid w:val="008654D4"/>
    <w:rsid w:val="008658ED"/>
    <w:rsid w:val="008663EC"/>
    <w:rsid w:val="0086676E"/>
    <w:rsid w:val="008667B7"/>
    <w:rsid w:val="008667C1"/>
    <w:rsid w:val="00867099"/>
    <w:rsid w:val="0086711C"/>
    <w:rsid w:val="008672DE"/>
    <w:rsid w:val="00867C74"/>
    <w:rsid w:val="00870AD6"/>
    <w:rsid w:val="0087133C"/>
    <w:rsid w:val="008714D9"/>
    <w:rsid w:val="00871518"/>
    <w:rsid w:val="00871576"/>
    <w:rsid w:val="00871C6E"/>
    <w:rsid w:val="00872DC3"/>
    <w:rsid w:val="00872DE3"/>
    <w:rsid w:val="008738D3"/>
    <w:rsid w:val="00873F04"/>
    <w:rsid w:val="00873FB3"/>
    <w:rsid w:val="0087419A"/>
    <w:rsid w:val="008743D6"/>
    <w:rsid w:val="00874B7D"/>
    <w:rsid w:val="00875119"/>
    <w:rsid w:val="00875AC7"/>
    <w:rsid w:val="00876BD6"/>
    <w:rsid w:val="00876F97"/>
    <w:rsid w:val="00877624"/>
    <w:rsid w:val="0087787A"/>
    <w:rsid w:val="00877F60"/>
    <w:rsid w:val="008802CC"/>
    <w:rsid w:val="00880B06"/>
    <w:rsid w:val="00880B0D"/>
    <w:rsid w:val="00880B9F"/>
    <w:rsid w:val="008816F4"/>
    <w:rsid w:val="00882396"/>
    <w:rsid w:val="00882570"/>
    <w:rsid w:val="0088297E"/>
    <w:rsid w:val="00882C38"/>
    <w:rsid w:val="00882DE9"/>
    <w:rsid w:val="008831B8"/>
    <w:rsid w:val="008836B5"/>
    <w:rsid w:val="00883872"/>
    <w:rsid w:val="008845BE"/>
    <w:rsid w:val="00884687"/>
    <w:rsid w:val="008847FD"/>
    <w:rsid w:val="008853EC"/>
    <w:rsid w:val="00885B51"/>
    <w:rsid w:val="008868C9"/>
    <w:rsid w:val="00887351"/>
    <w:rsid w:val="008873DA"/>
    <w:rsid w:val="00887579"/>
    <w:rsid w:val="00887CB3"/>
    <w:rsid w:val="00887E6B"/>
    <w:rsid w:val="00890973"/>
    <w:rsid w:val="00890B76"/>
    <w:rsid w:val="00890D15"/>
    <w:rsid w:val="008911D0"/>
    <w:rsid w:val="00891228"/>
    <w:rsid w:val="00891720"/>
    <w:rsid w:val="00891908"/>
    <w:rsid w:val="00891A42"/>
    <w:rsid w:val="00891AB6"/>
    <w:rsid w:val="00892E0A"/>
    <w:rsid w:val="00893657"/>
    <w:rsid w:val="00893C6E"/>
    <w:rsid w:val="00893DDB"/>
    <w:rsid w:val="00893F57"/>
    <w:rsid w:val="00894138"/>
    <w:rsid w:val="00894216"/>
    <w:rsid w:val="008943E7"/>
    <w:rsid w:val="00894A4B"/>
    <w:rsid w:val="00894B44"/>
    <w:rsid w:val="00895325"/>
    <w:rsid w:val="00895479"/>
    <w:rsid w:val="00896DDD"/>
    <w:rsid w:val="00896FF0"/>
    <w:rsid w:val="00897925"/>
    <w:rsid w:val="00897BCF"/>
    <w:rsid w:val="00897EE8"/>
    <w:rsid w:val="008A0C11"/>
    <w:rsid w:val="008A0CD9"/>
    <w:rsid w:val="008A1D4F"/>
    <w:rsid w:val="008A1D92"/>
    <w:rsid w:val="008A2237"/>
    <w:rsid w:val="008A2CC1"/>
    <w:rsid w:val="008A2EB4"/>
    <w:rsid w:val="008A32CA"/>
    <w:rsid w:val="008A3508"/>
    <w:rsid w:val="008A364D"/>
    <w:rsid w:val="008A4B60"/>
    <w:rsid w:val="008A5205"/>
    <w:rsid w:val="008A5394"/>
    <w:rsid w:val="008A6E24"/>
    <w:rsid w:val="008A7561"/>
    <w:rsid w:val="008A77D6"/>
    <w:rsid w:val="008A77E6"/>
    <w:rsid w:val="008A79A7"/>
    <w:rsid w:val="008A7A6C"/>
    <w:rsid w:val="008B04DA"/>
    <w:rsid w:val="008B0E01"/>
    <w:rsid w:val="008B0FCC"/>
    <w:rsid w:val="008B1D47"/>
    <w:rsid w:val="008B2083"/>
    <w:rsid w:val="008B2C3E"/>
    <w:rsid w:val="008B2EED"/>
    <w:rsid w:val="008B30F9"/>
    <w:rsid w:val="008B3309"/>
    <w:rsid w:val="008B3885"/>
    <w:rsid w:val="008B39B2"/>
    <w:rsid w:val="008B3B61"/>
    <w:rsid w:val="008B449C"/>
    <w:rsid w:val="008B4850"/>
    <w:rsid w:val="008B4BEA"/>
    <w:rsid w:val="008B4C83"/>
    <w:rsid w:val="008B4D29"/>
    <w:rsid w:val="008B4F5F"/>
    <w:rsid w:val="008B5B23"/>
    <w:rsid w:val="008B5C4F"/>
    <w:rsid w:val="008B652A"/>
    <w:rsid w:val="008B65AE"/>
    <w:rsid w:val="008B6F81"/>
    <w:rsid w:val="008B723B"/>
    <w:rsid w:val="008B7658"/>
    <w:rsid w:val="008B7674"/>
    <w:rsid w:val="008C051A"/>
    <w:rsid w:val="008C0F22"/>
    <w:rsid w:val="008C10BA"/>
    <w:rsid w:val="008C1C65"/>
    <w:rsid w:val="008C1D14"/>
    <w:rsid w:val="008C1D47"/>
    <w:rsid w:val="008C1FC6"/>
    <w:rsid w:val="008C219F"/>
    <w:rsid w:val="008C230F"/>
    <w:rsid w:val="008C2714"/>
    <w:rsid w:val="008C2F71"/>
    <w:rsid w:val="008C3180"/>
    <w:rsid w:val="008C32B6"/>
    <w:rsid w:val="008C345C"/>
    <w:rsid w:val="008C34AE"/>
    <w:rsid w:val="008C3D93"/>
    <w:rsid w:val="008C43DF"/>
    <w:rsid w:val="008C440E"/>
    <w:rsid w:val="008C4701"/>
    <w:rsid w:val="008C476F"/>
    <w:rsid w:val="008C477F"/>
    <w:rsid w:val="008C4E36"/>
    <w:rsid w:val="008C6156"/>
    <w:rsid w:val="008C6A62"/>
    <w:rsid w:val="008C6E3E"/>
    <w:rsid w:val="008C76D5"/>
    <w:rsid w:val="008C7876"/>
    <w:rsid w:val="008C78D2"/>
    <w:rsid w:val="008C7A1F"/>
    <w:rsid w:val="008C7F5F"/>
    <w:rsid w:val="008D054D"/>
    <w:rsid w:val="008D0A82"/>
    <w:rsid w:val="008D0AA0"/>
    <w:rsid w:val="008D0AD3"/>
    <w:rsid w:val="008D11D0"/>
    <w:rsid w:val="008D1257"/>
    <w:rsid w:val="008D1C2A"/>
    <w:rsid w:val="008D1FA9"/>
    <w:rsid w:val="008D2B77"/>
    <w:rsid w:val="008D2BDE"/>
    <w:rsid w:val="008D319B"/>
    <w:rsid w:val="008D389B"/>
    <w:rsid w:val="008D3BEF"/>
    <w:rsid w:val="008D3DFE"/>
    <w:rsid w:val="008D43A5"/>
    <w:rsid w:val="008D493E"/>
    <w:rsid w:val="008D4FA9"/>
    <w:rsid w:val="008D51A9"/>
    <w:rsid w:val="008D5806"/>
    <w:rsid w:val="008D5CF1"/>
    <w:rsid w:val="008D6756"/>
    <w:rsid w:val="008D6A21"/>
    <w:rsid w:val="008D6C11"/>
    <w:rsid w:val="008D6C63"/>
    <w:rsid w:val="008D6CEA"/>
    <w:rsid w:val="008D6E1D"/>
    <w:rsid w:val="008D7891"/>
    <w:rsid w:val="008D7C1F"/>
    <w:rsid w:val="008E0CB4"/>
    <w:rsid w:val="008E0FBF"/>
    <w:rsid w:val="008E0FEE"/>
    <w:rsid w:val="008E17A7"/>
    <w:rsid w:val="008E2888"/>
    <w:rsid w:val="008E2B52"/>
    <w:rsid w:val="008E2CA3"/>
    <w:rsid w:val="008E2EBA"/>
    <w:rsid w:val="008E31DF"/>
    <w:rsid w:val="008E33D2"/>
    <w:rsid w:val="008E3E12"/>
    <w:rsid w:val="008E4395"/>
    <w:rsid w:val="008E4651"/>
    <w:rsid w:val="008E5252"/>
    <w:rsid w:val="008E57C3"/>
    <w:rsid w:val="008E5A2B"/>
    <w:rsid w:val="008E5C41"/>
    <w:rsid w:val="008E5DAD"/>
    <w:rsid w:val="008E6646"/>
    <w:rsid w:val="008E6A1D"/>
    <w:rsid w:val="008E6B33"/>
    <w:rsid w:val="008E6EAE"/>
    <w:rsid w:val="008E7234"/>
    <w:rsid w:val="008E77A5"/>
    <w:rsid w:val="008E7FE7"/>
    <w:rsid w:val="008F0D2D"/>
    <w:rsid w:val="008F10C2"/>
    <w:rsid w:val="008F139B"/>
    <w:rsid w:val="008F1478"/>
    <w:rsid w:val="008F1913"/>
    <w:rsid w:val="008F1F63"/>
    <w:rsid w:val="008F27DE"/>
    <w:rsid w:val="008F2F84"/>
    <w:rsid w:val="008F38A3"/>
    <w:rsid w:val="008F38AD"/>
    <w:rsid w:val="008F3952"/>
    <w:rsid w:val="008F3B04"/>
    <w:rsid w:val="008F4046"/>
    <w:rsid w:val="008F404D"/>
    <w:rsid w:val="008F48C8"/>
    <w:rsid w:val="008F4AEF"/>
    <w:rsid w:val="008F4B6C"/>
    <w:rsid w:val="008F4F6A"/>
    <w:rsid w:val="008F4FAC"/>
    <w:rsid w:val="008F5044"/>
    <w:rsid w:val="008F5144"/>
    <w:rsid w:val="008F57A9"/>
    <w:rsid w:val="008F5CF3"/>
    <w:rsid w:val="008F65A2"/>
    <w:rsid w:val="008F6649"/>
    <w:rsid w:val="008F68EC"/>
    <w:rsid w:val="008F69D1"/>
    <w:rsid w:val="008F6DC1"/>
    <w:rsid w:val="008F6E31"/>
    <w:rsid w:val="008F77FB"/>
    <w:rsid w:val="008F79A0"/>
    <w:rsid w:val="00900781"/>
    <w:rsid w:val="00900AE1"/>
    <w:rsid w:val="009010E7"/>
    <w:rsid w:val="0090123E"/>
    <w:rsid w:val="00901D74"/>
    <w:rsid w:val="00901E01"/>
    <w:rsid w:val="0090240E"/>
    <w:rsid w:val="00902588"/>
    <w:rsid w:val="009027B8"/>
    <w:rsid w:val="0090291B"/>
    <w:rsid w:val="00902CCB"/>
    <w:rsid w:val="00903634"/>
    <w:rsid w:val="00904208"/>
    <w:rsid w:val="0090420C"/>
    <w:rsid w:val="00904E9B"/>
    <w:rsid w:val="00905252"/>
    <w:rsid w:val="009052D0"/>
    <w:rsid w:val="0090531E"/>
    <w:rsid w:val="009053BB"/>
    <w:rsid w:val="0090567E"/>
    <w:rsid w:val="00906020"/>
    <w:rsid w:val="0090624D"/>
    <w:rsid w:val="009068E0"/>
    <w:rsid w:val="00906B26"/>
    <w:rsid w:val="0090715C"/>
    <w:rsid w:val="00907582"/>
    <w:rsid w:val="00910842"/>
    <w:rsid w:val="00910ABC"/>
    <w:rsid w:val="00910C15"/>
    <w:rsid w:val="00910D0D"/>
    <w:rsid w:val="00910D54"/>
    <w:rsid w:val="0091105B"/>
    <w:rsid w:val="009112AF"/>
    <w:rsid w:val="00911B6D"/>
    <w:rsid w:val="00911D72"/>
    <w:rsid w:val="00912181"/>
    <w:rsid w:val="00913425"/>
    <w:rsid w:val="00913D66"/>
    <w:rsid w:val="0091408A"/>
    <w:rsid w:val="0091419E"/>
    <w:rsid w:val="00914351"/>
    <w:rsid w:val="0091474F"/>
    <w:rsid w:val="009147D8"/>
    <w:rsid w:val="00916233"/>
    <w:rsid w:val="0091663E"/>
    <w:rsid w:val="00917746"/>
    <w:rsid w:val="00917AF3"/>
    <w:rsid w:val="009201B4"/>
    <w:rsid w:val="00920989"/>
    <w:rsid w:val="009213B3"/>
    <w:rsid w:val="009214B5"/>
    <w:rsid w:val="00921A5B"/>
    <w:rsid w:val="00921C3C"/>
    <w:rsid w:val="00921CB8"/>
    <w:rsid w:val="00922119"/>
    <w:rsid w:val="009222BB"/>
    <w:rsid w:val="009222CD"/>
    <w:rsid w:val="00922666"/>
    <w:rsid w:val="0092277E"/>
    <w:rsid w:val="00922953"/>
    <w:rsid w:val="00922D2F"/>
    <w:rsid w:val="00922FD4"/>
    <w:rsid w:val="009235DD"/>
    <w:rsid w:val="009238A0"/>
    <w:rsid w:val="0092397A"/>
    <w:rsid w:val="00923AEF"/>
    <w:rsid w:val="00923B92"/>
    <w:rsid w:val="00923F0D"/>
    <w:rsid w:val="00924378"/>
    <w:rsid w:val="00924575"/>
    <w:rsid w:val="00924631"/>
    <w:rsid w:val="00925EAA"/>
    <w:rsid w:val="00926904"/>
    <w:rsid w:val="009272A5"/>
    <w:rsid w:val="009276FD"/>
    <w:rsid w:val="0093027B"/>
    <w:rsid w:val="00930DBF"/>
    <w:rsid w:val="00930EB6"/>
    <w:rsid w:val="009315C3"/>
    <w:rsid w:val="00931AF5"/>
    <w:rsid w:val="00931E27"/>
    <w:rsid w:val="00931F42"/>
    <w:rsid w:val="00932351"/>
    <w:rsid w:val="009325D8"/>
    <w:rsid w:val="00932B70"/>
    <w:rsid w:val="00932CDD"/>
    <w:rsid w:val="009333CA"/>
    <w:rsid w:val="00933C45"/>
    <w:rsid w:val="00933F39"/>
    <w:rsid w:val="00933FB5"/>
    <w:rsid w:val="00934263"/>
    <w:rsid w:val="00934548"/>
    <w:rsid w:val="0093491C"/>
    <w:rsid w:val="00935802"/>
    <w:rsid w:val="00935FBA"/>
    <w:rsid w:val="00935FCA"/>
    <w:rsid w:val="009362A2"/>
    <w:rsid w:val="00936834"/>
    <w:rsid w:val="00936CBB"/>
    <w:rsid w:val="00936FF9"/>
    <w:rsid w:val="00937005"/>
    <w:rsid w:val="009371C3"/>
    <w:rsid w:val="00937C0D"/>
    <w:rsid w:val="009407E2"/>
    <w:rsid w:val="00940B47"/>
    <w:rsid w:val="00940F0A"/>
    <w:rsid w:val="00941043"/>
    <w:rsid w:val="009411F1"/>
    <w:rsid w:val="00941581"/>
    <w:rsid w:val="009425D4"/>
    <w:rsid w:val="00942821"/>
    <w:rsid w:val="009429FA"/>
    <w:rsid w:val="00942B32"/>
    <w:rsid w:val="00942F15"/>
    <w:rsid w:val="00943EFB"/>
    <w:rsid w:val="0094415F"/>
    <w:rsid w:val="00944181"/>
    <w:rsid w:val="009444F8"/>
    <w:rsid w:val="009446F6"/>
    <w:rsid w:val="00945D21"/>
    <w:rsid w:val="0094608F"/>
    <w:rsid w:val="009462FB"/>
    <w:rsid w:val="0094656E"/>
    <w:rsid w:val="00946741"/>
    <w:rsid w:val="00946810"/>
    <w:rsid w:val="009472A4"/>
    <w:rsid w:val="00947712"/>
    <w:rsid w:val="00947996"/>
    <w:rsid w:val="00947FDB"/>
    <w:rsid w:val="00950257"/>
    <w:rsid w:val="0095067B"/>
    <w:rsid w:val="0095094B"/>
    <w:rsid w:val="009509F1"/>
    <w:rsid w:val="00950F2A"/>
    <w:rsid w:val="0095137B"/>
    <w:rsid w:val="00951853"/>
    <w:rsid w:val="00951D08"/>
    <w:rsid w:val="00951E5D"/>
    <w:rsid w:val="00951EAF"/>
    <w:rsid w:val="009522EA"/>
    <w:rsid w:val="00952585"/>
    <w:rsid w:val="009527E8"/>
    <w:rsid w:val="00953072"/>
    <w:rsid w:val="009532D6"/>
    <w:rsid w:val="00953862"/>
    <w:rsid w:val="0095396D"/>
    <w:rsid w:val="009539DA"/>
    <w:rsid w:val="00953C57"/>
    <w:rsid w:val="00953E75"/>
    <w:rsid w:val="00954033"/>
    <w:rsid w:val="0095438E"/>
    <w:rsid w:val="009544F9"/>
    <w:rsid w:val="00954A70"/>
    <w:rsid w:val="00954B81"/>
    <w:rsid w:val="009556FD"/>
    <w:rsid w:val="0095644C"/>
    <w:rsid w:val="00956942"/>
    <w:rsid w:val="00956A46"/>
    <w:rsid w:val="00956A87"/>
    <w:rsid w:val="0095705A"/>
    <w:rsid w:val="009574DE"/>
    <w:rsid w:val="00957936"/>
    <w:rsid w:val="00957CD6"/>
    <w:rsid w:val="009603DE"/>
    <w:rsid w:val="009612AA"/>
    <w:rsid w:val="0096136D"/>
    <w:rsid w:val="0096157D"/>
    <w:rsid w:val="0096169C"/>
    <w:rsid w:val="00961BC0"/>
    <w:rsid w:val="00961F15"/>
    <w:rsid w:val="00962482"/>
    <w:rsid w:val="009625E0"/>
    <w:rsid w:val="0096300C"/>
    <w:rsid w:val="009639DB"/>
    <w:rsid w:val="00963B66"/>
    <w:rsid w:val="00963FA7"/>
    <w:rsid w:val="00964032"/>
    <w:rsid w:val="009643A4"/>
    <w:rsid w:val="00964D6C"/>
    <w:rsid w:val="00965C56"/>
    <w:rsid w:val="00966D28"/>
    <w:rsid w:val="00966F66"/>
    <w:rsid w:val="00967582"/>
    <w:rsid w:val="009679AD"/>
    <w:rsid w:val="00967C32"/>
    <w:rsid w:val="00967D6C"/>
    <w:rsid w:val="00970215"/>
    <w:rsid w:val="00970328"/>
    <w:rsid w:val="009703C7"/>
    <w:rsid w:val="00970D0A"/>
    <w:rsid w:val="00970E8A"/>
    <w:rsid w:val="00971022"/>
    <w:rsid w:val="00971757"/>
    <w:rsid w:val="00971C94"/>
    <w:rsid w:val="009720AB"/>
    <w:rsid w:val="0097294F"/>
    <w:rsid w:val="00972A56"/>
    <w:rsid w:val="00973020"/>
    <w:rsid w:val="0097364B"/>
    <w:rsid w:val="009745B9"/>
    <w:rsid w:val="0097533A"/>
    <w:rsid w:val="009754FD"/>
    <w:rsid w:val="00975D45"/>
    <w:rsid w:val="009768FD"/>
    <w:rsid w:val="00976920"/>
    <w:rsid w:val="00976FBE"/>
    <w:rsid w:val="00977344"/>
    <w:rsid w:val="009800DF"/>
    <w:rsid w:val="00980464"/>
    <w:rsid w:val="0098047D"/>
    <w:rsid w:val="00980693"/>
    <w:rsid w:val="009811EF"/>
    <w:rsid w:val="00981283"/>
    <w:rsid w:val="00981443"/>
    <w:rsid w:val="009817BF"/>
    <w:rsid w:val="00981B36"/>
    <w:rsid w:val="00982346"/>
    <w:rsid w:val="00982725"/>
    <w:rsid w:val="0098296D"/>
    <w:rsid w:val="009831EB"/>
    <w:rsid w:val="009839C8"/>
    <w:rsid w:val="00983A11"/>
    <w:rsid w:val="00983E72"/>
    <w:rsid w:val="00984222"/>
    <w:rsid w:val="00984251"/>
    <w:rsid w:val="009847AD"/>
    <w:rsid w:val="00984BE8"/>
    <w:rsid w:val="00984D30"/>
    <w:rsid w:val="00985290"/>
    <w:rsid w:val="009852B6"/>
    <w:rsid w:val="009855B7"/>
    <w:rsid w:val="00985A73"/>
    <w:rsid w:val="009863A4"/>
    <w:rsid w:val="0098668F"/>
    <w:rsid w:val="00986B54"/>
    <w:rsid w:val="0098739F"/>
    <w:rsid w:val="00987723"/>
    <w:rsid w:val="00987E3B"/>
    <w:rsid w:val="00987F7B"/>
    <w:rsid w:val="00990064"/>
    <w:rsid w:val="009900B6"/>
    <w:rsid w:val="00990B01"/>
    <w:rsid w:val="0099137C"/>
    <w:rsid w:val="00991619"/>
    <w:rsid w:val="009917D5"/>
    <w:rsid w:val="00991C16"/>
    <w:rsid w:val="0099223C"/>
    <w:rsid w:val="00992405"/>
    <w:rsid w:val="00992503"/>
    <w:rsid w:val="0099283E"/>
    <w:rsid w:val="00992DFC"/>
    <w:rsid w:val="00992EEE"/>
    <w:rsid w:val="009932B9"/>
    <w:rsid w:val="00993572"/>
    <w:rsid w:val="009935E0"/>
    <w:rsid w:val="0099378D"/>
    <w:rsid w:val="00993939"/>
    <w:rsid w:val="00993AE5"/>
    <w:rsid w:val="00993B74"/>
    <w:rsid w:val="00993BBD"/>
    <w:rsid w:val="00993F69"/>
    <w:rsid w:val="00994D02"/>
    <w:rsid w:val="00995105"/>
    <w:rsid w:val="00995260"/>
    <w:rsid w:val="009953F0"/>
    <w:rsid w:val="00995447"/>
    <w:rsid w:val="00995608"/>
    <w:rsid w:val="009959B8"/>
    <w:rsid w:val="00995D0A"/>
    <w:rsid w:val="00995E8C"/>
    <w:rsid w:val="00996609"/>
    <w:rsid w:val="009966CA"/>
    <w:rsid w:val="00996782"/>
    <w:rsid w:val="00996C45"/>
    <w:rsid w:val="00997400"/>
    <w:rsid w:val="009975DC"/>
    <w:rsid w:val="00997AC3"/>
    <w:rsid w:val="00997DE9"/>
    <w:rsid w:val="00997E5D"/>
    <w:rsid w:val="009A0471"/>
    <w:rsid w:val="009A066A"/>
    <w:rsid w:val="009A0878"/>
    <w:rsid w:val="009A090A"/>
    <w:rsid w:val="009A0E8D"/>
    <w:rsid w:val="009A1A7E"/>
    <w:rsid w:val="009A230F"/>
    <w:rsid w:val="009A2772"/>
    <w:rsid w:val="009A2A46"/>
    <w:rsid w:val="009A2C14"/>
    <w:rsid w:val="009A3505"/>
    <w:rsid w:val="009A358E"/>
    <w:rsid w:val="009A3924"/>
    <w:rsid w:val="009A3DA6"/>
    <w:rsid w:val="009A4A71"/>
    <w:rsid w:val="009A4FA3"/>
    <w:rsid w:val="009A58B5"/>
    <w:rsid w:val="009A5F34"/>
    <w:rsid w:val="009A6092"/>
    <w:rsid w:val="009A63B2"/>
    <w:rsid w:val="009A7088"/>
    <w:rsid w:val="009A7CA6"/>
    <w:rsid w:val="009A7DD1"/>
    <w:rsid w:val="009B0FF4"/>
    <w:rsid w:val="009B1265"/>
    <w:rsid w:val="009B1928"/>
    <w:rsid w:val="009B1A5B"/>
    <w:rsid w:val="009B27DA"/>
    <w:rsid w:val="009B2CA0"/>
    <w:rsid w:val="009B3813"/>
    <w:rsid w:val="009B3AC6"/>
    <w:rsid w:val="009B3CD5"/>
    <w:rsid w:val="009B3F8C"/>
    <w:rsid w:val="009B3F9D"/>
    <w:rsid w:val="009B49C0"/>
    <w:rsid w:val="009B4ABE"/>
    <w:rsid w:val="009B4B69"/>
    <w:rsid w:val="009B4DDF"/>
    <w:rsid w:val="009B5034"/>
    <w:rsid w:val="009B5969"/>
    <w:rsid w:val="009B7035"/>
    <w:rsid w:val="009B7660"/>
    <w:rsid w:val="009B7C16"/>
    <w:rsid w:val="009C000B"/>
    <w:rsid w:val="009C020A"/>
    <w:rsid w:val="009C030A"/>
    <w:rsid w:val="009C08FB"/>
    <w:rsid w:val="009C0B53"/>
    <w:rsid w:val="009C0F3B"/>
    <w:rsid w:val="009C1042"/>
    <w:rsid w:val="009C12F5"/>
    <w:rsid w:val="009C1787"/>
    <w:rsid w:val="009C1E72"/>
    <w:rsid w:val="009C1E93"/>
    <w:rsid w:val="009C2CED"/>
    <w:rsid w:val="009C2D65"/>
    <w:rsid w:val="009C2F5C"/>
    <w:rsid w:val="009C3151"/>
    <w:rsid w:val="009C326B"/>
    <w:rsid w:val="009C352D"/>
    <w:rsid w:val="009C3B68"/>
    <w:rsid w:val="009C43F6"/>
    <w:rsid w:val="009C47F3"/>
    <w:rsid w:val="009C4992"/>
    <w:rsid w:val="009C4B14"/>
    <w:rsid w:val="009C4F06"/>
    <w:rsid w:val="009C5034"/>
    <w:rsid w:val="009C5132"/>
    <w:rsid w:val="009C53CF"/>
    <w:rsid w:val="009C56AD"/>
    <w:rsid w:val="009C572D"/>
    <w:rsid w:val="009C5CDA"/>
    <w:rsid w:val="009C6273"/>
    <w:rsid w:val="009C6974"/>
    <w:rsid w:val="009C6AC3"/>
    <w:rsid w:val="009C6D39"/>
    <w:rsid w:val="009C7133"/>
    <w:rsid w:val="009C7137"/>
    <w:rsid w:val="009C76D8"/>
    <w:rsid w:val="009C7BFB"/>
    <w:rsid w:val="009D025E"/>
    <w:rsid w:val="009D0435"/>
    <w:rsid w:val="009D0B07"/>
    <w:rsid w:val="009D0F96"/>
    <w:rsid w:val="009D10AD"/>
    <w:rsid w:val="009D13D3"/>
    <w:rsid w:val="009D1D57"/>
    <w:rsid w:val="009D2687"/>
    <w:rsid w:val="009D319D"/>
    <w:rsid w:val="009D3358"/>
    <w:rsid w:val="009D352C"/>
    <w:rsid w:val="009D35D0"/>
    <w:rsid w:val="009D3C4C"/>
    <w:rsid w:val="009D3E5F"/>
    <w:rsid w:val="009D4346"/>
    <w:rsid w:val="009D46B9"/>
    <w:rsid w:val="009D4FAF"/>
    <w:rsid w:val="009D54F0"/>
    <w:rsid w:val="009D5754"/>
    <w:rsid w:val="009D5A50"/>
    <w:rsid w:val="009D608D"/>
    <w:rsid w:val="009D675D"/>
    <w:rsid w:val="009D6989"/>
    <w:rsid w:val="009D6FE2"/>
    <w:rsid w:val="009E0625"/>
    <w:rsid w:val="009E06BB"/>
    <w:rsid w:val="009E08BA"/>
    <w:rsid w:val="009E090B"/>
    <w:rsid w:val="009E0AD0"/>
    <w:rsid w:val="009E0E72"/>
    <w:rsid w:val="009E155F"/>
    <w:rsid w:val="009E17B2"/>
    <w:rsid w:val="009E1F41"/>
    <w:rsid w:val="009E2787"/>
    <w:rsid w:val="009E3595"/>
    <w:rsid w:val="009E382F"/>
    <w:rsid w:val="009E46A8"/>
    <w:rsid w:val="009E61C5"/>
    <w:rsid w:val="009E626F"/>
    <w:rsid w:val="009E6489"/>
    <w:rsid w:val="009E6553"/>
    <w:rsid w:val="009E66B9"/>
    <w:rsid w:val="009E6AAE"/>
    <w:rsid w:val="009E77A7"/>
    <w:rsid w:val="009F00A6"/>
    <w:rsid w:val="009F0FF3"/>
    <w:rsid w:val="009F1500"/>
    <w:rsid w:val="009F187A"/>
    <w:rsid w:val="009F246C"/>
    <w:rsid w:val="009F3099"/>
    <w:rsid w:val="009F30CF"/>
    <w:rsid w:val="009F3114"/>
    <w:rsid w:val="009F359A"/>
    <w:rsid w:val="009F3751"/>
    <w:rsid w:val="009F3E12"/>
    <w:rsid w:val="009F44B9"/>
    <w:rsid w:val="009F48B7"/>
    <w:rsid w:val="009F49E3"/>
    <w:rsid w:val="009F4FCC"/>
    <w:rsid w:val="009F5BDD"/>
    <w:rsid w:val="009F66B8"/>
    <w:rsid w:val="009F6983"/>
    <w:rsid w:val="009F6EF7"/>
    <w:rsid w:val="009F6F4A"/>
    <w:rsid w:val="009F73DD"/>
    <w:rsid w:val="009F7659"/>
    <w:rsid w:val="009F7ED1"/>
    <w:rsid w:val="00A00C94"/>
    <w:rsid w:val="00A00ECF"/>
    <w:rsid w:val="00A018A0"/>
    <w:rsid w:val="00A01D14"/>
    <w:rsid w:val="00A01DA2"/>
    <w:rsid w:val="00A01EB3"/>
    <w:rsid w:val="00A01F46"/>
    <w:rsid w:val="00A02639"/>
    <w:rsid w:val="00A02D26"/>
    <w:rsid w:val="00A02F1C"/>
    <w:rsid w:val="00A02F1D"/>
    <w:rsid w:val="00A03108"/>
    <w:rsid w:val="00A0311D"/>
    <w:rsid w:val="00A034A0"/>
    <w:rsid w:val="00A034E3"/>
    <w:rsid w:val="00A03C0F"/>
    <w:rsid w:val="00A043EA"/>
    <w:rsid w:val="00A0445D"/>
    <w:rsid w:val="00A0470B"/>
    <w:rsid w:val="00A04963"/>
    <w:rsid w:val="00A04F18"/>
    <w:rsid w:val="00A05088"/>
    <w:rsid w:val="00A05121"/>
    <w:rsid w:val="00A053E5"/>
    <w:rsid w:val="00A05A7C"/>
    <w:rsid w:val="00A069D0"/>
    <w:rsid w:val="00A0729E"/>
    <w:rsid w:val="00A07B18"/>
    <w:rsid w:val="00A10762"/>
    <w:rsid w:val="00A116D7"/>
    <w:rsid w:val="00A1208F"/>
    <w:rsid w:val="00A12230"/>
    <w:rsid w:val="00A125AD"/>
    <w:rsid w:val="00A128CA"/>
    <w:rsid w:val="00A13608"/>
    <w:rsid w:val="00A1364A"/>
    <w:rsid w:val="00A136FB"/>
    <w:rsid w:val="00A139A6"/>
    <w:rsid w:val="00A13A7C"/>
    <w:rsid w:val="00A143F6"/>
    <w:rsid w:val="00A144D1"/>
    <w:rsid w:val="00A146E2"/>
    <w:rsid w:val="00A14A17"/>
    <w:rsid w:val="00A14BFF"/>
    <w:rsid w:val="00A15391"/>
    <w:rsid w:val="00A153F2"/>
    <w:rsid w:val="00A15E97"/>
    <w:rsid w:val="00A162E2"/>
    <w:rsid w:val="00A16EA1"/>
    <w:rsid w:val="00A17D7D"/>
    <w:rsid w:val="00A201C6"/>
    <w:rsid w:val="00A2023D"/>
    <w:rsid w:val="00A2085F"/>
    <w:rsid w:val="00A210E1"/>
    <w:rsid w:val="00A21C13"/>
    <w:rsid w:val="00A22226"/>
    <w:rsid w:val="00A229A5"/>
    <w:rsid w:val="00A23382"/>
    <w:rsid w:val="00A233C6"/>
    <w:rsid w:val="00A238FD"/>
    <w:rsid w:val="00A23BCA"/>
    <w:rsid w:val="00A23E17"/>
    <w:rsid w:val="00A24826"/>
    <w:rsid w:val="00A25416"/>
    <w:rsid w:val="00A25786"/>
    <w:rsid w:val="00A25D01"/>
    <w:rsid w:val="00A261E7"/>
    <w:rsid w:val="00A26572"/>
    <w:rsid w:val="00A26C34"/>
    <w:rsid w:val="00A26E3A"/>
    <w:rsid w:val="00A27274"/>
    <w:rsid w:val="00A302B7"/>
    <w:rsid w:val="00A303D7"/>
    <w:rsid w:val="00A30DE8"/>
    <w:rsid w:val="00A30DED"/>
    <w:rsid w:val="00A310FB"/>
    <w:rsid w:val="00A31239"/>
    <w:rsid w:val="00A315B1"/>
    <w:rsid w:val="00A31DAC"/>
    <w:rsid w:val="00A32478"/>
    <w:rsid w:val="00A32483"/>
    <w:rsid w:val="00A32AC3"/>
    <w:rsid w:val="00A32DF9"/>
    <w:rsid w:val="00A32FB9"/>
    <w:rsid w:val="00A3340C"/>
    <w:rsid w:val="00A334B1"/>
    <w:rsid w:val="00A33565"/>
    <w:rsid w:val="00A335D8"/>
    <w:rsid w:val="00A336E1"/>
    <w:rsid w:val="00A33BD2"/>
    <w:rsid w:val="00A33E96"/>
    <w:rsid w:val="00A33F41"/>
    <w:rsid w:val="00A34CD4"/>
    <w:rsid w:val="00A34E07"/>
    <w:rsid w:val="00A352D8"/>
    <w:rsid w:val="00A353EE"/>
    <w:rsid w:val="00A354CC"/>
    <w:rsid w:val="00A35D09"/>
    <w:rsid w:val="00A35DD5"/>
    <w:rsid w:val="00A36AB7"/>
    <w:rsid w:val="00A36D68"/>
    <w:rsid w:val="00A37218"/>
    <w:rsid w:val="00A3799A"/>
    <w:rsid w:val="00A37F54"/>
    <w:rsid w:val="00A401AD"/>
    <w:rsid w:val="00A40509"/>
    <w:rsid w:val="00A4074B"/>
    <w:rsid w:val="00A40E83"/>
    <w:rsid w:val="00A40FCE"/>
    <w:rsid w:val="00A41035"/>
    <w:rsid w:val="00A4154B"/>
    <w:rsid w:val="00A41793"/>
    <w:rsid w:val="00A419A7"/>
    <w:rsid w:val="00A41C08"/>
    <w:rsid w:val="00A42028"/>
    <w:rsid w:val="00A4231F"/>
    <w:rsid w:val="00A42CED"/>
    <w:rsid w:val="00A43428"/>
    <w:rsid w:val="00A43584"/>
    <w:rsid w:val="00A437BB"/>
    <w:rsid w:val="00A438AF"/>
    <w:rsid w:val="00A43A9C"/>
    <w:rsid w:val="00A445DD"/>
    <w:rsid w:val="00A45055"/>
    <w:rsid w:val="00A4541E"/>
    <w:rsid w:val="00A454C7"/>
    <w:rsid w:val="00A45588"/>
    <w:rsid w:val="00A45614"/>
    <w:rsid w:val="00A45A01"/>
    <w:rsid w:val="00A46118"/>
    <w:rsid w:val="00A46147"/>
    <w:rsid w:val="00A4629F"/>
    <w:rsid w:val="00A467A0"/>
    <w:rsid w:val="00A46AE4"/>
    <w:rsid w:val="00A46B83"/>
    <w:rsid w:val="00A46C17"/>
    <w:rsid w:val="00A46D1E"/>
    <w:rsid w:val="00A46E5A"/>
    <w:rsid w:val="00A474DD"/>
    <w:rsid w:val="00A47D49"/>
    <w:rsid w:val="00A507BA"/>
    <w:rsid w:val="00A50AF5"/>
    <w:rsid w:val="00A50E52"/>
    <w:rsid w:val="00A50FD3"/>
    <w:rsid w:val="00A5202E"/>
    <w:rsid w:val="00A524A0"/>
    <w:rsid w:val="00A525A4"/>
    <w:rsid w:val="00A52866"/>
    <w:rsid w:val="00A52C35"/>
    <w:rsid w:val="00A5303A"/>
    <w:rsid w:val="00A53FC9"/>
    <w:rsid w:val="00A55849"/>
    <w:rsid w:val="00A5590C"/>
    <w:rsid w:val="00A55ACE"/>
    <w:rsid w:val="00A55F53"/>
    <w:rsid w:val="00A56A6B"/>
    <w:rsid w:val="00A57336"/>
    <w:rsid w:val="00A5740B"/>
    <w:rsid w:val="00A575C6"/>
    <w:rsid w:val="00A577FB"/>
    <w:rsid w:val="00A57AAD"/>
    <w:rsid w:val="00A6019A"/>
    <w:rsid w:val="00A6049F"/>
    <w:rsid w:val="00A608BA"/>
    <w:rsid w:val="00A60B35"/>
    <w:rsid w:val="00A61098"/>
    <w:rsid w:val="00A618F3"/>
    <w:rsid w:val="00A61A46"/>
    <w:rsid w:val="00A62CE1"/>
    <w:rsid w:val="00A63269"/>
    <w:rsid w:val="00A632C6"/>
    <w:rsid w:val="00A635A2"/>
    <w:rsid w:val="00A6384F"/>
    <w:rsid w:val="00A6518D"/>
    <w:rsid w:val="00A6600F"/>
    <w:rsid w:val="00A6616E"/>
    <w:rsid w:val="00A66530"/>
    <w:rsid w:val="00A6680F"/>
    <w:rsid w:val="00A66A70"/>
    <w:rsid w:val="00A67184"/>
    <w:rsid w:val="00A67791"/>
    <w:rsid w:val="00A67B80"/>
    <w:rsid w:val="00A67C40"/>
    <w:rsid w:val="00A67DB3"/>
    <w:rsid w:val="00A706BD"/>
    <w:rsid w:val="00A708AB"/>
    <w:rsid w:val="00A708E1"/>
    <w:rsid w:val="00A7133A"/>
    <w:rsid w:val="00A71424"/>
    <w:rsid w:val="00A7169D"/>
    <w:rsid w:val="00A71AA5"/>
    <w:rsid w:val="00A71C24"/>
    <w:rsid w:val="00A71C9F"/>
    <w:rsid w:val="00A71EE9"/>
    <w:rsid w:val="00A72175"/>
    <w:rsid w:val="00A7239E"/>
    <w:rsid w:val="00A72750"/>
    <w:rsid w:val="00A727C1"/>
    <w:rsid w:val="00A72AE2"/>
    <w:rsid w:val="00A72E5D"/>
    <w:rsid w:val="00A73115"/>
    <w:rsid w:val="00A737EA"/>
    <w:rsid w:val="00A73826"/>
    <w:rsid w:val="00A73978"/>
    <w:rsid w:val="00A73F35"/>
    <w:rsid w:val="00A7406A"/>
    <w:rsid w:val="00A74C34"/>
    <w:rsid w:val="00A74FD7"/>
    <w:rsid w:val="00A757C5"/>
    <w:rsid w:val="00A75873"/>
    <w:rsid w:val="00A759EE"/>
    <w:rsid w:val="00A760C8"/>
    <w:rsid w:val="00A7615A"/>
    <w:rsid w:val="00A76B3F"/>
    <w:rsid w:val="00A76BF3"/>
    <w:rsid w:val="00A76EA1"/>
    <w:rsid w:val="00A76FD8"/>
    <w:rsid w:val="00A77AEC"/>
    <w:rsid w:val="00A77C02"/>
    <w:rsid w:val="00A77ED3"/>
    <w:rsid w:val="00A80130"/>
    <w:rsid w:val="00A8013E"/>
    <w:rsid w:val="00A80906"/>
    <w:rsid w:val="00A80C41"/>
    <w:rsid w:val="00A8128E"/>
    <w:rsid w:val="00A814FD"/>
    <w:rsid w:val="00A81795"/>
    <w:rsid w:val="00A819F9"/>
    <w:rsid w:val="00A81ECF"/>
    <w:rsid w:val="00A81F39"/>
    <w:rsid w:val="00A8205D"/>
    <w:rsid w:val="00A82681"/>
    <w:rsid w:val="00A83368"/>
    <w:rsid w:val="00A834A4"/>
    <w:rsid w:val="00A83A4A"/>
    <w:rsid w:val="00A83C1B"/>
    <w:rsid w:val="00A83D4E"/>
    <w:rsid w:val="00A84264"/>
    <w:rsid w:val="00A84A0E"/>
    <w:rsid w:val="00A852E3"/>
    <w:rsid w:val="00A8540E"/>
    <w:rsid w:val="00A8578E"/>
    <w:rsid w:val="00A859C4"/>
    <w:rsid w:val="00A85B09"/>
    <w:rsid w:val="00A8605C"/>
    <w:rsid w:val="00A86099"/>
    <w:rsid w:val="00A86285"/>
    <w:rsid w:val="00A8634D"/>
    <w:rsid w:val="00A86378"/>
    <w:rsid w:val="00A864C4"/>
    <w:rsid w:val="00A86B91"/>
    <w:rsid w:val="00A86C05"/>
    <w:rsid w:val="00A86CF7"/>
    <w:rsid w:val="00A8741D"/>
    <w:rsid w:val="00A8747E"/>
    <w:rsid w:val="00A874C2"/>
    <w:rsid w:val="00A874F9"/>
    <w:rsid w:val="00A87826"/>
    <w:rsid w:val="00A87991"/>
    <w:rsid w:val="00A87BA0"/>
    <w:rsid w:val="00A87DAD"/>
    <w:rsid w:val="00A903D5"/>
    <w:rsid w:val="00A90A5E"/>
    <w:rsid w:val="00A90AB4"/>
    <w:rsid w:val="00A9109A"/>
    <w:rsid w:val="00A91F22"/>
    <w:rsid w:val="00A9231B"/>
    <w:rsid w:val="00A92436"/>
    <w:rsid w:val="00A92640"/>
    <w:rsid w:val="00A92930"/>
    <w:rsid w:val="00A932BF"/>
    <w:rsid w:val="00A940FA"/>
    <w:rsid w:val="00A9424F"/>
    <w:rsid w:val="00A94B57"/>
    <w:rsid w:val="00A951C6"/>
    <w:rsid w:val="00A9598C"/>
    <w:rsid w:val="00A95AA3"/>
    <w:rsid w:val="00A95EF1"/>
    <w:rsid w:val="00A964C9"/>
    <w:rsid w:val="00A967EA"/>
    <w:rsid w:val="00A975EF"/>
    <w:rsid w:val="00A97B37"/>
    <w:rsid w:val="00A97FD9"/>
    <w:rsid w:val="00AA0583"/>
    <w:rsid w:val="00AA08CF"/>
    <w:rsid w:val="00AA09E6"/>
    <w:rsid w:val="00AA0FB2"/>
    <w:rsid w:val="00AA1062"/>
    <w:rsid w:val="00AA10F8"/>
    <w:rsid w:val="00AA126A"/>
    <w:rsid w:val="00AA12A6"/>
    <w:rsid w:val="00AA20DF"/>
    <w:rsid w:val="00AA2657"/>
    <w:rsid w:val="00AA2789"/>
    <w:rsid w:val="00AA27BA"/>
    <w:rsid w:val="00AA27C2"/>
    <w:rsid w:val="00AA2922"/>
    <w:rsid w:val="00AA2E22"/>
    <w:rsid w:val="00AA35A9"/>
    <w:rsid w:val="00AA39CA"/>
    <w:rsid w:val="00AA3F40"/>
    <w:rsid w:val="00AA3FA3"/>
    <w:rsid w:val="00AA52FF"/>
    <w:rsid w:val="00AA57A5"/>
    <w:rsid w:val="00AA6599"/>
    <w:rsid w:val="00AA69E4"/>
    <w:rsid w:val="00AA6F22"/>
    <w:rsid w:val="00AA70FD"/>
    <w:rsid w:val="00AA713C"/>
    <w:rsid w:val="00AA7788"/>
    <w:rsid w:val="00AB07D2"/>
    <w:rsid w:val="00AB0D89"/>
    <w:rsid w:val="00AB0E2C"/>
    <w:rsid w:val="00AB0F48"/>
    <w:rsid w:val="00AB1203"/>
    <w:rsid w:val="00AB15DB"/>
    <w:rsid w:val="00AB2171"/>
    <w:rsid w:val="00AB221A"/>
    <w:rsid w:val="00AB30EF"/>
    <w:rsid w:val="00AB32AF"/>
    <w:rsid w:val="00AB33D0"/>
    <w:rsid w:val="00AB3700"/>
    <w:rsid w:val="00AB37C2"/>
    <w:rsid w:val="00AB4164"/>
    <w:rsid w:val="00AB42E3"/>
    <w:rsid w:val="00AB455A"/>
    <w:rsid w:val="00AB45E7"/>
    <w:rsid w:val="00AB4A51"/>
    <w:rsid w:val="00AB4AB8"/>
    <w:rsid w:val="00AB4B73"/>
    <w:rsid w:val="00AB4BA1"/>
    <w:rsid w:val="00AB4F05"/>
    <w:rsid w:val="00AB5021"/>
    <w:rsid w:val="00AB5789"/>
    <w:rsid w:val="00AB5812"/>
    <w:rsid w:val="00AB6A74"/>
    <w:rsid w:val="00AB6AD7"/>
    <w:rsid w:val="00AB6E45"/>
    <w:rsid w:val="00AB6E70"/>
    <w:rsid w:val="00AB72D9"/>
    <w:rsid w:val="00AB7487"/>
    <w:rsid w:val="00AB7492"/>
    <w:rsid w:val="00AB7840"/>
    <w:rsid w:val="00AB7A6E"/>
    <w:rsid w:val="00AB7A7E"/>
    <w:rsid w:val="00AC07C1"/>
    <w:rsid w:val="00AC0E85"/>
    <w:rsid w:val="00AC1128"/>
    <w:rsid w:val="00AC1170"/>
    <w:rsid w:val="00AC1595"/>
    <w:rsid w:val="00AC17BB"/>
    <w:rsid w:val="00AC1961"/>
    <w:rsid w:val="00AC1CF7"/>
    <w:rsid w:val="00AC1FBF"/>
    <w:rsid w:val="00AC2059"/>
    <w:rsid w:val="00AC2218"/>
    <w:rsid w:val="00AC2285"/>
    <w:rsid w:val="00AC2581"/>
    <w:rsid w:val="00AC2741"/>
    <w:rsid w:val="00AC2A82"/>
    <w:rsid w:val="00AC2EEB"/>
    <w:rsid w:val="00AC30A6"/>
    <w:rsid w:val="00AC312D"/>
    <w:rsid w:val="00AC31E8"/>
    <w:rsid w:val="00AC33B4"/>
    <w:rsid w:val="00AC3938"/>
    <w:rsid w:val="00AC3FA0"/>
    <w:rsid w:val="00AC4169"/>
    <w:rsid w:val="00AC4404"/>
    <w:rsid w:val="00AC4411"/>
    <w:rsid w:val="00AC47BE"/>
    <w:rsid w:val="00AC47E4"/>
    <w:rsid w:val="00AC48E3"/>
    <w:rsid w:val="00AC5001"/>
    <w:rsid w:val="00AC5797"/>
    <w:rsid w:val="00AC5AF2"/>
    <w:rsid w:val="00AC6187"/>
    <w:rsid w:val="00AC6760"/>
    <w:rsid w:val="00AC6A96"/>
    <w:rsid w:val="00AC6DEF"/>
    <w:rsid w:val="00AC70AB"/>
    <w:rsid w:val="00AC7176"/>
    <w:rsid w:val="00AC75FF"/>
    <w:rsid w:val="00AC7FB1"/>
    <w:rsid w:val="00AD012F"/>
    <w:rsid w:val="00AD02DF"/>
    <w:rsid w:val="00AD064B"/>
    <w:rsid w:val="00AD064C"/>
    <w:rsid w:val="00AD0AF3"/>
    <w:rsid w:val="00AD0D64"/>
    <w:rsid w:val="00AD173C"/>
    <w:rsid w:val="00AD178A"/>
    <w:rsid w:val="00AD1A14"/>
    <w:rsid w:val="00AD200C"/>
    <w:rsid w:val="00AD21C7"/>
    <w:rsid w:val="00AD255F"/>
    <w:rsid w:val="00AD2772"/>
    <w:rsid w:val="00AD2B85"/>
    <w:rsid w:val="00AD2BAC"/>
    <w:rsid w:val="00AD363C"/>
    <w:rsid w:val="00AD3AF5"/>
    <w:rsid w:val="00AD3CA3"/>
    <w:rsid w:val="00AD3D68"/>
    <w:rsid w:val="00AD3EE1"/>
    <w:rsid w:val="00AD3F59"/>
    <w:rsid w:val="00AD4935"/>
    <w:rsid w:val="00AD4AF4"/>
    <w:rsid w:val="00AD5527"/>
    <w:rsid w:val="00AD56B3"/>
    <w:rsid w:val="00AD58BB"/>
    <w:rsid w:val="00AD59B1"/>
    <w:rsid w:val="00AD5A14"/>
    <w:rsid w:val="00AD5A6D"/>
    <w:rsid w:val="00AD5EDC"/>
    <w:rsid w:val="00AD5EF5"/>
    <w:rsid w:val="00AD651A"/>
    <w:rsid w:val="00AD75C5"/>
    <w:rsid w:val="00AD7A79"/>
    <w:rsid w:val="00AD7E01"/>
    <w:rsid w:val="00AE00AB"/>
    <w:rsid w:val="00AE02FD"/>
    <w:rsid w:val="00AE069A"/>
    <w:rsid w:val="00AE07B0"/>
    <w:rsid w:val="00AE0B4E"/>
    <w:rsid w:val="00AE0E0D"/>
    <w:rsid w:val="00AE1988"/>
    <w:rsid w:val="00AE1B76"/>
    <w:rsid w:val="00AE1CD7"/>
    <w:rsid w:val="00AE1F6F"/>
    <w:rsid w:val="00AE237C"/>
    <w:rsid w:val="00AE2778"/>
    <w:rsid w:val="00AE2BE2"/>
    <w:rsid w:val="00AE2E94"/>
    <w:rsid w:val="00AE317D"/>
    <w:rsid w:val="00AE4135"/>
    <w:rsid w:val="00AE48AD"/>
    <w:rsid w:val="00AE4960"/>
    <w:rsid w:val="00AE534B"/>
    <w:rsid w:val="00AE5660"/>
    <w:rsid w:val="00AE642A"/>
    <w:rsid w:val="00AE6C04"/>
    <w:rsid w:val="00AE6F8D"/>
    <w:rsid w:val="00AE70EE"/>
    <w:rsid w:val="00AE7BBB"/>
    <w:rsid w:val="00AE7C74"/>
    <w:rsid w:val="00AE7D1B"/>
    <w:rsid w:val="00AF0026"/>
    <w:rsid w:val="00AF0364"/>
    <w:rsid w:val="00AF03F3"/>
    <w:rsid w:val="00AF07D1"/>
    <w:rsid w:val="00AF0927"/>
    <w:rsid w:val="00AF0BCF"/>
    <w:rsid w:val="00AF0C9C"/>
    <w:rsid w:val="00AF0EEB"/>
    <w:rsid w:val="00AF1AE2"/>
    <w:rsid w:val="00AF1E7C"/>
    <w:rsid w:val="00AF2784"/>
    <w:rsid w:val="00AF2ABC"/>
    <w:rsid w:val="00AF2B5A"/>
    <w:rsid w:val="00AF2DD9"/>
    <w:rsid w:val="00AF39D0"/>
    <w:rsid w:val="00AF426A"/>
    <w:rsid w:val="00AF43E9"/>
    <w:rsid w:val="00AF4868"/>
    <w:rsid w:val="00AF4AB4"/>
    <w:rsid w:val="00AF50D2"/>
    <w:rsid w:val="00AF5803"/>
    <w:rsid w:val="00AF5AC4"/>
    <w:rsid w:val="00AF60D7"/>
    <w:rsid w:val="00AF61EB"/>
    <w:rsid w:val="00AF6701"/>
    <w:rsid w:val="00AF7615"/>
    <w:rsid w:val="00AF7C8D"/>
    <w:rsid w:val="00AF7E66"/>
    <w:rsid w:val="00AF7E86"/>
    <w:rsid w:val="00B002E6"/>
    <w:rsid w:val="00B0083C"/>
    <w:rsid w:val="00B012E3"/>
    <w:rsid w:val="00B012EC"/>
    <w:rsid w:val="00B01AC8"/>
    <w:rsid w:val="00B01BE7"/>
    <w:rsid w:val="00B01CBF"/>
    <w:rsid w:val="00B02638"/>
    <w:rsid w:val="00B02890"/>
    <w:rsid w:val="00B02BA4"/>
    <w:rsid w:val="00B02EED"/>
    <w:rsid w:val="00B034F4"/>
    <w:rsid w:val="00B037A9"/>
    <w:rsid w:val="00B04666"/>
    <w:rsid w:val="00B04F94"/>
    <w:rsid w:val="00B051C3"/>
    <w:rsid w:val="00B0537F"/>
    <w:rsid w:val="00B054BD"/>
    <w:rsid w:val="00B058D9"/>
    <w:rsid w:val="00B05991"/>
    <w:rsid w:val="00B059B4"/>
    <w:rsid w:val="00B05B4C"/>
    <w:rsid w:val="00B0639A"/>
    <w:rsid w:val="00B067A7"/>
    <w:rsid w:val="00B06A53"/>
    <w:rsid w:val="00B07125"/>
    <w:rsid w:val="00B07C4C"/>
    <w:rsid w:val="00B108AF"/>
    <w:rsid w:val="00B10C85"/>
    <w:rsid w:val="00B11084"/>
    <w:rsid w:val="00B11193"/>
    <w:rsid w:val="00B1125B"/>
    <w:rsid w:val="00B112CC"/>
    <w:rsid w:val="00B11497"/>
    <w:rsid w:val="00B11694"/>
    <w:rsid w:val="00B11788"/>
    <w:rsid w:val="00B117F6"/>
    <w:rsid w:val="00B11BF6"/>
    <w:rsid w:val="00B12A10"/>
    <w:rsid w:val="00B12F29"/>
    <w:rsid w:val="00B131B1"/>
    <w:rsid w:val="00B13551"/>
    <w:rsid w:val="00B1367F"/>
    <w:rsid w:val="00B13771"/>
    <w:rsid w:val="00B13D8C"/>
    <w:rsid w:val="00B13DA0"/>
    <w:rsid w:val="00B13E00"/>
    <w:rsid w:val="00B14AF0"/>
    <w:rsid w:val="00B1539C"/>
    <w:rsid w:val="00B1562F"/>
    <w:rsid w:val="00B15CB5"/>
    <w:rsid w:val="00B1610F"/>
    <w:rsid w:val="00B167C7"/>
    <w:rsid w:val="00B16B8C"/>
    <w:rsid w:val="00B16E12"/>
    <w:rsid w:val="00B17414"/>
    <w:rsid w:val="00B179D3"/>
    <w:rsid w:val="00B179E4"/>
    <w:rsid w:val="00B20151"/>
    <w:rsid w:val="00B20395"/>
    <w:rsid w:val="00B20D15"/>
    <w:rsid w:val="00B20FA4"/>
    <w:rsid w:val="00B213D2"/>
    <w:rsid w:val="00B21657"/>
    <w:rsid w:val="00B21786"/>
    <w:rsid w:val="00B21A3B"/>
    <w:rsid w:val="00B21BD0"/>
    <w:rsid w:val="00B2232E"/>
    <w:rsid w:val="00B2265E"/>
    <w:rsid w:val="00B22878"/>
    <w:rsid w:val="00B229CA"/>
    <w:rsid w:val="00B23C8C"/>
    <w:rsid w:val="00B242A6"/>
    <w:rsid w:val="00B24482"/>
    <w:rsid w:val="00B24F43"/>
    <w:rsid w:val="00B254E6"/>
    <w:rsid w:val="00B25847"/>
    <w:rsid w:val="00B25B40"/>
    <w:rsid w:val="00B25E35"/>
    <w:rsid w:val="00B26202"/>
    <w:rsid w:val="00B26B85"/>
    <w:rsid w:val="00B26ECB"/>
    <w:rsid w:val="00B27789"/>
    <w:rsid w:val="00B27976"/>
    <w:rsid w:val="00B27A4D"/>
    <w:rsid w:val="00B30083"/>
    <w:rsid w:val="00B3039E"/>
    <w:rsid w:val="00B3113B"/>
    <w:rsid w:val="00B311EA"/>
    <w:rsid w:val="00B31541"/>
    <w:rsid w:val="00B32178"/>
    <w:rsid w:val="00B32695"/>
    <w:rsid w:val="00B327A4"/>
    <w:rsid w:val="00B33131"/>
    <w:rsid w:val="00B340CB"/>
    <w:rsid w:val="00B34570"/>
    <w:rsid w:val="00B34A52"/>
    <w:rsid w:val="00B34F4F"/>
    <w:rsid w:val="00B3532D"/>
    <w:rsid w:val="00B35C04"/>
    <w:rsid w:val="00B36813"/>
    <w:rsid w:val="00B36880"/>
    <w:rsid w:val="00B36BD5"/>
    <w:rsid w:val="00B37301"/>
    <w:rsid w:val="00B374E5"/>
    <w:rsid w:val="00B376E2"/>
    <w:rsid w:val="00B403DE"/>
    <w:rsid w:val="00B40653"/>
    <w:rsid w:val="00B40D8A"/>
    <w:rsid w:val="00B412FC"/>
    <w:rsid w:val="00B41341"/>
    <w:rsid w:val="00B41AA5"/>
    <w:rsid w:val="00B421E6"/>
    <w:rsid w:val="00B4289F"/>
    <w:rsid w:val="00B42E0E"/>
    <w:rsid w:val="00B42E75"/>
    <w:rsid w:val="00B432C6"/>
    <w:rsid w:val="00B43318"/>
    <w:rsid w:val="00B433FB"/>
    <w:rsid w:val="00B4352A"/>
    <w:rsid w:val="00B4444F"/>
    <w:rsid w:val="00B44453"/>
    <w:rsid w:val="00B447C2"/>
    <w:rsid w:val="00B44B2B"/>
    <w:rsid w:val="00B44DFD"/>
    <w:rsid w:val="00B45823"/>
    <w:rsid w:val="00B45E71"/>
    <w:rsid w:val="00B45ED8"/>
    <w:rsid w:val="00B46122"/>
    <w:rsid w:val="00B46523"/>
    <w:rsid w:val="00B4656D"/>
    <w:rsid w:val="00B46B2C"/>
    <w:rsid w:val="00B46D74"/>
    <w:rsid w:val="00B4711A"/>
    <w:rsid w:val="00B47773"/>
    <w:rsid w:val="00B47A12"/>
    <w:rsid w:val="00B47AB3"/>
    <w:rsid w:val="00B47E0A"/>
    <w:rsid w:val="00B47E2B"/>
    <w:rsid w:val="00B505A7"/>
    <w:rsid w:val="00B50789"/>
    <w:rsid w:val="00B508C2"/>
    <w:rsid w:val="00B50C64"/>
    <w:rsid w:val="00B51097"/>
    <w:rsid w:val="00B5128B"/>
    <w:rsid w:val="00B517BC"/>
    <w:rsid w:val="00B518D1"/>
    <w:rsid w:val="00B526FC"/>
    <w:rsid w:val="00B52A8F"/>
    <w:rsid w:val="00B52B73"/>
    <w:rsid w:val="00B52BD3"/>
    <w:rsid w:val="00B53037"/>
    <w:rsid w:val="00B53510"/>
    <w:rsid w:val="00B53BF4"/>
    <w:rsid w:val="00B53D6F"/>
    <w:rsid w:val="00B53DA9"/>
    <w:rsid w:val="00B5407A"/>
    <w:rsid w:val="00B54219"/>
    <w:rsid w:val="00B54F4E"/>
    <w:rsid w:val="00B5574C"/>
    <w:rsid w:val="00B55778"/>
    <w:rsid w:val="00B55D94"/>
    <w:rsid w:val="00B56273"/>
    <w:rsid w:val="00B56CD0"/>
    <w:rsid w:val="00B56E72"/>
    <w:rsid w:val="00B57F36"/>
    <w:rsid w:val="00B60097"/>
    <w:rsid w:val="00B600B2"/>
    <w:rsid w:val="00B6014A"/>
    <w:rsid w:val="00B60C65"/>
    <w:rsid w:val="00B60C6B"/>
    <w:rsid w:val="00B61D2C"/>
    <w:rsid w:val="00B61FE2"/>
    <w:rsid w:val="00B6210D"/>
    <w:rsid w:val="00B621AD"/>
    <w:rsid w:val="00B62626"/>
    <w:rsid w:val="00B626C4"/>
    <w:rsid w:val="00B62A86"/>
    <w:rsid w:val="00B63319"/>
    <w:rsid w:val="00B63455"/>
    <w:rsid w:val="00B63F41"/>
    <w:rsid w:val="00B64691"/>
    <w:rsid w:val="00B64B63"/>
    <w:rsid w:val="00B64DF8"/>
    <w:rsid w:val="00B64EC6"/>
    <w:rsid w:val="00B65314"/>
    <w:rsid w:val="00B65F60"/>
    <w:rsid w:val="00B660F9"/>
    <w:rsid w:val="00B6624B"/>
    <w:rsid w:val="00B66A75"/>
    <w:rsid w:val="00B66BD7"/>
    <w:rsid w:val="00B66E91"/>
    <w:rsid w:val="00B66FDD"/>
    <w:rsid w:val="00B672B2"/>
    <w:rsid w:val="00B67581"/>
    <w:rsid w:val="00B67AFD"/>
    <w:rsid w:val="00B67B86"/>
    <w:rsid w:val="00B67DE7"/>
    <w:rsid w:val="00B7071F"/>
    <w:rsid w:val="00B70A89"/>
    <w:rsid w:val="00B71393"/>
    <w:rsid w:val="00B71DAC"/>
    <w:rsid w:val="00B71DE7"/>
    <w:rsid w:val="00B7206D"/>
    <w:rsid w:val="00B7252F"/>
    <w:rsid w:val="00B7286C"/>
    <w:rsid w:val="00B72E05"/>
    <w:rsid w:val="00B72F6B"/>
    <w:rsid w:val="00B7309E"/>
    <w:rsid w:val="00B73186"/>
    <w:rsid w:val="00B734C4"/>
    <w:rsid w:val="00B7381D"/>
    <w:rsid w:val="00B73A8A"/>
    <w:rsid w:val="00B742A0"/>
    <w:rsid w:val="00B74E97"/>
    <w:rsid w:val="00B75407"/>
    <w:rsid w:val="00B76628"/>
    <w:rsid w:val="00B76D36"/>
    <w:rsid w:val="00B7734C"/>
    <w:rsid w:val="00B773A8"/>
    <w:rsid w:val="00B775A9"/>
    <w:rsid w:val="00B77633"/>
    <w:rsid w:val="00B77904"/>
    <w:rsid w:val="00B77A36"/>
    <w:rsid w:val="00B800B4"/>
    <w:rsid w:val="00B80488"/>
    <w:rsid w:val="00B80693"/>
    <w:rsid w:val="00B8097D"/>
    <w:rsid w:val="00B80E7F"/>
    <w:rsid w:val="00B816D3"/>
    <w:rsid w:val="00B81BC8"/>
    <w:rsid w:val="00B82499"/>
    <w:rsid w:val="00B82E02"/>
    <w:rsid w:val="00B8314C"/>
    <w:rsid w:val="00B836BD"/>
    <w:rsid w:val="00B83DDE"/>
    <w:rsid w:val="00B83E2C"/>
    <w:rsid w:val="00B83F11"/>
    <w:rsid w:val="00B84393"/>
    <w:rsid w:val="00B849B0"/>
    <w:rsid w:val="00B84F0D"/>
    <w:rsid w:val="00B852C3"/>
    <w:rsid w:val="00B8567D"/>
    <w:rsid w:val="00B8618F"/>
    <w:rsid w:val="00B86372"/>
    <w:rsid w:val="00B86940"/>
    <w:rsid w:val="00B86BE7"/>
    <w:rsid w:val="00B86D50"/>
    <w:rsid w:val="00B873DF"/>
    <w:rsid w:val="00B87455"/>
    <w:rsid w:val="00B878D0"/>
    <w:rsid w:val="00B87D41"/>
    <w:rsid w:val="00B87DD9"/>
    <w:rsid w:val="00B90150"/>
    <w:rsid w:val="00B91073"/>
    <w:rsid w:val="00B91193"/>
    <w:rsid w:val="00B914A0"/>
    <w:rsid w:val="00B920C6"/>
    <w:rsid w:val="00B9210F"/>
    <w:rsid w:val="00B92554"/>
    <w:rsid w:val="00B9276B"/>
    <w:rsid w:val="00B92AE1"/>
    <w:rsid w:val="00B930FE"/>
    <w:rsid w:val="00B9339F"/>
    <w:rsid w:val="00B9391F"/>
    <w:rsid w:val="00B93A9F"/>
    <w:rsid w:val="00B93E2F"/>
    <w:rsid w:val="00B9477A"/>
    <w:rsid w:val="00B947A1"/>
    <w:rsid w:val="00B94F17"/>
    <w:rsid w:val="00B956E7"/>
    <w:rsid w:val="00B95C75"/>
    <w:rsid w:val="00B95C7B"/>
    <w:rsid w:val="00B96F69"/>
    <w:rsid w:val="00B97305"/>
    <w:rsid w:val="00B97897"/>
    <w:rsid w:val="00BA0FB5"/>
    <w:rsid w:val="00BA12BC"/>
    <w:rsid w:val="00BA13B5"/>
    <w:rsid w:val="00BA160F"/>
    <w:rsid w:val="00BA1779"/>
    <w:rsid w:val="00BA2561"/>
    <w:rsid w:val="00BA2629"/>
    <w:rsid w:val="00BA26B9"/>
    <w:rsid w:val="00BA2A9E"/>
    <w:rsid w:val="00BA2FD9"/>
    <w:rsid w:val="00BA308C"/>
    <w:rsid w:val="00BA319A"/>
    <w:rsid w:val="00BA3580"/>
    <w:rsid w:val="00BA3CAF"/>
    <w:rsid w:val="00BA48AA"/>
    <w:rsid w:val="00BA4D32"/>
    <w:rsid w:val="00BA503D"/>
    <w:rsid w:val="00BA519F"/>
    <w:rsid w:val="00BA6136"/>
    <w:rsid w:val="00BA6C80"/>
    <w:rsid w:val="00BA6EE3"/>
    <w:rsid w:val="00BA75F1"/>
    <w:rsid w:val="00BA7779"/>
    <w:rsid w:val="00BA7BE3"/>
    <w:rsid w:val="00BA7DCF"/>
    <w:rsid w:val="00BA7FEF"/>
    <w:rsid w:val="00BB06E1"/>
    <w:rsid w:val="00BB0DA5"/>
    <w:rsid w:val="00BB11DC"/>
    <w:rsid w:val="00BB14F2"/>
    <w:rsid w:val="00BB2101"/>
    <w:rsid w:val="00BB21C2"/>
    <w:rsid w:val="00BB2470"/>
    <w:rsid w:val="00BB2820"/>
    <w:rsid w:val="00BB2B88"/>
    <w:rsid w:val="00BB2EB8"/>
    <w:rsid w:val="00BB3B9B"/>
    <w:rsid w:val="00BB405D"/>
    <w:rsid w:val="00BB4437"/>
    <w:rsid w:val="00BB45AE"/>
    <w:rsid w:val="00BB480F"/>
    <w:rsid w:val="00BB4E7C"/>
    <w:rsid w:val="00BB59A7"/>
    <w:rsid w:val="00BB5FAE"/>
    <w:rsid w:val="00BB6BE7"/>
    <w:rsid w:val="00BB6C0E"/>
    <w:rsid w:val="00BB6E1F"/>
    <w:rsid w:val="00BB7468"/>
    <w:rsid w:val="00BB7799"/>
    <w:rsid w:val="00BB7893"/>
    <w:rsid w:val="00BB7DA5"/>
    <w:rsid w:val="00BC01FF"/>
    <w:rsid w:val="00BC0314"/>
    <w:rsid w:val="00BC09C0"/>
    <w:rsid w:val="00BC0C4E"/>
    <w:rsid w:val="00BC1465"/>
    <w:rsid w:val="00BC1607"/>
    <w:rsid w:val="00BC199C"/>
    <w:rsid w:val="00BC2293"/>
    <w:rsid w:val="00BC252E"/>
    <w:rsid w:val="00BC2774"/>
    <w:rsid w:val="00BC2BED"/>
    <w:rsid w:val="00BC30F6"/>
    <w:rsid w:val="00BC3127"/>
    <w:rsid w:val="00BC3927"/>
    <w:rsid w:val="00BC400E"/>
    <w:rsid w:val="00BC4399"/>
    <w:rsid w:val="00BC49E1"/>
    <w:rsid w:val="00BC4A8E"/>
    <w:rsid w:val="00BC5634"/>
    <w:rsid w:val="00BC5CA8"/>
    <w:rsid w:val="00BC5D31"/>
    <w:rsid w:val="00BC5D88"/>
    <w:rsid w:val="00BC6547"/>
    <w:rsid w:val="00BC6574"/>
    <w:rsid w:val="00BC65C5"/>
    <w:rsid w:val="00BC6A47"/>
    <w:rsid w:val="00BC7A68"/>
    <w:rsid w:val="00BC7C1B"/>
    <w:rsid w:val="00BD0503"/>
    <w:rsid w:val="00BD07C7"/>
    <w:rsid w:val="00BD0D28"/>
    <w:rsid w:val="00BD1274"/>
    <w:rsid w:val="00BD13E3"/>
    <w:rsid w:val="00BD1883"/>
    <w:rsid w:val="00BD1A2E"/>
    <w:rsid w:val="00BD1EBB"/>
    <w:rsid w:val="00BD262D"/>
    <w:rsid w:val="00BD2885"/>
    <w:rsid w:val="00BD28B0"/>
    <w:rsid w:val="00BD2A80"/>
    <w:rsid w:val="00BD2C06"/>
    <w:rsid w:val="00BD325C"/>
    <w:rsid w:val="00BD3B1E"/>
    <w:rsid w:val="00BD3D5E"/>
    <w:rsid w:val="00BD3E2E"/>
    <w:rsid w:val="00BD3ECB"/>
    <w:rsid w:val="00BD3ED7"/>
    <w:rsid w:val="00BD4988"/>
    <w:rsid w:val="00BD49DC"/>
    <w:rsid w:val="00BD4CED"/>
    <w:rsid w:val="00BD4E84"/>
    <w:rsid w:val="00BD5278"/>
    <w:rsid w:val="00BD552B"/>
    <w:rsid w:val="00BD5A4E"/>
    <w:rsid w:val="00BD5BE1"/>
    <w:rsid w:val="00BD5C9B"/>
    <w:rsid w:val="00BD6793"/>
    <w:rsid w:val="00BD67D7"/>
    <w:rsid w:val="00BD6A96"/>
    <w:rsid w:val="00BD6F48"/>
    <w:rsid w:val="00BD7B4E"/>
    <w:rsid w:val="00BD7F64"/>
    <w:rsid w:val="00BE0736"/>
    <w:rsid w:val="00BE0CF8"/>
    <w:rsid w:val="00BE0F55"/>
    <w:rsid w:val="00BE10DD"/>
    <w:rsid w:val="00BE10E0"/>
    <w:rsid w:val="00BE18D6"/>
    <w:rsid w:val="00BE24D6"/>
    <w:rsid w:val="00BE29CC"/>
    <w:rsid w:val="00BE2A28"/>
    <w:rsid w:val="00BE344B"/>
    <w:rsid w:val="00BE3A69"/>
    <w:rsid w:val="00BE4125"/>
    <w:rsid w:val="00BE413D"/>
    <w:rsid w:val="00BE4A34"/>
    <w:rsid w:val="00BE5023"/>
    <w:rsid w:val="00BE51CC"/>
    <w:rsid w:val="00BE55BA"/>
    <w:rsid w:val="00BE5FDF"/>
    <w:rsid w:val="00BE60DB"/>
    <w:rsid w:val="00BE633E"/>
    <w:rsid w:val="00BE69D3"/>
    <w:rsid w:val="00BE6DBA"/>
    <w:rsid w:val="00BE7517"/>
    <w:rsid w:val="00BE7E2D"/>
    <w:rsid w:val="00BE7F94"/>
    <w:rsid w:val="00BF036E"/>
    <w:rsid w:val="00BF07A0"/>
    <w:rsid w:val="00BF08D1"/>
    <w:rsid w:val="00BF0957"/>
    <w:rsid w:val="00BF0DD3"/>
    <w:rsid w:val="00BF1007"/>
    <w:rsid w:val="00BF1496"/>
    <w:rsid w:val="00BF156F"/>
    <w:rsid w:val="00BF15F5"/>
    <w:rsid w:val="00BF1CC5"/>
    <w:rsid w:val="00BF1EED"/>
    <w:rsid w:val="00BF21D4"/>
    <w:rsid w:val="00BF2436"/>
    <w:rsid w:val="00BF252D"/>
    <w:rsid w:val="00BF2CB4"/>
    <w:rsid w:val="00BF32F4"/>
    <w:rsid w:val="00BF3379"/>
    <w:rsid w:val="00BF36F2"/>
    <w:rsid w:val="00BF3883"/>
    <w:rsid w:val="00BF3A53"/>
    <w:rsid w:val="00BF4176"/>
    <w:rsid w:val="00BF4337"/>
    <w:rsid w:val="00BF4756"/>
    <w:rsid w:val="00BF4E63"/>
    <w:rsid w:val="00BF5381"/>
    <w:rsid w:val="00BF565D"/>
    <w:rsid w:val="00BF587E"/>
    <w:rsid w:val="00BF5E27"/>
    <w:rsid w:val="00BF61EA"/>
    <w:rsid w:val="00BF6878"/>
    <w:rsid w:val="00BF6BED"/>
    <w:rsid w:val="00BF7178"/>
    <w:rsid w:val="00BF7808"/>
    <w:rsid w:val="00BF7F9B"/>
    <w:rsid w:val="00C000D2"/>
    <w:rsid w:val="00C00484"/>
    <w:rsid w:val="00C00912"/>
    <w:rsid w:val="00C009E7"/>
    <w:rsid w:val="00C00B33"/>
    <w:rsid w:val="00C0186C"/>
    <w:rsid w:val="00C01CC1"/>
    <w:rsid w:val="00C01EAF"/>
    <w:rsid w:val="00C0204C"/>
    <w:rsid w:val="00C0253E"/>
    <w:rsid w:val="00C02A3A"/>
    <w:rsid w:val="00C030B0"/>
    <w:rsid w:val="00C0382A"/>
    <w:rsid w:val="00C0409F"/>
    <w:rsid w:val="00C04171"/>
    <w:rsid w:val="00C04773"/>
    <w:rsid w:val="00C0481A"/>
    <w:rsid w:val="00C04A89"/>
    <w:rsid w:val="00C04BDC"/>
    <w:rsid w:val="00C04D60"/>
    <w:rsid w:val="00C057BC"/>
    <w:rsid w:val="00C05B31"/>
    <w:rsid w:val="00C05B9A"/>
    <w:rsid w:val="00C05C54"/>
    <w:rsid w:val="00C0669B"/>
    <w:rsid w:val="00C06EA0"/>
    <w:rsid w:val="00C0762F"/>
    <w:rsid w:val="00C07770"/>
    <w:rsid w:val="00C07780"/>
    <w:rsid w:val="00C0797B"/>
    <w:rsid w:val="00C07EA9"/>
    <w:rsid w:val="00C10398"/>
    <w:rsid w:val="00C10BAF"/>
    <w:rsid w:val="00C11B53"/>
    <w:rsid w:val="00C11E3D"/>
    <w:rsid w:val="00C121F6"/>
    <w:rsid w:val="00C12384"/>
    <w:rsid w:val="00C123F2"/>
    <w:rsid w:val="00C125EF"/>
    <w:rsid w:val="00C133CC"/>
    <w:rsid w:val="00C13B37"/>
    <w:rsid w:val="00C13B4B"/>
    <w:rsid w:val="00C13BB1"/>
    <w:rsid w:val="00C14078"/>
    <w:rsid w:val="00C14ADD"/>
    <w:rsid w:val="00C158A1"/>
    <w:rsid w:val="00C15A32"/>
    <w:rsid w:val="00C16406"/>
    <w:rsid w:val="00C16476"/>
    <w:rsid w:val="00C16B69"/>
    <w:rsid w:val="00C17035"/>
    <w:rsid w:val="00C173FA"/>
    <w:rsid w:val="00C17510"/>
    <w:rsid w:val="00C176AC"/>
    <w:rsid w:val="00C179F7"/>
    <w:rsid w:val="00C17EF4"/>
    <w:rsid w:val="00C20041"/>
    <w:rsid w:val="00C201AE"/>
    <w:rsid w:val="00C20892"/>
    <w:rsid w:val="00C20E07"/>
    <w:rsid w:val="00C210E0"/>
    <w:rsid w:val="00C2128D"/>
    <w:rsid w:val="00C215F7"/>
    <w:rsid w:val="00C219E8"/>
    <w:rsid w:val="00C21D06"/>
    <w:rsid w:val="00C223D1"/>
    <w:rsid w:val="00C22C1C"/>
    <w:rsid w:val="00C22E0F"/>
    <w:rsid w:val="00C22FCB"/>
    <w:rsid w:val="00C233CB"/>
    <w:rsid w:val="00C23798"/>
    <w:rsid w:val="00C23AD3"/>
    <w:rsid w:val="00C23F53"/>
    <w:rsid w:val="00C242EC"/>
    <w:rsid w:val="00C2436F"/>
    <w:rsid w:val="00C2452B"/>
    <w:rsid w:val="00C24E26"/>
    <w:rsid w:val="00C24F96"/>
    <w:rsid w:val="00C25157"/>
    <w:rsid w:val="00C252C5"/>
    <w:rsid w:val="00C25548"/>
    <w:rsid w:val="00C258DD"/>
    <w:rsid w:val="00C25C13"/>
    <w:rsid w:val="00C25D21"/>
    <w:rsid w:val="00C25E69"/>
    <w:rsid w:val="00C26021"/>
    <w:rsid w:val="00C266BB"/>
    <w:rsid w:val="00C26767"/>
    <w:rsid w:val="00C268D5"/>
    <w:rsid w:val="00C26C56"/>
    <w:rsid w:val="00C26DD1"/>
    <w:rsid w:val="00C27239"/>
    <w:rsid w:val="00C2777D"/>
    <w:rsid w:val="00C30438"/>
    <w:rsid w:val="00C3043E"/>
    <w:rsid w:val="00C30BE7"/>
    <w:rsid w:val="00C31504"/>
    <w:rsid w:val="00C31D9E"/>
    <w:rsid w:val="00C31EFD"/>
    <w:rsid w:val="00C320A9"/>
    <w:rsid w:val="00C33A5B"/>
    <w:rsid w:val="00C358FD"/>
    <w:rsid w:val="00C36545"/>
    <w:rsid w:val="00C3663A"/>
    <w:rsid w:val="00C3674A"/>
    <w:rsid w:val="00C367DB"/>
    <w:rsid w:val="00C36A0A"/>
    <w:rsid w:val="00C36DBC"/>
    <w:rsid w:val="00C36FC0"/>
    <w:rsid w:val="00C40011"/>
    <w:rsid w:val="00C40086"/>
    <w:rsid w:val="00C400C3"/>
    <w:rsid w:val="00C4015C"/>
    <w:rsid w:val="00C40536"/>
    <w:rsid w:val="00C40A28"/>
    <w:rsid w:val="00C40E67"/>
    <w:rsid w:val="00C41188"/>
    <w:rsid w:val="00C41B13"/>
    <w:rsid w:val="00C41BF1"/>
    <w:rsid w:val="00C41C6B"/>
    <w:rsid w:val="00C41E1F"/>
    <w:rsid w:val="00C41E86"/>
    <w:rsid w:val="00C4244E"/>
    <w:rsid w:val="00C42B67"/>
    <w:rsid w:val="00C43690"/>
    <w:rsid w:val="00C43816"/>
    <w:rsid w:val="00C43FA6"/>
    <w:rsid w:val="00C4420F"/>
    <w:rsid w:val="00C44341"/>
    <w:rsid w:val="00C45678"/>
    <w:rsid w:val="00C4584D"/>
    <w:rsid w:val="00C45D34"/>
    <w:rsid w:val="00C45E21"/>
    <w:rsid w:val="00C46250"/>
    <w:rsid w:val="00C46759"/>
    <w:rsid w:val="00C46ECC"/>
    <w:rsid w:val="00C46EEF"/>
    <w:rsid w:val="00C473BB"/>
    <w:rsid w:val="00C47962"/>
    <w:rsid w:val="00C479A1"/>
    <w:rsid w:val="00C47A85"/>
    <w:rsid w:val="00C47EE8"/>
    <w:rsid w:val="00C50240"/>
    <w:rsid w:val="00C50564"/>
    <w:rsid w:val="00C50673"/>
    <w:rsid w:val="00C508C0"/>
    <w:rsid w:val="00C50C6F"/>
    <w:rsid w:val="00C50FA3"/>
    <w:rsid w:val="00C50FA5"/>
    <w:rsid w:val="00C513BC"/>
    <w:rsid w:val="00C51B17"/>
    <w:rsid w:val="00C5207D"/>
    <w:rsid w:val="00C5291A"/>
    <w:rsid w:val="00C52D10"/>
    <w:rsid w:val="00C53446"/>
    <w:rsid w:val="00C53B4F"/>
    <w:rsid w:val="00C545F2"/>
    <w:rsid w:val="00C54759"/>
    <w:rsid w:val="00C54D68"/>
    <w:rsid w:val="00C5526F"/>
    <w:rsid w:val="00C55854"/>
    <w:rsid w:val="00C55AC2"/>
    <w:rsid w:val="00C56C02"/>
    <w:rsid w:val="00C56D9C"/>
    <w:rsid w:val="00C56F0E"/>
    <w:rsid w:val="00C56FB9"/>
    <w:rsid w:val="00C5713E"/>
    <w:rsid w:val="00C57163"/>
    <w:rsid w:val="00C57593"/>
    <w:rsid w:val="00C57D28"/>
    <w:rsid w:val="00C57F75"/>
    <w:rsid w:val="00C6031E"/>
    <w:rsid w:val="00C60661"/>
    <w:rsid w:val="00C612ED"/>
    <w:rsid w:val="00C61636"/>
    <w:rsid w:val="00C62203"/>
    <w:rsid w:val="00C62695"/>
    <w:rsid w:val="00C627D2"/>
    <w:rsid w:val="00C62806"/>
    <w:rsid w:val="00C62B16"/>
    <w:rsid w:val="00C62D27"/>
    <w:rsid w:val="00C62D97"/>
    <w:rsid w:val="00C63951"/>
    <w:rsid w:val="00C64417"/>
    <w:rsid w:val="00C64860"/>
    <w:rsid w:val="00C648BF"/>
    <w:rsid w:val="00C64D87"/>
    <w:rsid w:val="00C6516B"/>
    <w:rsid w:val="00C654DB"/>
    <w:rsid w:val="00C65610"/>
    <w:rsid w:val="00C65AA1"/>
    <w:rsid w:val="00C65E32"/>
    <w:rsid w:val="00C663FD"/>
    <w:rsid w:val="00C664F7"/>
    <w:rsid w:val="00C66D0B"/>
    <w:rsid w:val="00C66F0F"/>
    <w:rsid w:val="00C6739A"/>
    <w:rsid w:val="00C677B9"/>
    <w:rsid w:val="00C67849"/>
    <w:rsid w:val="00C67D41"/>
    <w:rsid w:val="00C70627"/>
    <w:rsid w:val="00C707DE"/>
    <w:rsid w:val="00C71859"/>
    <w:rsid w:val="00C71EBE"/>
    <w:rsid w:val="00C72AAC"/>
    <w:rsid w:val="00C735FC"/>
    <w:rsid w:val="00C7370A"/>
    <w:rsid w:val="00C73AE8"/>
    <w:rsid w:val="00C73EFE"/>
    <w:rsid w:val="00C749B5"/>
    <w:rsid w:val="00C758FA"/>
    <w:rsid w:val="00C75981"/>
    <w:rsid w:val="00C75A9C"/>
    <w:rsid w:val="00C75DC9"/>
    <w:rsid w:val="00C770FB"/>
    <w:rsid w:val="00C774F1"/>
    <w:rsid w:val="00C7755B"/>
    <w:rsid w:val="00C776D5"/>
    <w:rsid w:val="00C80BCC"/>
    <w:rsid w:val="00C81D15"/>
    <w:rsid w:val="00C820C4"/>
    <w:rsid w:val="00C82552"/>
    <w:rsid w:val="00C826CF"/>
    <w:rsid w:val="00C828C8"/>
    <w:rsid w:val="00C82F3A"/>
    <w:rsid w:val="00C82FF3"/>
    <w:rsid w:val="00C835AD"/>
    <w:rsid w:val="00C8433D"/>
    <w:rsid w:val="00C84A16"/>
    <w:rsid w:val="00C84BA0"/>
    <w:rsid w:val="00C84C2D"/>
    <w:rsid w:val="00C856D2"/>
    <w:rsid w:val="00C85820"/>
    <w:rsid w:val="00C85A0E"/>
    <w:rsid w:val="00C8655F"/>
    <w:rsid w:val="00C86841"/>
    <w:rsid w:val="00C86869"/>
    <w:rsid w:val="00C86E47"/>
    <w:rsid w:val="00C870EC"/>
    <w:rsid w:val="00C873E0"/>
    <w:rsid w:val="00C900A9"/>
    <w:rsid w:val="00C903C4"/>
    <w:rsid w:val="00C91720"/>
    <w:rsid w:val="00C9172C"/>
    <w:rsid w:val="00C91F34"/>
    <w:rsid w:val="00C9265A"/>
    <w:rsid w:val="00C927CD"/>
    <w:rsid w:val="00C92AFA"/>
    <w:rsid w:val="00C92CA5"/>
    <w:rsid w:val="00C93171"/>
    <w:rsid w:val="00C93921"/>
    <w:rsid w:val="00C93C81"/>
    <w:rsid w:val="00C93F7D"/>
    <w:rsid w:val="00C93FC8"/>
    <w:rsid w:val="00C941EC"/>
    <w:rsid w:val="00C94272"/>
    <w:rsid w:val="00C94B18"/>
    <w:rsid w:val="00C94C4F"/>
    <w:rsid w:val="00C951E5"/>
    <w:rsid w:val="00C95214"/>
    <w:rsid w:val="00C958AB"/>
    <w:rsid w:val="00C96116"/>
    <w:rsid w:val="00C961FB"/>
    <w:rsid w:val="00C96859"/>
    <w:rsid w:val="00C96898"/>
    <w:rsid w:val="00C96EFC"/>
    <w:rsid w:val="00C96F44"/>
    <w:rsid w:val="00C97C7B"/>
    <w:rsid w:val="00CA08D4"/>
    <w:rsid w:val="00CA0C0D"/>
    <w:rsid w:val="00CA1100"/>
    <w:rsid w:val="00CA1152"/>
    <w:rsid w:val="00CA1912"/>
    <w:rsid w:val="00CA23F2"/>
    <w:rsid w:val="00CA2850"/>
    <w:rsid w:val="00CA2905"/>
    <w:rsid w:val="00CA2AD2"/>
    <w:rsid w:val="00CA3F39"/>
    <w:rsid w:val="00CA4084"/>
    <w:rsid w:val="00CA40D3"/>
    <w:rsid w:val="00CA4167"/>
    <w:rsid w:val="00CA492B"/>
    <w:rsid w:val="00CA4D84"/>
    <w:rsid w:val="00CA5B46"/>
    <w:rsid w:val="00CA5F2A"/>
    <w:rsid w:val="00CA61D9"/>
    <w:rsid w:val="00CA7283"/>
    <w:rsid w:val="00CA770A"/>
    <w:rsid w:val="00CA7ADA"/>
    <w:rsid w:val="00CB0132"/>
    <w:rsid w:val="00CB0348"/>
    <w:rsid w:val="00CB04EF"/>
    <w:rsid w:val="00CB0C89"/>
    <w:rsid w:val="00CB169F"/>
    <w:rsid w:val="00CB1CCE"/>
    <w:rsid w:val="00CB25AE"/>
    <w:rsid w:val="00CB25FE"/>
    <w:rsid w:val="00CB2651"/>
    <w:rsid w:val="00CB27F3"/>
    <w:rsid w:val="00CB33F1"/>
    <w:rsid w:val="00CB3998"/>
    <w:rsid w:val="00CB3B7A"/>
    <w:rsid w:val="00CB3C07"/>
    <w:rsid w:val="00CB3C20"/>
    <w:rsid w:val="00CB5060"/>
    <w:rsid w:val="00CB55C5"/>
    <w:rsid w:val="00CB62EE"/>
    <w:rsid w:val="00CB64D2"/>
    <w:rsid w:val="00CB6C08"/>
    <w:rsid w:val="00CB7674"/>
    <w:rsid w:val="00CB7DA5"/>
    <w:rsid w:val="00CC00AA"/>
    <w:rsid w:val="00CC029F"/>
    <w:rsid w:val="00CC07D7"/>
    <w:rsid w:val="00CC0C0B"/>
    <w:rsid w:val="00CC14F9"/>
    <w:rsid w:val="00CC1D96"/>
    <w:rsid w:val="00CC1F8E"/>
    <w:rsid w:val="00CC2027"/>
    <w:rsid w:val="00CC24BD"/>
    <w:rsid w:val="00CC2815"/>
    <w:rsid w:val="00CC2D5B"/>
    <w:rsid w:val="00CC2EF3"/>
    <w:rsid w:val="00CC2F8C"/>
    <w:rsid w:val="00CC37D7"/>
    <w:rsid w:val="00CC393F"/>
    <w:rsid w:val="00CC39DE"/>
    <w:rsid w:val="00CC51C3"/>
    <w:rsid w:val="00CC5793"/>
    <w:rsid w:val="00CC596E"/>
    <w:rsid w:val="00CC5CBA"/>
    <w:rsid w:val="00CC6037"/>
    <w:rsid w:val="00CC6062"/>
    <w:rsid w:val="00CC6775"/>
    <w:rsid w:val="00CC717E"/>
    <w:rsid w:val="00CC71AA"/>
    <w:rsid w:val="00CC74DF"/>
    <w:rsid w:val="00CC7BBA"/>
    <w:rsid w:val="00CD08B7"/>
    <w:rsid w:val="00CD1534"/>
    <w:rsid w:val="00CD2A79"/>
    <w:rsid w:val="00CD2E7E"/>
    <w:rsid w:val="00CD330B"/>
    <w:rsid w:val="00CD36E7"/>
    <w:rsid w:val="00CD4CE4"/>
    <w:rsid w:val="00CD505C"/>
    <w:rsid w:val="00CD5339"/>
    <w:rsid w:val="00CD58DC"/>
    <w:rsid w:val="00CD5958"/>
    <w:rsid w:val="00CD5F22"/>
    <w:rsid w:val="00CD601B"/>
    <w:rsid w:val="00CD645B"/>
    <w:rsid w:val="00CD6A1E"/>
    <w:rsid w:val="00CD7447"/>
    <w:rsid w:val="00CD77DF"/>
    <w:rsid w:val="00CD7E1B"/>
    <w:rsid w:val="00CE01BD"/>
    <w:rsid w:val="00CE0236"/>
    <w:rsid w:val="00CE041C"/>
    <w:rsid w:val="00CE0626"/>
    <w:rsid w:val="00CE06C3"/>
    <w:rsid w:val="00CE1261"/>
    <w:rsid w:val="00CE17D2"/>
    <w:rsid w:val="00CE1A5E"/>
    <w:rsid w:val="00CE1B42"/>
    <w:rsid w:val="00CE1FA2"/>
    <w:rsid w:val="00CE27F8"/>
    <w:rsid w:val="00CE2867"/>
    <w:rsid w:val="00CE3016"/>
    <w:rsid w:val="00CE3066"/>
    <w:rsid w:val="00CE39AB"/>
    <w:rsid w:val="00CE3CDF"/>
    <w:rsid w:val="00CE3D11"/>
    <w:rsid w:val="00CE4BCA"/>
    <w:rsid w:val="00CE50E7"/>
    <w:rsid w:val="00CE66F4"/>
    <w:rsid w:val="00CE6A07"/>
    <w:rsid w:val="00CE6B3C"/>
    <w:rsid w:val="00CE6B4D"/>
    <w:rsid w:val="00CE6F4C"/>
    <w:rsid w:val="00CE70B7"/>
    <w:rsid w:val="00CE72BC"/>
    <w:rsid w:val="00CE755F"/>
    <w:rsid w:val="00CF0372"/>
    <w:rsid w:val="00CF05B3"/>
    <w:rsid w:val="00CF05D9"/>
    <w:rsid w:val="00CF070B"/>
    <w:rsid w:val="00CF0AFF"/>
    <w:rsid w:val="00CF1EE2"/>
    <w:rsid w:val="00CF272F"/>
    <w:rsid w:val="00CF28F1"/>
    <w:rsid w:val="00CF38CA"/>
    <w:rsid w:val="00CF3AA9"/>
    <w:rsid w:val="00CF3C26"/>
    <w:rsid w:val="00CF42AC"/>
    <w:rsid w:val="00CF4335"/>
    <w:rsid w:val="00CF4825"/>
    <w:rsid w:val="00CF4C35"/>
    <w:rsid w:val="00CF4D85"/>
    <w:rsid w:val="00CF4ED7"/>
    <w:rsid w:val="00CF5007"/>
    <w:rsid w:val="00CF50BB"/>
    <w:rsid w:val="00CF51C2"/>
    <w:rsid w:val="00CF52BF"/>
    <w:rsid w:val="00CF5B0B"/>
    <w:rsid w:val="00CF5CA7"/>
    <w:rsid w:val="00CF5CBE"/>
    <w:rsid w:val="00CF5F2D"/>
    <w:rsid w:val="00CF6748"/>
    <w:rsid w:val="00CF67E7"/>
    <w:rsid w:val="00CF6F6C"/>
    <w:rsid w:val="00CF729B"/>
    <w:rsid w:val="00CF78E4"/>
    <w:rsid w:val="00CF7EAF"/>
    <w:rsid w:val="00D0009E"/>
    <w:rsid w:val="00D00287"/>
    <w:rsid w:val="00D0032E"/>
    <w:rsid w:val="00D0036A"/>
    <w:rsid w:val="00D0067B"/>
    <w:rsid w:val="00D00727"/>
    <w:rsid w:val="00D00EDD"/>
    <w:rsid w:val="00D01019"/>
    <w:rsid w:val="00D0130F"/>
    <w:rsid w:val="00D017A4"/>
    <w:rsid w:val="00D01A1C"/>
    <w:rsid w:val="00D01F07"/>
    <w:rsid w:val="00D021FB"/>
    <w:rsid w:val="00D02741"/>
    <w:rsid w:val="00D02CFF"/>
    <w:rsid w:val="00D0358C"/>
    <w:rsid w:val="00D03EB2"/>
    <w:rsid w:val="00D03EE1"/>
    <w:rsid w:val="00D03F17"/>
    <w:rsid w:val="00D03FB2"/>
    <w:rsid w:val="00D03FE9"/>
    <w:rsid w:val="00D04072"/>
    <w:rsid w:val="00D0430C"/>
    <w:rsid w:val="00D04548"/>
    <w:rsid w:val="00D04F64"/>
    <w:rsid w:val="00D05441"/>
    <w:rsid w:val="00D054F0"/>
    <w:rsid w:val="00D058CA"/>
    <w:rsid w:val="00D07392"/>
    <w:rsid w:val="00D10A88"/>
    <w:rsid w:val="00D10B42"/>
    <w:rsid w:val="00D10D9C"/>
    <w:rsid w:val="00D10EEA"/>
    <w:rsid w:val="00D1173D"/>
    <w:rsid w:val="00D122B5"/>
    <w:rsid w:val="00D12580"/>
    <w:rsid w:val="00D139BC"/>
    <w:rsid w:val="00D13A05"/>
    <w:rsid w:val="00D13B77"/>
    <w:rsid w:val="00D14A7B"/>
    <w:rsid w:val="00D14FD5"/>
    <w:rsid w:val="00D1521D"/>
    <w:rsid w:val="00D1565F"/>
    <w:rsid w:val="00D15CAC"/>
    <w:rsid w:val="00D15D95"/>
    <w:rsid w:val="00D166D6"/>
    <w:rsid w:val="00D168B7"/>
    <w:rsid w:val="00D16E87"/>
    <w:rsid w:val="00D16F0F"/>
    <w:rsid w:val="00D1715A"/>
    <w:rsid w:val="00D171FB"/>
    <w:rsid w:val="00D17AEF"/>
    <w:rsid w:val="00D208F1"/>
    <w:rsid w:val="00D20907"/>
    <w:rsid w:val="00D20982"/>
    <w:rsid w:val="00D20A26"/>
    <w:rsid w:val="00D20F14"/>
    <w:rsid w:val="00D21255"/>
    <w:rsid w:val="00D21977"/>
    <w:rsid w:val="00D21C23"/>
    <w:rsid w:val="00D220C0"/>
    <w:rsid w:val="00D22356"/>
    <w:rsid w:val="00D228B6"/>
    <w:rsid w:val="00D229DE"/>
    <w:rsid w:val="00D22DD4"/>
    <w:rsid w:val="00D22F12"/>
    <w:rsid w:val="00D23023"/>
    <w:rsid w:val="00D23386"/>
    <w:rsid w:val="00D23470"/>
    <w:rsid w:val="00D237F5"/>
    <w:rsid w:val="00D2424E"/>
    <w:rsid w:val="00D242D9"/>
    <w:rsid w:val="00D242E5"/>
    <w:rsid w:val="00D2434B"/>
    <w:rsid w:val="00D24C57"/>
    <w:rsid w:val="00D251EE"/>
    <w:rsid w:val="00D2524F"/>
    <w:rsid w:val="00D252C2"/>
    <w:rsid w:val="00D254EB"/>
    <w:rsid w:val="00D25FA2"/>
    <w:rsid w:val="00D26908"/>
    <w:rsid w:val="00D26A8C"/>
    <w:rsid w:val="00D26E35"/>
    <w:rsid w:val="00D270D6"/>
    <w:rsid w:val="00D27194"/>
    <w:rsid w:val="00D2739D"/>
    <w:rsid w:val="00D27893"/>
    <w:rsid w:val="00D27B92"/>
    <w:rsid w:val="00D27EE9"/>
    <w:rsid w:val="00D302E1"/>
    <w:rsid w:val="00D30560"/>
    <w:rsid w:val="00D30E15"/>
    <w:rsid w:val="00D3159B"/>
    <w:rsid w:val="00D319C1"/>
    <w:rsid w:val="00D3200E"/>
    <w:rsid w:val="00D32327"/>
    <w:rsid w:val="00D32535"/>
    <w:rsid w:val="00D3283E"/>
    <w:rsid w:val="00D32D6E"/>
    <w:rsid w:val="00D32EDE"/>
    <w:rsid w:val="00D3302B"/>
    <w:rsid w:val="00D33F0F"/>
    <w:rsid w:val="00D33FE7"/>
    <w:rsid w:val="00D3423B"/>
    <w:rsid w:val="00D3472D"/>
    <w:rsid w:val="00D349F3"/>
    <w:rsid w:val="00D34E20"/>
    <w:rsid w:val="00D35484"/>
    <w:rsid w:val="00D354BD"/>
    <w:rsid w:val="00D35629"/>
    <w:rsid w:val="00D356E6"/>
    <w:rsid w:val="00D357B6"/>
    <w:rsid w:val="00D35CBF"/>
    <w:rsid w:val="00D36713"/>
    <w:rsid w:val="00D36C45"/>
    <w:rsid w:val="00D36C55"/>
    <w:rsid w:val="00D37279"/>
    <w:rsid w:val="00D3734C"/>
    <w:rsid w:val="00D37A81"/>
    <w:rsid w:val="00D40B03"/>
    <w:rsid w:val="00D4218F"/>
    <w:rsid w:val="00D42390"/>
    <w:rsid w:val="00D43170"/>
    <w:rsid w:val="00D437C8"/>
    <w:rsid w:val="00D4461D"/>
    <w:rsid w:val="00D44AC3"/>
    <w:rsid w:val="00D44BCD"/>
    <w:rsid w:val="00D45482"/>
    <w:rsid w:val="00D458B9"/>
    <w:rsid w:val="00D45FD5"/>
    <w:rsid w:val="00D46DAB"/>
    <w:rsid w:val="00D46ED0"/>
    <w:rsid w:val="00D46F11"/>
    <w:rsid w:val="00D4722C"/>
    <w:rsid w:val="00D47897"/>
    <w:rsid w:val="00D47E3F"/>
    <w:rsid w:val="00D500F5"/>
    <w:rsid w:val="00D50446"/>
    <w:rsid w:val="00D50459"/>
    <w:rsid w:val="00D50A54"/>
    <w:rsid w:val="00D516F1"/>
    <w:rsid w:val="00D51871"/>
    <w:rsid w:val="00D51945"/>
    <w:rsid w:val="00D51E1B"/>
    <w:rsid w:val="00D524CD"/>
    <w:rsid w:val="00D52A5F"/>
    <w:rsid w:val="00D52BD3"/>
    <w:rsid w:val="00D53107"/>
    <w:rsid w:val="00D5385B"/>
    <w:rsid w:val="00D5386B"/>
    <w:rsid w:val="00D538A9"/>
    <w:rsid w:val="00D53CA2"/>
    <w:rsid w:val="00D53EB7"/>
    <w:rsid w:val="00D5417B"/>
    <w:rsid w:val="00D541A5"/>
    <w:rsid w:val="00D54F52"/>
    <w:rsid w:val="00D55B0E"/>
    <w:rsid w:val="00D56284"/>
    <w:rsid w:val="00D56843"/>
    <w:rsid w:val="00D56CD5"/>
    <w:rsid w:val="00D56D0C"/>
    <w:rsid w:val="00D57982"/>
    <w:rsid w:val="00D57DDB"/>
    <w:rsid w:val="00D57FA2"/>
    <w:rsid w:val="00D60344"/>
    <w:rsid w:val="00D609FD"/>
    <w:rsid w:val="00D60BE7"/>
    <w:rsid w:val="00D60C20"/>
    <w:rsid w:val="00D60E82"/>
    <w:rsid w:val="00D612D5"/>
    <w:rsid w:val="00D61A07"/>
    <w:rsid w:val="00D61A5F"/>
    <w:rsid w:val="00D6234D"/>
    <w:rsid w:val="00D62F17"/>
    <w:rsid w:val="00D63D53"/>
    <w:rsid w:val="00D63D70"/>
    <w:rsid w:val="00D64022"/>
    <w:rsid w:val="00D64378"/>
    <w:rsid w:val="00D645FA"/>
    <w:rsid w:val="00D6463B"/>
    <w:rsid w:val="00D64AD1"/>
    <w:rsid w:val="00D65602"/>
    <w:rsid w:val="00D65899"/>
    <w:rsid w:val="00D66CE2"/>
    <w:rsid w:val="00D67089"/>
    <w:rsid w:val="00D67279"/>
    <w:rsid w:val="00D679AB"/>
    <w:rsid w:val="00D70636"/>
    <w:rsid w:val="00D707A7"/>
    <w:rsid w:val="00D70CF4"/>
    <w:rsid w:val="00D715BA"/>
    <w:rsid w:val="00D71AE4"/>
    <w:rsid w:val="00D71E10"/>
    <w:rsid w:val="00D7210B"/>
    <w:rsid w:val="00D72553"/>
    <w:rsid w:val="00D72A8A"/>
    <w:rsid w:val="00D72C66"/>
    <w:rsid w:val="00D73CAC"/>
    <w:rsid w:val="00D742BE"/>
    <w:rsid w:val="00D74A51"/>
    <w:rsid w:val="00D74FF0"/>
    <w:rsid w:val="00D7530A"/>
    <w:rsid w:val="00D75CBB"/>
    <w:rsid w:val="00D75E33"/>
    <w:rsid w:val="00D76311"/>
    <w:rsid w:val="00D7645E"/>
    <w:rsid w:val="00D76A6B"/>
    <w:rsid w:val="00D76B77"/>
    <w:rsid w:val="00D76C67"/>
    <w:rsid w:val="00D76CF4"/>
    <w:rsid w:val="00D77028"/>
    <w:rsid w:val="00D770A8"/>
    <w:rsid w:val="00D77134"/>
    <w:rsid w:val="00D77D71"/>
    <w:rsid w:val="00D77E1C"/>
    <w:rsid w:val="00D80712"/>
    <w:rsid w:val="00D81054"/>
    <w:rsid w:val="00D81E0A"/>
    <w:rsid w:val="00D822C8"/>
    <w:rsid w:val="00D83CE6"/>
    <w:rsid w:val="00D84040"/>
    <w:rsid w:val="00D84545"/>
    <w:rsid w:val="00D84AA9"/>
    <w:rsid w:val="00D84E39"/>
    <w:rsid w:val="00D85A06"/>
    <w:rsid w:val="00D85EE3"/>
    <w:rsid w:val="00D87051"/>
    <w:rsid w:val="00D9019A"/>
    <w:rsid w:val="00D90FF7"/>
    <w:rsid w:val="00D9110F"/>
    <w:rsid w:val="00D9120F"/>
    <w:rsid w:val="00D91275"/>
    <w:rsid w:val="00D91729"/>
    <w:rsid w:val="00D91911"/>
    <w:rsid w:val="00D91B18"/>
    <w:rsid w:val="00D92230"/>
    <w:rsid w:val="00D9265D"/>
    <w:rsid w:val="00D92F9C"/>
    <w:rsid w:val="00D93143"/>
    <w:rsid w:val="00D93D48"/>
    <w:rsid w:val="00D93ECA"/>
    <w:rsid w:val="00D944D9"/>
    <w:rsid w:val="00D94AD1"/>
    <w:rsid w:val="00D95269"/>
    <w:rsid w:val="00D95426"/>
    <w:rsid w:val="00D95ED0"/>
    <w:rsid w:val="00D9646C"/>
    <w:rsid w:val="00D96554"/>
    <w:rsid w:val="00D96C27"/>
    <w:rsid w:val="00D96C96"/>
    <w:rsid w:val="00D9756B"/>
    <w:rsid w:val="00D97822"/>
    <w:rsid w:val="00DA0098"/>
    <w:rsid w:val="00DA06BD"/>
    <w:rsid w:val="00DA06DF"/>
    <w:rsid w:val="00DA0D6A"/>
    <w:rsid w:val="00DA0ED3"/>
    <w:rsid w:val="00DA1BDC"/>
    <w:rsid w:val="00DA1DE4"/>
    <w:rsid w:val="00DA20D9"/>
    <w:rsid w:val="00DA2561"/>
    <w:rsid w:val="00DA2726"/>
    <w:rsid w:val="00DA273D"/>
    <w:rsid w:val="00DA2F89"/>
    <w:rsid w:val="00DA3119"/>
    <w:rsid w:val="00DA3836"/>
    <w:rsid w:val="00DA3A02"/>
    <w:rsid w:val="00DA3A43"/>
    <w:rsid w:val="00DA4057"/>
    <w:rsid w:val="00DA47A4"/>
    <w:rsid w:val="00DA4920"/>
    <w:rsid w:val="00DA4B7B"/>
    <w:rsid w:val="00DA4E15"/>
    <w:rsid w:val="00DA5193"/>
    <w:rsid w:val="00DA51F8"/>
    <w:rsid w:val="00DA5304"/>
    <w:rsid w:val="00DA544B"/>
    <w:rsid w:val="00DA5702"/>
    <w:rsid w:val="00DA5838"/>
    <w:rsid w:val="00DA587A"/>
    <w:rsid w:val="00DA5B91"/>
    <w:rsid w:val="00DA6AC3"/>
    <w:rsid w:val="00DA78C6"/>
    <w:rsid w:val="00DA7906"/>
    <w:rsid w:val="00DA7AA5"/>
    <w:rsid w:val="00DB007E"/>
    <w:rsid w:val="00DB02B9"/>
    <w:rsid w:val="00DB08A1"/>
    <w:rsid w:val="00DB0998"/>
    <w:rsid w:val="00DB0DD3"/>
    <w:rsid w:val="00DB1408"/>
    <w:rsid w:val="00DB2037"/>
    <w:rsid w:val="00DB206E"/>
    <w:rsid w:val="00DB23F5"/>
    <w:rsid w:val="00DB241F"/>
    <w:rsid w:val="00DB2763"/>
    <w:rsid w:val="00DB2B3B"/>
    <w:rsid w:val="00DB2E91"/>
    <w:rsid w:val="00DB32A1"/>
    <w:rsid w:val="00DB3556"/>
    <w:rsid w:val="00DB382A"/>
    <w:rsid w:val="00DB4491"/>
    <w:rsid w:val="00DB4935"/>
    <w:rsid w:val="00DB4A13"/>
    <w:rsid w:val="00DB4B42"/>
    <w:rsid w:val="00DB51A6"/>
    <w:rsid w:val="00DB536B"/>
    <w:rsid w:val="00DB564F"/>
    <w:rsid w:val="00DB597E"/>
    <w:rsid w:val="00DB5A9F"/>
    <w:rsid w:val="00DB5D97"/>
    <w:rsid w:val="00DB6176"/>
    <w:rsid w:val="00DB626C"/>
    <w:rsid w:val="00DB6376"/>
    <w:rsid w:val="00DB6A83"/>
    <w:rsid w:val="00DB6BFC"/>
    <w:rsid w:val="00DB7684"/>
    <w:rsid w:val="00DB7C2F"/>
    <w:rsid w:val="00DB7F49"/>
    <w:rsid w:val="00DC030F"/>
    <w:rsid w:val="00DC0400"/>
    <w:rsid w:val="00DC06B3"/>
    <w:rsid w:val="00DC073C"/>
    <w:rsid w:val="00DC0871"/>
    <w:rsid w:val="00DC0BC1"/>
    <w:rsid w:val="00DC0F8B"/>
    <w:rsid w:val="00DC170F"/>
    <w:rsid w:val="00DC1B22"/>
    <w:rsid w:val="00DC2964"/>
    <w:rsid w:val="00DC2A94"/>
    <w:rsid w:val="00DC2B4A"/>
    <w:rsid w:val="00DC2CDB"/>
    <w:rsid w:val="00DC336A"/>
    <w:rsid w:val="00DC350B"/>
    <w:rsid w:val="00DC384E"/>
    <w:rsid w:val="00DC3C8B"/>
    <w:rsid w:val="00DC43D1"/>
    <w:rsid w:val="00DC4A2E"/>
    <w:rsid w:val="00DC4D7C"/>
    <w:rsid w:val="00DC52A1"/>
    <w:rsid w:val="00DC5A20"/>
    <w:rsid w:val="00DC5A76"/>
    <w:rsid w:val="00DC5C59"/>
    <w:rsid w:val="00DC5D57"/>
    <w:rsid w:val="00DC5DB2"/>
    <w:rsid w:val="00DC60C3"/>
    <w:rsid w:val="00DC6BD1"/>
    <w:rsid w:val="00DC6EF3"/>
    <w:rsid w:val="00DC7BBD"/>
    <w:rsid w:val="00DD08DB"/>
    <w:rsid w:val="00DD1694"/>
    <w:rsid w:val="00DD2412"/>
    <w:rsid w:val="00DD2553"/>
    <w:rsid w:val="00DD2FB8"/>
    <w:rsid w:val="00DD362C"/>
    <w:rsid w:val="00DD394E"/>
    <w:rsid w:val="00DD3EBD"/>
    <w:rsid w:val="00DD4093"/>
    <w:rsid w:val="00DD4307"/>
    <w:rsid w:val="00DD450D"/>
    <w:rsid w:val="00DD47F7"/>
    <w:rsid w:val="00DD49AD"/>
    <w:rsid w:val="00DD4A58"/>
    <w:rsid w:val="00DD4C79"/>
    <w:rsid w:val="00DD5118"/>
    <w:rsid w:val="00DD51D6"/>
    <w:rsid w:val="00DD5381"/>
    <w:rsid w:val="00DD556B"/>
    <w:rsid w:val="00DD5828"/>
    <w:rsid w:val="00DD58AC"/>
    <w:rsid w:val="00DD6369"/>
    <w:rsid w:val="00DD7623"/>
    <w:rsid w:val="00DD791B"/>
    <w:rsid w:val="00DE0987"/>
    <w:rsid w:val="00DE0CC3"/>
    <w:rsid w:val="00DE2D72"/>
    <w:rsid w:val="00DE30C9"/>
    <w:rsid w:val="00DE3114"/>
    <w:rsid w:val="00DE321E"/>
    <w:rsid w:val="00DE330F"/>
    <w:rsid w:val="00DE3C2D"/>
    <w:rsid w:val="00DE3D5C"/>
    <w:rsid w:val="00DE411C"/>
    <w:rsid w:val="00DE418C"/>
    <w:rsid w:val="00DE4BDC"/>
    <w:rsid w:val="00DE55A3"/>
    <w:rsid w:val="00DE5BA7"/>
    <w:rsid w:val="00DE5EAF"/>
    <w:rsid w:val="00DE6CBE"/>
    <w:rsid w:val="00DE6F7F"/>
    <w:rsid w:val="00DE7671"/>
    <w:rsid w:val="00DE7ADF"/>
    <w:rsid w:val="00DE7C60"/>
    <w:rsid w:val="00DF0D71"/>
    <w:rsid w:val="00DF122A"/>
    <w:rsid w:val="00DF154C"/>
    <w:rsid w:val="00DF1581"/>
    <w:rsid w:val="00DF16FF"/>
    <w:rsid w:val="00DF197B"/>
    <w:rsid w:val="00DF1E98"/>
    <w:rsid w:val="00DF26C9"/>
    <w:rsid w:val="00DF282A"/>
    <w:rsid w:val="00DF28F5"/>
    <w:rsid w:val="00DF29CE"/>
    <w:rsid w:val="00DF3187"/>
    <w:rsid w:val="00DF34FF"/>
    <w:rsid w:val="00DF363C"/>
    <w:rsid w:val="00DF3A05"/>
    <w:rsid w:val="00DF3A45"/>
    <w:rsid w:val="00DF3FF5"/>
    <w:rsid w:val="00DF4099"/>
    <w:rsid w:val="00DF49AE"/>
    <w:rsid w:val="00DF55F3"/>
    <w:rsid w:val="00DF55F6"/>
    <w:rsid w:val="00DF577A"/>
    <w:rsid w:val="00DF5809"/>
    <w:rsid w:val="00DF5905"/>
    <w:rsid w:val="00DF5ABA"/>
    <w:rsid w:val="00DF5AED"/>
    <w:rsid w:val="00DF5B90"/>
    <w:rsid w:val="00DF61D9"/>
    <w:rsid w:val="00DF6985"/>
    <w:rsid w:val="00DF7198"/>
    <w:rsid w:val="00DF73AD"/>
    <w:rsid w:val="00DF7536"/>
    <w:rsid w:val="00DF7584"/>
    <w:rsid w:val="00DF765D"/>
    <w:rsid w:val="00DF7671"/>
    <w:rsid w:val="00DF7744"/>
    <w:rsid w:val="00DF784D"/>
    <w:rsid w:val="00E009A3"/>
    <w:rsid w:val="00E00C21"/>
    <w:rsid w:val="00E00D7D"/>
    <w:rsid w:val="00E01503"/>
    <w:rsid w:val="00E01F33"/>
    <w:rsid w:val="00E02911"/>
    <w:rsid w:val="00E02CC7"/>
    <w:rsid w:val="00E033B5"/>
    <w:rsid w:val="00E0388F"/>
    <w:rsid w:val="00E03C9D"/>
    <w:rsid w:val="00E03F5B"/>
    <w:rsid w:val="00E045F4"/>
    <w:rsid w:val="00E04CB8"/>
    <w:rsid w:val="00E055D3"/>
    <w:rsid w:val="00E0585B"/>
    <w:rsid w:val="00E05F36"/>
    <w:rsid w:val="00E05F75"/>
    <w:rsid w:val="00E06091"/>
    <w:rsid w:val="00E06298"/>
    <w:rsid w:val="00E071F9"/>
    <w:rsid w:val="00E07757"/>
    <w:rsid w:val="00E07CFE"/>
    <w:rsid w:val="00E1004D"/>
    <w:rsid w:val="00E111B8"/>
    <w:rsid w:val="00E11C19"/>
    <w:rsid w:val="00E12363"/>
    <w:rsid w:val="00E12375"/>
    <w:rsid w:val="00E1254E"/>
    <w:rsid w:val="00E126D8"/>
    <w:rsid w:val="00E1288E"/>
    <w:rsid w:val="00E12B30"/>
    <w:rsid w:val="00E13330"/>
    <w:rsid w:val="00E13409"/>
    <w:rsid w:val="00E13566"/>
    <w:rsid w:val="00E135A2"/>
    <w:rsid w:val="00E13AD9"/>
    <w:rsid w:val="00E13E0C"/>
    <w:rsid w:val="00E14666"/>
    <w:rsid w:val="00E14729"/>
    <w:rsid w:val="00E1477C"/>
    <w:rsid w:val="00E14C83"/>
    <w:rsid w:val="00E14D3E"/>
    <w:rsid w:val="00E14DD3"/>
    <w:rsid w:val="00E15148"/>
    <w:rsid w:val="00E15757"/>
    <w:rsid w:val="00E15B6C"/>
    <w:rsid w:val="00E15C19"/>
    <w:rsid w:val="00E16287"/>
    <w:rsid w:val="00E17758"/>
    <w:rsid w:val="00E17D45"/>
    <w:rsid w:val="00E20693"/>
    <w:rsid w:val="00E20A96"/>
    <w:rsid w:val="00E20F2F"/>
    <w:rsid w:val="00E21661"/>
    <w:rsid w:val="00E2239B"/>
    <w:rsid w:val="00E227E4"/>
    <w:rsid w:val="00E235F9"/>
    <w:rsid w:val="00E23603"/>
    <w:rsid w:val="00E23A71"/>
    <w:rsid w:val="00E23ACD"/>
    <w:rsid w:val="00E23BA8"/>
    <w:rsid w:val="00E23C19"/>
    <w:rsid w:val="00E2418B"/>
    <w:rsid w:val="00E241F5"/>
    <w:rsid w:val="00E2436F"/>
    <w:rsid w:val="00E248AD"/>
    <w:rsid w:val="00E25DA5"/>
    <w:rsid w:val="00E25EAE"/>
    <w:rsid w:val="00E270CB"/>
    <w:rsid w:val="00E274F7"/>
    <w:rsid w:val="00E27EF7"/>
    <w:rsid w:val="00E27F88"/>
    <w:rsid w:val="00E305EC"/>
    <w:rsid w:val="00E3076C"/>
    <w:rsid w:val="00E30D1C"/>
    <w:rsid w:val="00E30FF6"/>
    <w:rsid w:val="00E3102A"/>
    <w:rsid w:val="00E3112E"/>
    <w:rsid w:val="00E3124E"/>
    <w:rsid w:val="00E316FB"/>
    <w:rsid w:val="00E31997"/>
    <w:rsid w:val="00E32146"/>
    <w:rsid w:val="00E3248B"/>
    <w:rsid w:val="00E32872"/>
    <w:rsid w:val="00E32ADF"/>
    <w:rsid w:val="00E32C32"/>
    <w:rsid w:val="00E32D9D"/>
    <w:rsid w:val="00E3377A"/>
    <w:rsid w:val="00E33B48"/>
    <w:rsid w:val="00E343C8"/>
    <w:rsid w:val="00E34436"/>
    <w:rsid w:val="00E347BF"/>
    <w:rsid w:val="00E34EF7"/>
    <w:rsid w:val="00E34F63"/>
    <w:rsid w:val="00E3598B"/>
    <w:rsid w:val="00E35BFD"/>
    <w:rsid w:val="00E35D1B"/>
    <w:rsid w:val="00E35D5F"/>
    <w:rsid w:val="00E35F56"/>
    <w:rsid w:val="00E36159"/>
    <w:rsid w:val="00E36647"/>
    <w:rsid w:val="00E367B7"/>
    <w:rsid w:val="00E36F59"/>
    <w:rsid w:val="00E3763C"/>
    <w:rsid w:val="00E37713"/>
    <w:rsid w:val="00E40813"/>
    <w:rsid w:val="00E411EC"/>
    <w:rsid w:val="00E41C5D"/>
    <w:rsid w:val="00E41D53"/>
    <w:rsid w:val="00E41E9D"/>
    <w:rsid w:val="00E42287"/>
    <w:rsid w:val="00E423E8"/>
    <w:rsid w:val="00E43C34"/>
    <w:rsid w:val="00E44379"/>
    <w:rsid w:val="00E44DB8"/>
    <w:rsid w:val="00E44E41"/>
    <w:rsid w:val="00E44E58"/>
    <w:rsid w:val="00E4565C"/>
    <w:rsid w:val="00E45DE6"/>
    <w:rsid w:val="00E46413"/>
    <w:rsid w:val="00E46EFE"/>
    <w:rsid w:val="00E4789D"/>
    <w:rsid w:val="00E47C8A"/>
    <w:rsid w:val="00E47D18"/>
    <w:rsid w:val="00E5050B"/>
    <w:rsid w:val="00E50CC4"/>
    <w:rsid w:val="00E50EFD"/>
    <w:rsid w:val="00E50F00"/>
    <w:rsid w:val="00E5198E"/>
    <w:rsid w:val="00E51DF2"/>
    <w:rsid w:val="00E51F05"/>
    <w:rsid w:val="00E520DE"/>
    <w:rsid w:val="00E528DB"/>
    <w:rsid w:val="00E52E63"/>
    <w:rsid w:val="00E530F0"/>
    <w:rsid w:val="00E5351D"/>
    <w:rsid w:val="00E53B26"/>
    <w:rsid w:val="00E53C6C"/>
    <w:rsid w:val="00E54824"/>
    <w:rsid w:val="00E54B05"/>
    <w:rsid w:val="00E54D67"/>
    <w:rsid w:val="00E54F18"/>
    <w:rsid w:val="00E55057"/>
    <w:rsid w:val="00E551A8"/>
    <w:rsid w:val="00E5531A"/>
    <w:rsid w:val="00E55C9B"/>
    <w:rsid w:val="00E5640B"/>
    <w:rsid w:val="00E566D8"/>
    <w:rsid w:val="00E56BA8"/>
    <w:rsid w:val="00E56D0A"/>
    <w:rsid w:val="00E5707B"/>
    <w:rsid w:val="00E57BD6"/>
    <w:rsid w:val="00E57C64"/>
    <w:rsid w:val="00E6000E"/>
    <w:rsid w:val="00E60BB6"/>
    <w:rsid w:val="00E611B0"/>
    <w:rsid w:val="00E6122D"/>
    <w:rsid w:val="00E61AB1"/>
    <w:rsid w:val="00E61C0E"/>
    <w:rsid w:val="00E62326"/>
    <w:rsid w:val="00E62548"/>
    <w:rsid w:val="00E62C36"/>
    <w:rsid w:val="00E635C0"/>
    <w:rsid w:val="00E63BF7"/>
    <w:rsid w:val="00E63D4B"/>
    <w:rsid w:val="00E64293"/>
    <w:rsid w:val="00E64473"/>
    <w:rsid w:val="00E64665"/>
    <w:rsid w:val="00E6547E"/>
    <w:rsid w:val="00E654F1"/>
    <w:rsid w:val="00E6550D"/>
    <w:rsid w:val="00E65CB3"/>
    <w:rsid w:val="00E66178"/>
    <w:rsid w:val="00E66446"/>
    <w:rsid w:val="00E66729"/>
    <w:rsid w:val="00E66951"/>
    <w:rsid w:val="00E66E8B"/>
    <w:rsid w:val="00E66FBC"/>
    <w:rsid w:val="00E67538"/>
    <w:rsid w:val="00E67736"/>
    <w:rsid w:val="00E67F56"/>
    <w:rsid w:val="00E70533"/>
    <w:rsid w:val="00E7097D"/>
    <w:rsid w:val="00E70D93"/>
    <w:rsid w:val="00E70EDE"/>
    <w:rsid w:val="00E70F3A"/>
    <w:rsid w:val="00E7149E"/>
    <w:rsid w:val="00E717E8"/>
    <w:rsid w:val="00E7199A"/>
    <w:rsid w:val="00E71C0F"/>
    <w:rsid w:val="00E71CB6"/>
    <w:rsid w:val="00E71EE4"/>
    <w:rsid w:val="00E71F6B"/>
    <w:rsid w:val="00E720ED"/>
    <w:rsid w:val="00E72CCB"/>
    <w:rsid w:val="00E733B8"/>
    <w:rsid w:val="00E73682"/>
    <w:rsid w:val="00E73AF2"/>
    <w:rsid w:val="00E7407D"/>
    <w:rsid w:val="00E74146"/>
    <w:rsid w:val="00E74191"/>
    <w:rsid w:val="00E741EB"/>
    <w:rsid w:val="00E74319"/>
    <w:rsid w:val="00E7438C"/>
    <w:rsid w:val="00E7530B"/>
    <w:rsid w:val="00E7546B"/>
    <w:rsid w:val="00E7583F"/>
    <w:rsid w:val="00E75D43"/>
    <w:rsid w:val="00E75D5C"/>
    <w:rsid w:val="00E75FBA"/>
    <w:rsid w:val="00E76663"/>
    <w:rsid w:val="00E767AF"/>
    <w:rsid w:val="00E76B9A"/>
    <w:rsid w:val="00E76C32"/>
    <w:rsid w:val="00E76C74"/>
    <w:rsid w:val="00E76DC8"/>
    <w:rsid w:val="00E76EE7"/>
    <w:rsid w:val="00E774C8"/>
    <w:rsid w:val="00E77539"/>
    <w:rsid w:val="00E775FF"/>
    <w:rsid w:val="00E77EC9"/>
    <w:rsid w:val="00E80101"/>
    <w:rsid w:val="00E802E1"/>
    <w:rsid w:val="00E805C4"/>
    <w:rsid w:val="00E805DD"/>
    <w:rsid w:val="00E807FC"/>
    <w:rsid w:val="00E80AC4"/>
    <w:rsid w:val="00E80D10"/>
    <w:rsid w:val="00E8172E"/>
    <w:rsid w:val="00E81BD3"/>
    <w:rsid w:val="00E81C85"/>
    <w:rsid w:val="00E81E93"/>
    <w:rsid w:val="00E8203F"/>
    <w:rsid w:val="00E82094"/>
    <w:rsid w:val="00E8295A"/>
    <w:rsid w:val="00E835C8"/>
    <w:rsid w:val="00E83D82"/>
    <w:rsid w:val="00E84652"/>
    <w:rsid w:val="00E847D9"/>
    <w:rsid w:val="00E84821"/>
    <w:rsid w:val="00E84BFF"/>
    <w:rsid w:val="00E84D4A"/>
    <w:rsid w:val="00E85034"/>
    <w:rsid w:val="00E850E2"/>
    <w:rsid w:val="00E8525C"/>
    <w:rsid w:val="00E858C8"/>
    <w:rsid w:val="00E859C1"/>
    <w:rsid w:val="00E85F88"/>
    <w:rsid w:val="00E86057"/>
    <w:rsid w:val="00E86163"/>
    <w:rsid w:val="00E8677C"/>
    <w:rsid w:val="00E8687F"/>
    <w:rsid w:val="00E86A92"/>
    <w:rsid w:val="00E86B5F"/>
    <w:rsid w:val="00E874FE"/>
    <w:rsid w:val="00E90614"/>
    <w:rsid w:val="00E90648"/>
    <w:rsid w:val="00E90F9B"/>
    <w:rsid w:val="00E91748"/>
    <w:rsid w:val="00E91DC9"/>
    <w:rsid w:val="00E91FE6"/>
    <w:rsid w:val="00E9247C"/>
    <w:rsid w:val="00E928DC"/>
    <w:rsid w:val="00E9295B"/>
    <w:rsid w:val="00E92B41"/>
    <w:rsid w:val="00E92C8C"/>
    <w:rsid w:val="00E935A3"/>
    <w:rsid w:val="00E936D3"/>
    <w:rsid w:val="00E93858"/>
    <w:rsid w:val="00E93B16"/>
    <w:rsid w:val="00E93D45"/>
    <w:rsid w:val="00E941A8"/>
    <w:rsid w:val="00E9502B"/>
    <w:rsid w:val="00E95D59"/>
    <w:rsid w:val="00E95E87"/>
    <w:rsid w:val="00E96475"/>
    <w:rsid w:val="00E96578"/>
    <w:rsid w:val="00E96928"/>
    <w:rsid w:val="00E973E4"/>
    <w:rsid w:val="00E97C75"/>
    <w:rsid w:val="00E97E6D"/>
    <w:rsid w:val="00EA022E"/>
    <w:rsid w:val="00EA094D"/>
    <w:rsid w:val="00EA0E64"/>
    <w:rsid w:val="00EA0EF8"/>
    <w:rsid w:val="00EA113C"/>
    <w:rsid w:val="00EA1150"/>
    <w:rsid w:val="00EA1915"/>
    <w:rsid w:val="00EA193F"/>
    <w:rsid w:val="00EA1CA4"/>
    <w:rsid w:val="00EA27CB"/>
    <w:rsid w:val="00EA29B3"/>
    <w:rsid w:val="00EA2E3C"/>
    <w:rsid w:val="00EA303A"/>
    <w:rsid w:val="00EA31B0"/>
    <w:rsid w:val="00EA3325"/>
    <w:rsid w:val="00EA3BCE"/>
    <w:rsid w:val="00EA3C72"/>
    <w:rsid w:val="00EA3CE2"/>
    <w:rsid w:val="00EA4188"/>
    <w:rsid w:val="00EA47C3"/>
    <w:rsid w:val="00EA47E9"/>
    <w:rsid w:val="00EA4A58"/>
    <w:rsid w:val="00EA546E"/>
    <w:rsid w:val="00EA5586"/>
    <w:rsid w:val="00EA58C5"/>
    <w:rsid w:val="00EA6A1C"/>
    <w:rsid w:val="00EA6A40"/>
    <w:rsid w:val="00EA6E1A"/>
    <w:rsid w:val="00EA6E89"/>
    <w:rsid w:val="00EA6F43"/>
    <w:rsid w:val="00EA74D1"/>
    <w:rsid w:val="00EA79F8"/>
    <w:rsid w:val="00EA7A8D"/>
    <w:rsid w:val="00EA7FC3"/>
    <w:rsid w:val="00EB0C89"/>
    <w:rsid w:val="00EB106F"/>
    <w:rsid w:val="00EB1074"/>
    <w:rsid w:val="00EB12EE"/>
    <w:rsid w:val="00EB15DF"/>
    <w:rsid w:val="00EB25F5"/>
    <w:rsid w:val="00EB2F1D"/>
    <w:rsid w:val="00EB3184"/>
    <w:rsid w:val="00EB3203"/>
    <w:rsid w:val="00EB4A84"/>
    <w:rsid w:val="00EB53F8"/>
    <w:rsid w:val="00EB56F3"/>
    <w:rsid w:val="00EB6CC9"/>
    <w:rsid w:val="00EB7086"/>
    <w:rsid w:val="00EB7A3B"/>
    <w:rsid w:val="00EC05B8"/>
    <w:rsid w:val="00EC0BA6"/>
    <w:rsid w:val="00EC14DC"/>
    <w:rsid w:val="00EC200E"/>
    <w:rsid w:val="00EC20AA"/>
    <w:rsid w:val="00EC2358"/>
    <w:rsid w:val="00EC2604"/>
    <w:rsid w:val="00EC40CE"/>
    <w:rsid w:val="00EC4C4A"/>
    <w:rsid w:val="00EC5539"/>
    <w:rsid w:val="00EC5E18"/>
    <w:rsid w:val="00EC5F15"/>
    <w:rsid w:val="00EC6053"/>
    <w:rsid w:val="00EC73C0"/>
    <w:rsid w:val="00EC7438"/>
    <w:rsid w:val="00EC7CD9"/>
    <w:rsid w:val="00ED0559"/>
    <w:rsid w:val="00ED0B01"/>
    <w:rsid w:val="00ED10F8"/>
    <w:rsid w:val="00ED1A4D"/>
    <w:rsid w:val="00ED1BF0"/>
    <w:rsid w:val="00ED202F"/>
    <w:rsid w:val="00ED2ACD"/>
    <w:rsid w:val="00ED2CAA"/>
    <w:rsid w:val="00ED2DA0"/>
    <w:rsid w:val="00ED2EC5"/>
    <w:rsid w:val="00ED36AF"/>
    <w:rsid w:val="00ED36D5"/>
    <w:rsid w:val="00ED39EE"/>
    <w:rsid w:val="00ED4207"/>
    <w:rsid w:val="00ED4730"/>
    <w:rsid w:val="00ED49C5"/>
    <w:rsid w:val="00ED4BA3"/>
    <w:rsid w:val="00ED4E14"/>
    <w:rsid w:val="00ED4EE5"/>
    <w:rsid w:val="00ED54C6"/>
    <w:rsid w:val="00ED5B65"/>
    <w:rsid w:val="00ED67FE"/>
    <w:rsid w:val="00ED7148"/>
    <w:rsid w:val="00ED7911"/>
    <w:rsid w:val="00ED7CBE"/>
    <w:rsid w:val="00EE0394"/>
    <w:rsid w:val="00EE0540"/>
    <w:rsid w:val="00EE05B1"/>
    <w:rsid w:val="00EE1B16"/>
    <w:rsid w:val="00EE1B9C"/>
    <w:rsid w:val="00EE1DD7"/>
    <w:rsid w:val="00EE2053"/>
    <w:rsid w:val="00EE21E5"/>
    <w:rsid w:val="00EE223A"/>
    <w:rsid w:val="00EE24D4"/>
    <w:rsid w:val="00EE2C1E"/>
    <w:rsid w:val="00EE32DB"/>
    <w:rsid w:val="00EE339F"/>
    <w:rsid w:val="00EE3A30"/>
    <w:rsid w:val="00EE3D54"/>
    <w:rsid w:val="00EE3D71"/>
    <w:rsid w:val="00EE3DD1"/>
    <w:rsid w:val="00EE4449"/>
    <w:rsid w:val="00EE4879"/>
    <w:rsid w:val="00EE4A0A"/>
    <w:rsid w:val="00EE4CEC"/>
    <w:rsid w:val="00EE5481"/>
    <w:rsid w:val="00EE5D40"/>
    <w:rsid w:val="00EE6015"/>
    <w:rsid w:val="00EE61D1"/>
    <w:rsid w:val="00EE6508"/>
    <w:rsid w:val="00EE68E8"/>
    <w:rsid w:val="00EE70A5"/>
    <w:rsid w:val="00EF00C3"/>
    <w:rsid w:val="00EF0153"/>
    <w:rsid w:val="00EF0301"/>
    <w:rsid w:val="00EF0A3F"/>
    <w:rsid w:val="00EF13AD"/>
    <w:rsid w:val="00EF1475"/>
    <w:rsid w:val="00EF1DFE"/>
    <w:rsid w:val="00EF3129"/>
    <w:rsid w:val="00EF3631"/>
    <w:rsid w:val="00EF426B"/>
    <w:rsid w:val="00EF4F04"/>
    <w:rsid w:val="00EF521F"/>
    <w:rsid w:val="00EF568C"/>
    <w:rsid w:val="00EF5F57"/>
    <w:rsid w:val="00EF62BB"/>
    <w:rsid w:val="00EF65A5"/>
    <w:rsid w:val="00EF6ABC"/>
    <w:rsid w:val="00EF6F40"/>
    <w:rsid w:val="00EF7513"/>
    <w:rsid w:val="00EF7F03"/>
    <w:rsid w:val="00F00B13"/>
    <w:rsid w:val="00F00B42"/>
    <w:rsid w:val="00F00BC6"/>
    <w:rsid w:val="00F00E4A"/>
    <w:rsid w:val="00F0192D"/>
    <w:rsid w:val="00F021C3"/>
    <w:rsid w:val="00F02291"/>
    <w:rsid w:val="00F02638"/>
    <w:rsid w:val="00F02660"/>
    <w:rsid w:val="00F02792"/>
    <w:rsid w:val="00F03480"/>
    <w:rsid w:val="00F03932"/>
    <w:rsid w:val="00F03B58"/>
    <w:rsid w:val="00F03C77"/>
    <w:rsid w:val="00F03F30"/>
    <w:rsid w:val="00F05001"/>
    <w:rsid w:val="00F05457"/>
    <w:rsid w:val="00F05910"/>
    <w:rsid w:val="00F05A26"/>
    <w:rsid w:val="00F0699B"/>
    <w:rsid w:val="00F070FA"/>
    <w:rsid w:val="00F071E8"/>
    <w:rsid w:val="00F072EB"/>
    <w:rsid w:val="00F07682"/>
    <w:rsid w:val="00F07956"/>
    <w:rsid w:val="00F1024B"/>
    <w:rsid w:val="00F11757"/>
    <w:rsid w:val="00F12081"/>
    <w:rsid w:val="00F1212D"/>
    <w:rsid w:val="00F12444"/>
    <w:rsid w:val="00F12A3B"/>
    <w:rsid w:val="00F13901"/>
    <w:rsid w:val="00F13AF7"/>
    <w:rsid w:val="00F13B4F"/>
    <w:rsid w:val="00F14099"/>
    <w:rsid w:val="00F14F14"/>
    <w:rsid w:val="00F1545E"/>
    <w:rsid w:val="00F15566"/>
    <w:rsid w:val="00F156DF"/>
    <w:rsid w:val="00F15744"/>
    <w:rsid w:val="00F15B32"/>
    <w:rsid w:val="00F161A1"/>
    <w:rsid w:val="00F161CA"/>
    <w:rsid w:val="00F164EB"/>
    <w:rsid w:val="00F16540"/>
    <w:rsid w:val="00F166F0"/>
    <w:rsid w:val="00F1673E"/>
    <w:rsid w:val="00F1676E"/>
    <w:rsid w:val="00F16CA4"/>
    <w:rsid w:val="00F16FEC"/>
    <w:rsid w:val="00F17B36"/>
    <w:rsid w:val="00F17C55"/>
    <w:rsid w:val="00F17E96"/>
    <w:rsid w:val="00F20E7A"/>
    <w:rsid w:val="00F2135B"/>
    <w:rsid w:val="00F21435"/>
    <w:rsid w:val="00F21AFA"/>
    <w:rsid w:val="00F21CFB"/>
    <w:rsid w:val="00F22F29"/>
    <w:rsid w:val="00F22FEA"/>
    <w:rsid w:val="00F23688"/>
    <w:rsid w:val="00F23CC5"/>
    <w:rsid w:val="00F24058"/>
    <w:rsid w:val="00F2439D"/>
    <w:rsid w:val="00F25E94"/>
    <w:rsid w:val="00F25F5E"/>
    <w:rsid w:val="00F26AC8"/>
    <w:rsid w:val="00F26F8F"/>
    <w:rsid w:val="00F278AB"/>
    <w:rsid w:val="00F304C5"/>
    <w:rsid w:val="00F30760"/>
    <w:rsid w:val="00F30915"/>
    <w:rsid w:val="00F31921"/>
    <w:rsid w:val="00F31C42"/>
    <w:rsid w:val="00F3207A"/>
    <w:rsid w:val="00F320B1"/>
    <w:rsid w:val="00F33289"/>
    <w:rsid w:val="00F33378"/>
    <w:rsid w:val="00F336D1"/>
    <w:rsid w:val="00F33E37"/>
    <w:rsid w:val="00F3510F"/>
    <w:rsid w:val="00F376E2"/>
    <w:rsid w:val="00F3780F"/>
    <w:rsid w:val="00F37F91"/>
    <w:rsid w:val="00F409BE"/>
    <w:rsid w:val="00F40C95"/>
    <w:rsid w:val="00F415B8"/>
    <w:rsid w:val="00F4193D"/>
    <w:rsid w:val="00F42E08"/>
    <w:rsid w:val="00F432EF"/>
    <w:rsid w:val="00F43340"/>
    <w:rsid w:val="00F435CF"/>
    <w:rsid w:val="00F4394B"/>
    <w:rsid w:val="00F43D09"/>
    <w:rsid w:val="00F44930"/>
    <w:rsid w:val="00F44E6B"/>
    <w:rsid w:val="00F44F7B"/>
    <w:rsid w:val="00F45489"/>
    <w:rsid w:val="00F45EE8"/>
    <w:rsid w:val="00F4636D"/>
    <w:rsid w:val="00F46924"/>
    <w:rsid w:val="00F47150"/>
    <w:rsid w:val="00F47BC3"/>
    <w:rsid w:val="00F47E60"/>
    <w:rsid w:val="00F501DD"/>
    <w:rsid w:val="00F50908"/>
    <w:rsid w:val="00F50CA0"/>
    <w:rsid w:val="00F50D47"/>
    <w:rsid w:val="00F50EF9"/>
    <w:rsid w:val="00F50F24"/>
    <w:rsid w:val="00F517A2"/>
    <w:rsid w:val="00F52104"/>
    <w:rsid w:val="00F52888"/>
    <w:rsid w:val="00F528D3"/>
    <w:rsid w:val="00F52B69"/>
    <w:rsid w:val="00F53DF4"/>
    <w:rsid w:val="00F53E68"/>
    <w:rsid w:val="00F542E1"/>
    <w:rsid w:val="00F54E5B"/>
    <w:rsid w:val="00F5519A"/>
    <w:rsid w:val="00F55427"/>
    <w:rsid w:val="00F559CF"/>
    <w:rsid w:val="00F5620E"/>
    <w:rsid w:val="00F5631A"/>
    <w:rsid w:val="00F56957"/>
    <w:rsid w:val="00F56B06"/>
    <w:rsid w:val="00F56E35"/>
    <w:rsid w:val="00F56F3F"/>
    <w:rsid w:val="00F57287"/>
    <w:rsid w:val="00F577E0"/>
    <w:rsid w:val="00F57D9A"/>
    <w:rsid w:val="00F57E2C"/>
    <w:rsid w:val="00F600E6"/>
    <w:rsid w:val="00F60375"/>
    <w:rsid w:val="00F60517"/>
    <w:rsid w:val="00F60CEA"/>
    <w:rsid w:val="00F61D23"/>
    <w:rsid w:val="00F61D65"/>
    <w:rsid w:val="00F6282F"/>
    <w:rsid w:val="00F62A62"/>
    <w:rsid w:val="00F62B88"/>
    <w:rsid w:val="00F62FCE"/>
    <w:rsid w:val="00F630C2"/>
    <w:rsid w:val="00F630D5"/>
    <w:rsid w:val="00F632E9"/>
    <w:rsid w:val="00F63359"/>
    <w:rsid w:val="00F63493"/>
    <w:rsid w:val="00F6365A"/>
    <w:rsid w:val="00F63CB7"/>
    <w:rsid w:val="00F644BA"/>
    <w:rsid w:val="00F647C3"/>
    <w:rsid w:val="00F6540A"/>
    <w:rsid w:val="00F658A5"/>
    <w:rsid w:val="00F66134"/>
    <w:rsid w:val="00F663E0"/>
    <w:rsid w:val="00F6669B"/>
    <w:rsid w:val="00F6688C"/>
    <w:rsid w:val="00F66D90"/>
    <w:rsid w:val="00F672DF"/>
    <w:rsid w:val="00F67526"/>
    <w:rsid w:val="00F700A3"/>
    <w:rsid w:val="00F70265"/>
    <w:rsid w:val="00F71331"/>
    <w:rsid w:val="00F71A8F"/>
    <w:rsid w:val="00F71FBF"/>
    <w:rsid w:val="00F722CC"/>
    <w:rsid w:val="00F72488"/>
    <w:rsid w:val="00F72A64"/>
    <w:rsid w:val="00F7352D"/>
    <w:rsid w:val="00F73701"/>
    <w:rsid w:val="00F73B0E"/>
    <w:rsid w:val="00F741B4"/>
    <w:rsid w:val="00F744AA"/>
    <w:rsid w:val="00F74930"/>
    <w:rsid w:val="00F74A4C"/>
    <w:rsid w:val="00F74D15"/>
    <w:rsid w:val="00F74D58"/>
    <w:rsid w:val="00F7504F"/>
    <w:rsid w:val="00F751C0"/>
    <w:rsid w:val="00F75594"/>
    <w:rsid w:val="00F756D9"/>
    <w:rsid w:val="00F75990"/>
    <w:rsid w:val="00F75ED5"/>
    <w:rsid w:val="00F76560"/>
    <w:rsid w:val="00F77627"/>
    <w:rsid w:val="00F777B8"/>
    <w:rsid w:val="00F77B11"/>
    <w:rsid w:val="00F77B55"/>
    <w:rsid w:val="00F77D4E"/>
    <w:rsid w:val="00F80738"/>
    <w:rsid w:val="00F80B86"/>
    <w:rsid w:val="00F80C59"/>
    <w:rsid w:val="00F8119B"/>
    <w:rsid w:val="00F811B3"/>
    <w:rsid w:val="00F81328"/>
    <w:rsid w:val="00F81543"/>
    <w:rsid w:val="00F817E2"/>
    <w:rsid w:val="00F81D4E"/>
    <w:rsid w:val="00F820B4"/>
    <w:rsid w:val="00F8230B"/>
    <w:rsid w:val="00F827AE"/>
    <w:rsid w:val="00F832BE"/>
    <w:rsid w:val="00F8334F"/>
    <w:rsid w:val="00F833F2"/>
    <w:rsid w:val="00F8348D"/>
    <w:rsid w:val="00F83665"/>
    <w:rsid w:val="00F83C8B"/>
    <w:rsid w:val="00F847EB"/>
    <w:rsid w:val="00F84F9A"/>
    <w:rsid w:val="00F85A1C"/>
    <w:rsid w:val="00F85F22"/>
    <w:rsid w:val="00F868D5"/>
    <w:rsid w:val="00F86A58"/>
    <w:rsid w:val="00F86D0C"/>
    <w:rsid w:val="00F86ED2"/>
    <w:rsid w:val="00F8702A"/>
    <w:rsid w:val="00F90292"/>
    <w:rsid w:val="00F9035E"/>
    <w:rsid w:val="00F904CE"/>
    <w:rsid w:val="00F904D3"/>
    <w:rsid w:val="00F906D7"/>
    <w:rsid w:val="00F9070F"/>
    <w:rsid w:val="00F907DE"/>
    <w:rsid w:val="00F91182"/>
    <w:rsid w:val="00F91511"/>
    <w:rsid w:val="00F91638"/>
    <w:rsid w:val="00F91C10"/>
    <w:rsid w:val="00F9207A"/>
    <w:rsid w:val="00F92233"/>
    <w:rsid w:val="00F9251D"/>
    <w:rsid w:val="00F92A3E"/>
    <w:rsid w:val="00F92A88"/>
    <w:rsid w:val="00F92D53"/>
    <w:rsid w:val="00F92F98"/>
    <w:rsid w:val="00F93850"/>
    <w:rsid w:val="00F94A56"/>
    <w:rsid w:val="00F9557A"/>
    <w:rsid w:val="00F957B2"/>
    <w:rsid w:val="00F96256"/>
    <w:rsid w:val="00F9635F"/>
    <w:rsid w:val="00F965C9"/>
    <w:rsid w:val="00F966B6"/>
    <w:rsid w:val="00F96A95"/>
    <w:rsid w:val="00F96E79"/>
    <w:rsid w:val="00F97202"/>
    <w:rsid w:val="00F97401"/>
    <w:rsid w:val="00F978F6"/>
    <w:rsid w:val="00F97C7B"/>
    <w:rsid w:val="00FA021A"/>
    <w:rsid w:val="00FA06D0"/>
    <w:rsid w:val="00FA0735"/>
    <w:rsid w:val="00FA08DE"/>
    <w:rsid w:val="00FA0945"/>
    <w:rsid w:val="00FA0E27"/>
    <w:rsid w:val="00FA1034"/>
    <w:rsid w:val="00FA1151"/>
    <w:rsid w:val="00FA12BA"/>
    <w:rsid w:val="00FA138D"/>
    <w:rsid w:val="00FA1F6A"/>
    <w:rsid w:val="00FA2127"/>
    <w:rsid w:val="00FA2354"/>
    <w:rsid w:val="00FA2707"/>
    <w:rsid w:val="00FA2B01"/>
    <w:rsid w:val="00FA2C07"/>
    <w:rsid w:val="00FA2E9B"/>
    <w:rsid w:val="00FA2E9E"/>
    <w:rsid w:val="00FA31C7"/>
    <w:rsid w:val="00FA320C"/>
    <w:rsid w:val="00FA326F"/>
    <w:rsid w:val="00FA3DD2"/>
    <w:rsid w:val="00FA423E"/>
    <w:rsid w:val="00FA4450"/>
    <w:rsid w:val="00FA4527"/>
    <w:rsid w:val="00FA4696"/>
    <w:rsid w:val="00FA4E94"/>
    <w:rsid w:val="00FA5884"/>
    <w:rsid w:val="00FA5DDC"/>
    <w:rsid w:val="00FA5E95"/>
    <w:rsid w:val="00FA617F"/>
    <w:rsid w:val="00FA670B"/>
    <w:rsid w:val="00FB0BB9"/>
    <w:rsid w:val="00FB0D4D"/>
    <w:rsid w:val="00FB106A"/>
    <w:rsid w:val="00FB2151"/>
    <w:rsid w:val="00FB3322"/>
    <w:rsid w:val="00FB338D"/>
    <w:rsid w:val="00FB3511"/>
    <w:rsid w:val="00FB39E6"/>
    <w:rsid w:val="00FB3DB3"/>
    <w:rsid w:val="00FB3E9C"/>
    <w:rsid w:val="00FB3EF8"/>
    <w:rsid w:val="00FB424E"/>
    <w:rsid w:val="00FB42E0"/>
    <w:rsid w:val="00FB45BF"/>
    <w:rsid w:val="00FB4A09"/>
    <w:rsid w:val="00FB4B55"/>
    <w:rsid w:val="00FB4EA7"/>
    <w:rsid w:val="00FB5389"/>
    <w:rsid w:val="00FB589A"/>
    <w:rsid w:val="00FB631B"/>
    <w:rsid w:val="00FB6F0D"/>
    <w:rsid w:val="00FB7AC8"/>
    <w:rsid w:val="00FC005A"/>
    <w:rsid w:val="00FC024D"/>
    <w:rsid w:val="00FC02FC"/>
    <w:rsid w:val="00FC04C9"/>
    <w:rsid w:val="00FC05E3"/>
    <w:rsid w:val="00FC1A40"/>
    <w:rsid w:val="00FC34E7"/>
    <w:rsid w:val="00FC376D"/>
    <w:rsid w:val="00FC3AA4"/>
    <w:rsid w:val="00FC3BF1"/>
    <w:rsid w:val="00FC4102"/>
    <w:rsid w:val="00FC4773"/>
    <w:rsid w:val="00FC4BCA"/>
    <w:rsid w:val="00FC4BF1"/>
    <w:rsid w:val="00FC4D19"/>
    <w:rsid w:val="00FC4E92"/>
    <w:rsid w:val="00FC5527"/>
    <w:rsid w:val="00FC5BDE"/>
    <w:rsid w:val="00FC5CC4"/>
    <w:rsid w:val="00FC6297"/>
    <w:rsid w:val="00FC67C4"/>
    <w:rsid w:val="00FC74E3"/>
    <w:rsid w:val="00FC7509"/>
    <w:rsid w:val="00FD0859"/>
    <w:rsid w:val="00FD0A94"/>
    <w:rsid w:val="00FD0BD7"/>
    <w:rsid w:val="00FD137F"/>
    <w:rsid w:val="00FD1559"/>
    <w:rsid w:val="00FD1716"/>
    <w:rsid w:val="00FD183B"/>
    <w:rsid w:val="00FD18F3"/>
    <w:rsid w:val="00FD285D"/>
    <w:rsid w:val="00FD2EF3"/>
    <w:rsid w:val="00FD2FA7"/>
    <w:rsid w:val="00FD2FE0"/>
    <w:rsid w:val="00FD30A4"/>
    <w:rsid w:val="00FD385F"/>
    <w:rsid w:val="00FD3B20"/>
    <w:rsid w:val="00FD406C"/>
    <w:rsid w:val="00FD40FA"/>
    <w:rsid w:val="00FD4B98"/>
    <w:rsid w:val="00FD5113"/>
    <w:rsid w:val="00FD5195"/>
    <w:rsid w:val="00FD6804"/>
    <w:rsid w:val="00FD7225"/>
    <w:rsid w:val="00FD7480"/>
    <w:rsid w:val="00FD79F9"/>
    <w:rsid w:val="00FD7B9B"/>
    <w:rsid w:val="00FD7BEB"/>
    <w:rsid w:val="00FE0248"/>
    <w:rsid w:val="00FE06FB"/>
    <w:rsid w:val="00FE0BCF"/>
    <w:rsid w:val="00FE1016"/>
    <w:rsid w:val="00FE1028"/>
    <w:rsid w:val="00FE1212"/>
    <w:rsid w:val="00FE1A4B"/>
    <w:rsid w:val="00FE1BD5"/>
    <w:rsid w:val="00FE1D01"/>
    <w:rsid w:val="00FE1E1A"/>
    <w:rsid w:val="00FE2188"/>
    <w:rsid w:val="00FE261D"/>
    <w:rsid w:val="00FE27F9"/>
    <w:rsid w:val="00FE3017"/>
    <w:rsid w:val="00FE30D8"/>
    <w:rsid w:val="00FE31DD"/>
    <w:rsid w:val="00FE33DD"/>
    <w:rsid w:val="00FE35B2"/>
    <w:rsid w:val="00FE3DEE"/>
    <w:rsid w:val="00FE435C"/>
    <w:rsid w:val="00FE4CB6"/>
    <w:rsid w:val="00FE4CBE"/>
    <w:rsid w:val="00FE4F3D"/>
    <w:rsid w:val="00FE591B"/>
    <w:rsid w:val="00FE5DA5"/>
    <w:rsid w:val="00FE64D7"/>
    <w:rsid w:val="00FE68C1"/>
    <w:rsid w:val="00FE6912"/>
    <w:rsid w:val="00FE6E44"/>
    <w:rsid w:val="00FE6F9B"/>
    <w:rsid w:val="00FE702D"/>
    <w:rsid w:val="00FE7EE9"/>
    <w:rsid w:val="00FF0422"/>
    <w:rsid w:val="00FF094F"/>
    <w:rsid w:val="00FF0B7E"/>
    <w:rsid w:val="00FF0BE2"/>
    <w:rsid w:val="00FF0EBF"/>
    <w:rsid w:val="00FF0EE6"/>
    <w:rsid w:val="00FF2083"/>
    <w:rsid w:val="00FF305D"/>
    <w:rsid w:val="00FF3A5A"/>
    <w:rsid w:val="00FF3B23"/>
    <w:rsid w:val="00FF3BFD"/>
    <w:rsid w:val="00FF4499"/>
    <w:rsid w:val="00FF4F00"/>
    <w:rsid w:val="00FF4FB5"/>
    <w:rsid w:val="00FF50EC"/>
    <w:rsid w:val="00FF5366"/>
    <w:rsid w:val="00FF65D4"/>
    <w:rsid w:val="00FF6AFD"/>
    <w:rsid w:val="00FF705B"/>
    <w:rsid w:val="00FF72A2"/>
    <w:rsid w:val="00FF757C"/>
    <w:rsid w:val="00FF77F1"/>
    <w:rsid w:val="00FF7CF4"/>
    <w:rsid w:val="00FF7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BF"/>
  </w:style>
  <w:style w:type="paragraph" w:styleId="1">
    <w:name w:val="heading 1"/>
    <w:basedOn w:val="a"/>
    <w:link w:val="10"/>
    <w:uiPriority w:val="9"/>
    <w:qFormat/>
    <w:rsid w:val="00D91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19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9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1911"/>
    <w:rPr>
      <w:rFonts w:ascii="Times New Roman" w:eastAsia="Times New Roman" w:hAnsi="Times New Roman" w:cs="Times New Roman"/>
      <w:b/>
      <w:bCs/>
      <w:sz w:val="36"/>
      <w:szCs w:val="36"/>
      <w:lang w:eastAsia="ru-RU"/>
    </w:rPr>
  </w:style>
  <w:style w:type="paragraph" w:customStyle="1" w:styleId="formattext">
    <w:name w:val="formattext"/>
    <w:basedOn w:val="a"/>
    <w:rsid w:val="00D91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91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1911"/>
    <w:rPr>
      <w:color w:val="0000FF"/>
      <w:u w:val="single"/>
    </w:rPr>
  </w:style>
</w:styles>
</file>

<file path=word/webSettings.xml><?xml version="1.0" encoding="utf-8"?>
<w:webSettings xmlns:r="http://schemas.openxmlformats.org/officeDocument/2006/relationships" xmlns:w="http://schemas.openxmlformats.org/wordprocessingml/2006/main">
  <w:divs>
    <w:div w:id="1876382808">
      <w:bodyDiv w:val="1"/>
      <w:marLeft w:val="0"/>
      <w:marRight w:val="0"/>
      <w:marTop w:val="0"/>
      <w:marBottom w:val="0"/>
      <w:divBdr>
        <w:top w:val="none" w:sz="0" w:space="0" w:color="auto"/>
        <w:left w:val="none" w:sz="0" w:space="0" w:color="auto"/>
        <w:bottom w:val="none" w:sz="0" w:space="0" w:color="auto"/>
        <w:right w:val="none" w:sz="0" w:space="0" w:color="auto"/>
      </w:divBdr>
      <w:divsChild>
        <w:div w:id="1808812253">
          <w:marLeft w:val="0"/>
          <w:marRight w:val="0"/>
          <w:marTop w:val="0"/>
          <w:marBottom w:val="0"/>
          <w:divBdr>
            <w:top w:val="none" w:sz="0" w:space="0" w:color="auto"/>
            <w:left w:val="none" w:sz="0" w:space="0" w:color="auto"/>
            <w:bottom w:val="none" w:sz="0" w:space="0" w:color="auto"/>
            <w:right w:val="none" w:sz="0" w:space="0" w:color="auto"/>
          </w:divBdr>
          <w:divsChild>
            <w:div w:id="198468998">
              <w:marLeft w:val="0"/>
              <w:marRight w:val="0"/>
              <w:marTop w:val="0"/>
              <w:marBottom w:val="0"/>
              <w:divBdr>
                <w:top w:val="none" w:sz="0" w:space="0" w:color="auto"/>
                <w:left w:val="none" w:sz="0" w:space="0" w:color="auto"/>
                <w:bottom w:val="none" w:sz="0" w:space="0" w:color="auto"/>
                <w:right w:val="none" w:sz="0" w:space="0" w:color="auto"/>
              </w:divBdr>
              <w:divsChild>
                <w:div w:id="1182164032">
                  <w:marLeft w:val="0"/>
                  <w:marRight w:val="0"/>
                  <w:marTop w:val="0"/>
                  <w:marBottom w:val="0"/>
                  <w:divBdr>
                    <w:top w:val="none" w:sz="0" w:space="0" w:color="auto"/>
                    <w:left w:val="none" w:sz="0" w:space="0" w:color="auto"/>
                    <w:bottom w:val="none" w:sz="0" w:space="0" w:color="auto"/>
                    <w:right w:val="none" w:sz="0" w:space="0" w:color="auto"/>
                  </w:divBdr>
                  <w:divsChild>
                    <w:div w:id="1846821207">
                      <w:marLeft w:val="0"/>
                      <w:marRight w:val="0"/>
                      <w:marTop w:val="0"/>
                      <w:marBottom w:val="0"/>
                      <w:divBdr>
                        <w:top w:val="none" w:sz="0" w:space="0" w:color="auto"/>
                        <w:left w:val="none" w:sz="0" w:space="0" w:color="auto"/>
                        <w:bottom w:val="none" w:sz="0" w:space="0" w:color="auto"/>
                        <w:right w:val="none" w:sz="0" w:space="0" w:color="auto"/>
                      </w:divBdr>
                      <w:divsChild>
                        <w:div w:id="1620600435">
                          <w:marLeft w:val="0"/>
                          <w:marRight w:val="0"/>
                          <w:marTop w:val="0"/>
                          <w:marBottom w:val="0"/>
                          <w:divBdr>
                            <w:top w:val="none" w:sz="0" w:space="0" w:color="auto"/>
                            <w:left w:val="none" w:sz="0" w:space="0" w:color="auto"/>
                            <w:bottom w:val="none" w:sz="0" w:space="0" w:color="auto"/>
                            <w:right w:val="none" w:sz="0" w:space="0" w:color="auto"/>
                          </w:divBdr>
                          <w:divsChild>
                            <w:div w:id="676424167">
                              <w:marLeft w:val="0"/>
                              <w:marRight w:val="0"/>
                              <w:marTop w:val="0"/>
                              <w:marBottom w:val="0"/>
                              <w:divBdr>
                                <w:top w:val="none" w:sz="0" w:space="0" w:color="auto"/>
                                <w:left w:val="none" w:sz="0" w:space="0" w:color="auto"/>
                                <w:bottom w:val="none" w:sz="0" w:space="0" w:color="auto"/>
                                <w:right w:val="none" w:sz="0" w:space="0" w:color="auto"/>
                              </w:divBdr>
                              <w:divsChild>
                                <w:div w:id="437605483">
                                  <w:marLeft w:val="0"/>
                                  <w:marRight w:val="0"/>
                                  <w:marTop w:val="0"/>
                                  <w:marBottom w:val="0"/>
                                  <w:divBdr>
                                    <w:top w:val="none" w:sz="0" w:space="0" w:color="auto"/>
                                    <w:left w:val="none" w:sz="0" w:space="0" w:color="auto"/>
                                    <w:bottom w:val="none" w:sz="0" w:space="0" w:color="auto"/>
                                    <w:right w:val="none" w:sz="0" w:space="0" w:color="auto"/>
                                  </w:divBdr>
                                  <w:divsChild>
                                    <w:div w:id="1052579385">
                                      <w:marLeft w:val="0"/>
                                      <w:marRight w:val="0"/>
                                      <w:marTop w:val="0"/>
                                      <w:marBottom w:val="0"/>
                                      <w:divBdr>
                                        <w:top w:val="none" w:sz="0" w:space="0" w:color="auto"/>
                                        <w:left w:val="none" w:sz="0" w:space="0" w:color="auto"/>
                                        <w:bottom w:val="none" w:sz="0" w:space="0" w:color="auto"/>
                                        <w:right w:val="none" w:sz="0" w:space="0" w:color="auto"/>
                                      </w:divBdr>
                                      <w:divsChild>
                                        <w:div w:id="1136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190301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8190374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802047915" TargetMode="External"/><Relationship Id="rId11" Type="http://schemas.openxmlformats.org/officeDocument/2006/relationships/hyperlink" Target="http://docs.cntd.ru/document/453350729" TargetMode="External"/><Relationship Id="rId5" Type="http://schemas.openxmlformats.org/officeDocument/2006/relationships/hyperlink" Target="http://docs.cntd.ru/document/9014513" TargetMode="External"/><Relationship Id="rId10" Type="http://schemas.openxmlformats.org/officeDocument/2006/relationships/hyperlink" Target="http://docs.cntd.ru/document/453114152" TargetMode="External"/><Relationship Id="rId4" Type="http://schemas.openxmlformats.org/officeDocument/2006/relationships/hyperlink" Target="http://docs.cntd.ru/document/902389617" TargetMode="External"/><Relationship Id="rId9" Type="http://schemas.openxmlformats.org/officeDocument/2006/relationships/hyperlink" Target="http://docs.cntd.ru/document/906602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11438</Characters>
  <Application>Microsoft Office Word</Application>
  <DocSecurity>0</DocSecurity>
  <Lines>95</Lines>
  <Paragraphs>26</Paragraphs>
  <ScaleCrop>false</ScaleCrop>
  <Company>Microsoft</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2015-08-17T12:28:00Z</dcterms:created>
  <dcterms:modified xsi:type="dcterms:W3CDTF">2015-08-17T12:28:00Z</dcterms:modified>
</cp:coreProperties>
</file>