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A6" w:rsidRDefault="00D109DC" w:rsidP="00D109DC">
      <w:pPr>
        <w:jc w:val="center"/>
        <w:rPr>
          <w:b/>
          <w:sz w:val="28"/>
          <w:szCs w:val="28"/>
        </w:rPr>
      </w:pPr>
      <w:r w:rsidRPr="00D109DC">
        <w:rPr>
          <w:b/>
          <w:sz w:val="28"/>
          <w:szCs w:val="28"/>
        </w:rPr>
        <w:t>Заявка на участие во Всероссийском фестивале музеев образовательных организаций «Без срока давности», проводимого в 2022 году</w:t>
      </w:r>
    </w:p>
    <w:p w:rsidR="00D109DC" w:rsidRDefault="00D109D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Индекс и почтовый адрес образовательной организации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Электронная почта образовательной организации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Тематическое направление музейной экспозиции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Номинация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Должность в образовательной организации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  <w:tr w:rsidR="00543BC8" w:rsidTr="00543BC8">
        <w:tc>
          <w:tcPr>
            <w:tcW w:w="3681" w:type="dxa"/>
            <w:vAlign w:val="center"/>
          </w:tcPr>
          <w:p w:rsidR="00543BC8" w:rsidRPr="00543BC8" w:rsidRDefault="00543BC8" w:rsidP="00543BC8">
            <w:pPr>
              <w:rPr>
                <w:sz w:val="26"/>
                <w:szCs w:val="26"/>
              </w:rPr>
            </w:pPr>
            <w:r w:rsidRPr="00543BC8">
              <w:rPr>
                <w:sz w:val="26"/>
                <w:szCs w:val="26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664" w:type="dxa"/>
          </w:tcPr>
          <w:p w:rsidR="00543BC8" w:rsidRDefault="00543BC8" w:rsidP="00543BC8">
            <w:pPr>
              <w:rPr>
                <w:b/>
                <w:sz w:val="28"/>
                <w:szCs w:val="28"/>
              </w:rPr>
            </w:pPr>
          </w:p>
        </w:tc>
      </w:tr>
    </w:tbl>
    <w:p w:rsidR="00D109DC" w:rsidRPr="00D109DC" w:rsidRDefault="00D109DC">
      <w:pPr>
        <w:rPr>
          <w:b/>
          <w:sz w:val="28"/>
          <w:szCs w:val="28"/>
        </w:rPr>
      </w:pPr>
    </w:p>
    <w:sectPr w:rsidR="00D109DC" w:rsidRPr="00D1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E"/>
    <w:rsid w:val="001F7CA6"/>
    <w:rsid w:val="00431994"/>
    <w:rsid w:val="00543BC8"/>
    <w:rsid w:val="00C32CCE"/>
    <w:rsid w:val="00D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5A24-64C8-4654-AF7B-8E11857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2022-03-11T05:05:00Z</dcterms:created>
  <dcterms:modified xsi:type="dcterms:W3CDTF">2022-03-11T05:08:00Z</dcterms:modified>
</cp:coreProperties>
</file>